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A9" w:rsidRDefault="002A1824" w:rsidP="002A1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824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52.25pt" o:ole="">
            <v:imagedata r:id="rId8" o:title=""/>
          </v:shape>
          <o:OLEObject Type="Embed" ProgID="FoxitReader.Document" ShapeID="_x0000_i1025" DrawAspect="Content" ObjectID="_1790765067" r:id="rId9"/>
        </w:object>
      </w:r>
    </w:p>
    <w:p w:rsidR="00BD37A9" w:rsidRPr="00EE3F94" w:rsidRDefault="00BD37A9" w:rsidP="00EE3F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51AB" w:rsidRPr="00EE3F94" w:rsidRDefault="007151AB" w:rsidP="000D7BA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3F94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7151AB" w:rsidRPr="007151AB" w:rsidRDefault="007151AB" w:rsidP="00715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  <w:r w:rsidR="00CA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 для обучающихся 9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(8 вид) создана на основе следующих норм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тивных документов:</w:t>
      </w:r>
      <w:proofErr w:type="gramEnd"/>
    </w:p>
    <w:p w:rsidR="00A1445D" w:rsidRPr="00A1445D" w:rsidRDefault="00A1445D" w:rsidP="000D7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237 Ф</w:t>
      </w:r>
      <w:proofErr w:type="gramStart"/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Федерации, ст. 35 п.3»;</w:t>
      </w:r>
    </w:p>
    <w:p w:rsidR="007151AB" w:rsidRPr="00A1445D" w:rsidRDefault="007151AB" w:rsidP="000D7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специальных (коррекционных) общеобразовательных учрежд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VIII вида для 5-9 классов под ред. В.В.Воронковой</w:t>
      </w:r>
      <w:r w:rsidR="00EE3F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83F" w:rsidRPr="00A1445D" w:rsidRDefault="007151AB" w:rsidP="000D7B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русскому языку для специальных (коррекционных) образовател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 VIII вида. Н. Г. </w:t>
      </w:r>
      <w:proofErr w:type="spellStart"/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В.</w:t>
      </w:r>
      <w:r w:rsidR="00BA083F" w:rsidRPr="00A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Якубовская</w:t>
      </w:r>
      <w:r w:rsidR="00EE3F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1AB" w:rsidRPr="007151AB" w:rsidRDefault="007151AB" w:rsidP="0085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1650" w:rsidRDefault="007151AB" w:rsidP="0071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4A0E" w:rsidRDefault="00737579" w:rsidP="00031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26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031B83" w:rsidRPr="00031B83" w:rsidRDefault="00031B83" w:rsidP="00031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русского языка в коррекционном классе направлен на достижение следующих целей, обеспечивающих реализацию личностно-ориентированного, </w:t>
      </w:r>
      <w:proofErr w:type="spellStart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</w:t>
      </w:r>
      <w:proofErr w:type="gramStart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муникативного, </w:t>
      </w:r>
      <w:proofErr w:type="spellStart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обучению родному языку: развитие</w:t>
      </w:r>
      <w:r w:rsidR="00264A0E"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264A0E"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4A0E"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письменной речи</w:t>
      </w:r>
      <w:r w:rsidRPr="00031B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B83" w:rsidRPr="00031B83" w:rsidRDefault="00264A0E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значимых орфографических и пунктуационны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>х н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>выков;</w:t>
      </w:r>
    </w:p>
    <w:p w:rsidR="00031B83" w:rsidRPr="00031B83" w:rsidRDefault="00031B83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и навыка грамотного письма, рационального чтения, по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ноценного восприятия звучащей речи; </w:t>
      </w:r>
    </w:p>
    <w:p w:rsidR="00031B83" w:rsidRPr="00031B83" w:rsidRDefault="00031B83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речевой деятельностью; </w:t>
      </w:r>
    </w:p>
    <w:p w:rsidR="00031B83" w:rsidRPr="00031B83" w:rsidRDefault="00031B83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iCs/>
          <w:sz w:val="28"/>
          <w:szCs w:val="28"/>
          <w:lang w:eastAsia="ru-RU"/>
        </w:rPr>
        <w:t>воспитание умения учиться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способности к самоорганизации с целью решения учебных задач;</w:t>
      </w:r>
    </w:p>
    <w:p w:rsidR="00031B83" w:rsidRPr="00031B83" w:rsidRDefault="00264A0E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>спитание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</w:t>
      </w:r>
      <w:r w:rsidR="00031B83"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 к родному языку,</w:t>
      </w:r>
    </w:p>
    <w:p w:rsidR="00264A0E" w:rsidRDefault="00031B83" w:rsidP="000D7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>прививание навыка</w:t>
      </w:r>
      <w:r w:rsidR="00264A0E" w:rsidRPr="00031B83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свободно, правильно говорить и писать на родном языке, пользоваться им в жизни,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о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новным средством общения;</w:t>
      </w:r>
    </w:p>
    <w:p w:rsidR="00031B83" w:rsidRPr="00031B83" w:rsidRDefault="00031B83" w:rsidP="000D7B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B83">
        <w:rPr>
          <w:rFonts w:ascii="Times New Roman" w:hAnsi="Times New Roman" w:cs="Times New Roman"/>
          <w:sz w:val="28"/>
          <w:szCs w:val="28"/>
          <w:lang w:eastAsia="ru-RU"/>
        </w:rPr>
        <w:t>творческих способностей обучающихся, развитие речевой культуры, овладение правилами использования языка в разных ситуациях общения, нормами речев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>го этикета, воспитание стремления к речевому самосовершенствованию, осозн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31B83">
        <w:rPr>
          <w:rFonts w:ascii="Times New Roman" w:hAnsi="Times New Roman" w:cs="Times New Roman"/>
          <w:sz w:val="28"/>
          <w:szCs w:val="28"/>
          <w:lang w:eastAsia="ru-RU"/>
        </w:rPr>
        <w:t>ние эстетической ценности родного языка;</w:t>
      </w:r>
    </w:p>
    <w:p w:rsidR="00031B83" w:rsidRPr="00031B83" w:rsidRDefault="00031B83" w:rsidP="00031B8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91" w:rsidRDefault="00D64191" w:rsidP="00AA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94" w:rsidRDefault="00EE3F94" w:rsidP="00AA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63" w:rsidRDefault="00591563" w:rsidP="00AA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91" w:rsidRPr="007151AB" w:rsidRDefault="00D64191" w:rsidP="00E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1AB" w:rsidRPr="007151AB" w:rsidRDefault="007151AB" w:rsidP="00715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1AB">
        <w:rPr>
          <w:rFonts w:ascii="Times New Roman" w:eastAsia="Calibri" w:hAnsi="Times New Roman" w:cs="Times New Roman"/>
          <w:b/>
          <w:sz w:val="32"/>
          <w:szCs w:val="32"/>
        </w:rPr>
        <w:t>2. Место учебного предмета в учебном плане</w:t>
      </w:r>
    </w:p>
    <w:p w:rsidR="007151AB" w:rsidRPr="007151AB" w:rsidRDefault="007151AB" w:rsidP="00715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B8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 базисному учебному плану 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специальных  (коррекционных) обр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учреждений </w:t>
      </w:r>
      <w:r w:rsidRPr="007151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 (вариант № 1 Базисный план общего образ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умственно отсталых учащихся с легкой и средней степ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нью) на изуч</w:t>
      </w:r>
      <w:r w:rsidR="00C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письма и развития речи в 9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отводитс</w:t>
      </w:r>
      <w:r w:rsidR="00E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E0DD8" w:rsidRPr="00D6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E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всего – </w:t>
      </w:r>
      <w:r w:rsidR="000D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7151AB" w:rsidRPr="007151AB" w:rsidRDefault="007151AB" w:rsidP="00715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календарным учебным графиком </w:t>
      </w:r>
      <w:r w:rsidR="00C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D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214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37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 кол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часов в неделю- 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6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</w:t>
      </w:r>
      <w:r w:rsidR="00CD6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за год-</w:t>
      </w:r>
      <w:r w:rsidR="00DF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BD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  <w:r w:rsidR="00DF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AA0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1AB" w:rsidRPr="007151AB" w:rsidRDefault="007151AB" w:rsidP="007151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1AB" w:rsidRPr="007151AB" w:rsidRDefault="007151AB" w:rsidP="007151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1AB" w:rsidRPr="007151AB" w:rsidRDefault="007151AB" w:rsidP="007151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51AB">
        <w:rPr>
          <w:rFonts w:ascii="Times New Roman" w:eastAsia="Times New Roman" w:hAnsi="Times New Roman" w:cs="Times New Roman"/>
          <w:b/>
          <w:sz w:val="28"/>
          <w:szCs w:val="28"/>
        </w:rPr>
        <w:t>3. Содержание уч</w:t>
      </w:r>
      <w:r w:rsidR="005D6E2A">
        <w:rPr>
          <w:rFonts w:ascii="Times New Roman" w:eastAsia="Times New Roman" w:hAnsi="Times New Roman" w:cs="Times New Roman"/>
          <w:b/>
          <w:sz w:val="28"/>
          <w:szCs w:val="28"/>
        </w:rPr>
        <w:t xml:space="preserve">ебного предмета «Русский язык. 9 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</w:rPr>
        <w:t>класс»</w:t>
      </w:r>
    </w:p>
    <w:p w:rsidR="007151AB" w:rsidRPr="007151AB" w:rsidRDefault="007151AB" w:rsidP="0071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229"/>
        <w:gridCol w:w="1843"/>
        <w:gridCol w:w="1134"/>
        <w:gridCol w:w="1134"/>
      </w:tblGrid>
      <w:tr w:rsidR="0005708E" w:rsidRPr="007151AB" w:rsidTr="0005708E">
        <w:trPr>
          <w:trHeight w:val="270"/>
        </w:trPr>
        <w:tc>
          <w:tcPr>
            <w:tcW w:w="3227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7229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К/Д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7151AB">
              <w:rPr>
                <w:rFonts w:ascii="Times New Roman" w:eastAsia="Calibri" w:hAnsi="Times New Roman" w:cs="Times New Roman"/>
                <w:sz w:val="28"/>
                <w:szCs w:val="28"/>
              </w:rPr>
              <w:t>/Р</w:t>
            </w:r>
          </w:p>
        </w:tc>
      </w:tr>
      <w:tr w:rsidR="0005708E" w:rsidRPr="007151AB" w:rsidTr="00013947">
        <w:trPr>
          <w:trHeight w:val="732"/>
        </w:trPr>
        <w:tc>
          <w:tcPr>
            <w:tcW w:w="3227" w:type="dxa"/>
            <w:shd w:val="clear" w:color="auto" w:fill="auto"/>
          </w:tcPr>
          <w:p w:rsidR="0005708E" w:rsidRPr="007151AB" w:rsidRDefault="0005708E" w:rsidP="00EE5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Предл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жение. Текст.</w:t>
            </w:r>
          </w:p>
        </w:tc>
        <w:tc>
          <w:tcPr>
            <w:tcW w:w="7229" w:type="dxa"/>
            <w:shd w:val="clear" w:color="auto" w:fill="auto"/>
          </w:tcPr>
          <w:p w:rsidR="005D6E2A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сложные предложения. Обращение. Использ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вание обращения в диалоге.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708E" w:rsidRPr="007151AB" w:rsidTr="00AA0A5C">
        <w:trPr>
          <w:trHeight w:val="281"/>
        </w:trPr>
        <w:tc>
          <w:tcPr>
            <w:tcW w:w="3227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слова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Текст.</w:t>
            </w:r>
          </w:p>
        </w:tc>
        <w:tc>
          <w:tcPr>
            <w:tcW w:w="7229" w:type="dxa"/>
            <w:shd w:val="clear" w:color="auto" w:fill="auto"/>
          </w:tcPr>
          <w:p w:rsidR="0005708E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Слово. Состав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слова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орень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однокоренные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Обр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зование слов с помощью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суффиксов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с помощью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приставок.Сложные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слова. Образование сло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слов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ложносокращённые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слова.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7E5C" w:rsidRPr="007151AB" w:rsidTr="005C7EFB">
        <w:trPr>
          <w:trHeight w:val="281"/>
        </w:trPr>
        <w:tc>
          <w:tcPr>
            <w:tcW w:w="14567" w:type="dxa"/>
            <w:gridSpan w:val="5"/>
            <w:shd w:val="clear" w:color="auto" w:fill="auto"/>
          </w:tcPr>
          <w:p w:rsidR="00F07E5C" w:rsidRDefault="00F07E5C" w:rsidP="00F07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Части речи</w:t>
            </w:r>
          </w:p>
        </w:tc>
      </w:tr>
      <w:tr w:rsidR="0005708E" w:rsidRPr="007151AB" w:rsidTr="0005708E">
        <w:trPr>
          <w:trHeight w:val="416"/>
        </w:trPr>
        <w:tc>
          <w:tcPr>
            <w:tcW w:w="3227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05708E"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уществительное</w:t>
            </w:r>
          </w:p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13947" w:rsidRPr="0001394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существительного в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сочет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 существительного с существительным. Связь слов в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словосочетании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есклоняемые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существительные. Опр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их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очетание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прилагательных с несклоня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мыми существительными. </w:t>
            </w:r>
          </w:p>
          <w:p w:rsidR="0005708E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Имя существительное. Закрепление.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  <w:p w:rsidR="001B2EEB" w:rsidRPr="007151A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708E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708E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708E" w:rsidRPr="007151AB" w:rsidTr="0005708E">
        <w:trPr>
          <w:trHeight w:val="456"/>
        </w:trPr>
        <w:tc>
          <w:tcPr>
            <w:tcW w:w="3227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05708E"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рилагательное</w:t>
            </w:r>
          </w:p>
        </w:tc>
        <w:tc>
          <w:tcPr>
            <w:tcW w:w="7229" w:type="dxa"/>
            <w:shd w:val="clear" w:color="auto" w:fill="auto"/>
          </w:tcPr>
          <w:p w:rsidR="0005708E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прилагательного в 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прилаг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тельных в прямом и переносном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значении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огласование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прилагательного с именем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существительн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ми.Правописание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падежных  окончаний  имён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прилаг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тельных.Склонение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прилагательных на –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ье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ья.Склонение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прилагательных на  -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ьи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708E" w:rsidRPr="007151AB" w:rsidTr="0005708E">
        <w:trPr>
          <w:trHeight w:val="930"/>
        </w:trPr>
        <w:tc>
          <w:tcPr>
            <w:tcW w:w="3227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7229" w:type="dxa"/>
            <w:shd w:val="clear" w:color="auto" w:fill="auto"/>
          </w:tcPr>
          <w:p w:rsidR="0005708E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местоимений в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местоим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 в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тексте.Лицо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число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местоимений.Изменение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стоимений по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падежам.Правописание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личных местоим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 с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предлогами.Правописание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местоимений 3-го лица.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708E" w:rsidRPr="007151AB" w:rsidTr="00AA0A5C">
        <w:trPr>
          <w:trHeight w:val="2287"/>
        </w:trPr>
        <w:tc>
          <w:tcPr>
            <w:tcW w:w="3227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7229" w:type="dxa"/>
            <w:shd w:val="clear" w:color="auto" w:fill="auto"/>
          </w:tcPr>
          <w:p w:rsidR="001B2EEB" w:rsidRPr="00667CD7" w:rsidRDefault="00013947" w:rsidP="0001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Глаголы, близкие и противоположные по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нию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глаголов в прямом и переносном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зн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чении.Употребление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глаголов со значением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отриц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ния.Неопределённая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форма  глагола. Правописание гл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 в неопределённой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форме</w:t>
            </w:r>
            <w:proofErr w:type="gram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зменение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глаголов по лицам и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числам.Правописание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глаголов 2-го лица единс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венного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числа.Повелительная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форма </w:t>
            </w:r>
            <w:proofErr w:type="spellStart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глаг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>ла.Правописание</w:t>
            </w:r>
            <w:proofErr w:type="spellEnd"/>
            <w:r w:rsidRPr="00013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глаголов в повелительной форме.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8C55D3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2EEB" w:rsidRPr="007151AB" w:rsidTr="00AA0A5C">
        <w:trPr>
          <w:trHeight w:val="990"/>
        </w:trPr>
        <w:tc>
          <w:tcPr>
            <w:tcW w:w="3227" w:type="dxa"/>
            <w:shd w:val="clear" w:color="auto" w:fill="auto"/>
          </w:tcPr>
          <w:p w:rsidR="001B2EEB" w:rsidRDefault="001B2EEB" w:rsidP="001B2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1E"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  <w:p w:rsidR="001B2EEB" w:rsidRPr="001B2EEB" w:rsidRDefault="001B2EEB" w:rsidP="007151A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B2EEB" w:rsidRPr="00013947" w:rsidRDefault="00013947" w:rsidP="00013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часть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аречия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противоположные и близкие по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значению.Наречия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характеризующие глаголы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речи.Употребление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сочетаний наречий с глаголами в прямом и переносном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значении.Правописание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наречий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на конце.</w:t>
            </w:r>
          </w:p>
        </w:tc>
        <w:tc>
          <w:tcPr>
            <w:tcW w:w="1843" w:type="dxa"/>
            <w:shd w:val="clear" w:color="auto" w:fill="auto"/>
          </w:tcPr>
          <w:p w:rsidR="001B2EE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2EE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2EEB" w:rsidRDefault="001B2EE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2EEB" w:rsidRPr="007151AB" w:rsidTr="00916D1B">
        <w:trPr>
          <w:trHeight w:val="1185"/>
        </w:trPr>
        <w:tc>
          <w:tcPr>
            <w:tcW w:w="3227" w:type="dxa"/>
            <w:shd w:val="clear" w:color="auto" w:fill="auto"/>
          </w:tcPr>
          <w:p w:rsidR="001B2EEB" w:rsidRPr="00B8341E" w:rsidRDefault="00F07E5C" w:rsidP="00715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="00916D1B">
              <w:rPr>
                <w:rFonts w:ascii="Times New Roman" w:hAnsi="Times New Roman" w:cs="Times New Roman"/>
                <w:b/>
                <w:sz w:val="28"/>
                <w:szCs w:val="28"/>
              </w:rPr>
              <w:t>ислительное</w:t>
            </w:r>
          </w:p>
        </w:tc>
        <w:tc>
          <w:tcPr>
            <w:tcW w:w="7229" w:type="dxa"/>
            <w:shd w:val="clear" w:color="auto" w:fill="auto"/>
          </w:tcPr>
          <w:p w:rsidR="001B2EEB" w:rsidRPr="008C55D3" w:rsidRDefault="00013947" w:rsidP="00013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имени числительном как части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ростые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составные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числительные.Словосочетания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числител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ными.Правописание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числительных от 5 до 20,30.Правописание числительных от 50 до 80.Различие числительных с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в конце и в </w:t>
            </w:r>
            <w:proofErr w:type="spellStart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середине.Правописание</w:t>
            </w:r>
            <w:proofErr w:type="spellEnd"/>
            <w:r w:rsidRPr="00013947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числительных 90, 200, 300,400.Правописание числител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3947">
              <w:rPr>
                <w:rFonts w:ascii="Times New Roman" w:hAnsi="Times New Roman" w:cs="Times New Roman"/>
                <w:sz w:val="28"/>
                <w:szCs w:val="28"/>
              </w:rPr>
              <w:t>ных от 500 до 900.Правописание числительных.</w:t>
            </w:r>
          </w:p>
        </w:tc>
        <w:tc>
          <w:tcPr>
            <w:tcW w:w="1843" w:type="dxa"/>
            <w:shd w:val="clear" w:color="auto" w:fill="auto"/>
          </w:tcPr>
          <w:p w:rsidR="001B2EE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B2EEB" w:rsidRDefault="00916D1B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2EE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708E" w:rsidRPr="007151AB" w:rsidTr="008C55D3">
        <w:trPr>
          <w:trHeight w:val="1982"/>
        </w:trPr>
        <w:tc>
          <w:tcPr>
            <w:tcW w:w="3227" w:type="dxa"/>
            <w:shd w:val="clear" w:color="auto" w:fill="auto"/>
          </w:tcPr>
          <w:p w:rsidR="0005708E" w:rsidRPr="007151AB" w:rsidRDefault="0005708E" w:rsidP="0091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Предложение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Текст.</w:t>
            </w:r>
          </w:p>
        </w:tc>
        <w:tc>
          <w:tcPr>
            <w:tcW w:w="7229" w:type="dxa"/>
            <w:shd w:val="clear" w:color="auto" w:fill="auto"/>
          </w:tcPr>
          <w:p w:rsidR="008C55D3" w:rsidRPr="008C55D3" w:rsidRDefault="008C55D3" w:rsidP="008C5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Различие простых и сложных </w:t>
            </w:r>
            <w:proofErr w:type="spellStart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proofErr w:type="gramStart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ложное</w:t>
            </w:r>
            <w:proofErr w:type="spellEnd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предложение с союзом </w:t>
            </w:r>
            <w:proofErr w:type="spellStart"/>
            <w:r w:rsidRPr="008C55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что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.Сложное</w:t>
            </w:r>
            <w:proofErr w:type="spellEnd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предложение с со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зом </w:t>
            </w:r>
            <w:proofErr w:type="spellStart"/>
            <w:r w:rsidRPr="008C55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чтобы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.Сложное</w:t>
            </w:r>
            <w:proofErr w:type="spellEnd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предложение с союзом </w:t>
            </w:r>
            <w:r w:rsidRPr="008C55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потому </w:t>
            </w:r>
            <w:proofErr w:type="spellStart"/>
            <w:r w:rsidRPr="008C55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что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.Сложное</w:t>
            </w:r>
            <w:proofErr w:type="spellEnd"/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предложение с союзом </w:t>
            </w:r>
            <w:r w:rsidRPr="008C55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когда</w:t>
            </w: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67CD7" w:rsidRPr="00667CD7" w:rsidRDefault="008C55D3" w:rsidP="008C55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5D3">
              <w:rPr>
                <w:rFonts w:ascii="Times New Roman" w:eastAsia="Calibri" w:hAnsi="Times New Roman" w:cs="Times New Roman"/>
                <w:sz w:val="28"/>
                <w:szCs w:val="28"/>
              </w:rPr>
              <w:t>Сложные предложения. Закрепление.</w:t>
            </w:r>
          </w:p>
        </w:tc>
        <w:tc>
          <w:tcPr>
            <w:tcW w:w="1843" w:type="dxa"/>
            <w:shd w:val="clear" w:color="auto" w:fill="auto"/>
          </w:tcPr>
          <w:p w:rsidR="0005708E" w:rsidRPr="007151AB" w:rsidRDefault="00667CD7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07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67CD7" w:rsidRPr="007151AB" w:rsidTr="0005708E">
        <w:trPr>
          <w:trHeight w:val="720"/>
        </w:trPr>
        <w:tc>
          <w:tcPr>
            <w:tcW w:w="3227" w:type="dxa"/>
            <w:shd w:val="clear" w:color="auto" w:fill="auto"/>
          </w:tcPr>
          <w:p w:rsidR="00667CD7" w:rsidRPr="007151AB" w:rsidRDefault="000D79EF" w:rsidP="0091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7229" w:type="dxa"/>
            <w:shd w:val="clear" w:color="auto" w:fill="auto"/>
          </w:tcPr>
          <w:p w:rsidR="00667CD7" w:rsidRPr="008C55D3" w:rsidRDefault="008C55D3" w:rsidP="008C55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D3">
              <w:rPr>
                <w:rFonts w:ascii="Times New Roman" w:hAnsi="Times New Roman"/>
                <w:sz w:val="28"/>
                <w:szCs w:val="28"/>
              </w:rPr>
              <w:t xml:space="preserve">Состав </w:t>
            </w:r>
            <w:proofErr w:type="spellStart"/>
            <w:r w:rsidRPr="008C55D3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 w:rsidRPr="008C55D3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C55D3">
              <w:rPr>
                <w:rFonts w:ascii="Times New Roman" w:hAnsi="Times New Roman"/>
                <w:sz w:val="28"/>
                <w:szCs w:val="28"/>
              </w:rPr>
              <w:t>асти</w:t>
            </w:r>
            <w:proofErr w:type="spellEnd"/>
            <w:r w:rsidRPr="008C55D3">
              <w:rPr>
                <w:rFonts w:ascii="Times New Roman" w:hAnsi="Times New Roman"/>
                <w:sz w:val="28"/>
                <w:szCs w:val="28"/>
              </w:rPr>
              <w:t xml:space="preserve"> речи, имеющие общий </w:t>
            </w:r>
            <w:proofErr w:type="spellStart"/>
            <w:r w:rsidRPr="008C55D3">
              <w:rPr>
                <w:rFonts w:ascii="Times New Roman" w:hAnsi="Times New Roman"/>
                <w:sz w:val="28"/>
                <w:szCs w:val="28"/>
              </w:rPr>
              <w:t>к</w:t>
            </w:r>
            <w:r w:rsidRPr="008C55D3">
              <w:rPr>
                <w:rFonts w:ascii="Times New Roman" w:hAnsi="Times New Roman"/>
                <w:sz w:val="28"/>
                <w:szCs w:val="28"/>
              </w:rPr>
              <w:t>о</w:t>
            </w:r>
            <w:r w:rsidRPr="008C55D3">
              <w:rPr>
                <w:rFonts w:ascii="Times New Roman" w:hAnsi="Times New Roman"/>
                <w:sz w:val="28"/>
                <w:szCs w:val="28"/>
              </w:rPr>
              <w:t>рень.Словосочетания</w:t>
            </w:r>
            <w:proofErr w:type="spellEnd"/>
            <w:r w:rsidRPr="008C55D3">
              <w:rPr>
                <w:rFonts w:ascii="Times New Roman" w:hAnsi="Times New Roman"/>
                <w:sz w:val="28"/>
                <w:szCs w:val="28"/>
              </w:rPr>
              <w:t xml:space="preserve">, состоящие из разных частей </w:t>
            </w:r>
            <w:proofErr w:type="spellStart"/>
            <w:r w:rsidRPr="008C55D3">
              <w:rPr>
                <w:rFonts w:ascii="Times New Roman" w:hAnsi="Times New Roman"/>
                <w:sz w:val="28"/>
                <w:szCs w:val="28"/>
              </w:rPr>
              <w:t>р</w:t>
            </w:r>
            <w:r w:rsidRPr="008C55D3">
              <w:rPr>
                <w:rFonts w:ascii="Times New Roman" w:hAnsi="Times New Roman"/>
                <w:sz w:val="28"/>
                <w:szCs w:val="28"/>
              </w:rPr>
              <w:t>е</w:t>
            </w:r>
            <w:r w:rsidRPr="008C55D3">
              <w:rPr>
                <w:rFonts w:ascii="Times New Roman" w:hAnsi="Times New Roman"/>
                <w:sz w:val="28"/>
                <w:szCs w:val="28"/>
              </w:rPr>
              <w:t>чи.Простые</w:t>
            </w:r>
            <w:proofErr w:type="spellEnd"/>
            <w:r w:rsidRPr="008C55D3">
              <w:rPr>
                <w:rFonts w:ascii="Times New Roman" w:hAnsi="Times New Roman"/>
                <w:sz w:val="28"/>
                <w:szCs w:val="28"/>
              </w:rPr>
              <w:t xml:space="preserve"> и сложные предложения.</w:t>
            </w:r>
          </w:p>
        </w:tc>
        <w:tc>
          <w:tcPr>
            <w:tcW w:w="1843" w:type="dxa"/>
            <w:shd w:val="clear" w:color="auto" w:fill="auto"/>
          </w:tcPr>
          <w:p w:rsidR="00667CD7" w:rsidRDefault="00DF166E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7CD7" w:rsidRDefault="00443276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7CD7" w:rsidRDefault="00667CD7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708E" w:rsidRPr="007151AB" w:rsidTr="0005708E">
        <w:trPr>
          <w:trHeight w:val="345"/>
        </w:trPr>
        <w:tc>
          <w:tcPr>
            <w:tcW w:w="3227" w:type="dxa"/>
            <w:shd w:val="clear" w:color="auto" w:fill="auto"/>
          </w:tcPr>
          <w:p w:rsidR="0005708E" w:rsidRPr="007151AB" w:rsidRDefault="0005708E" w:rsidP="00715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:rsidR="0005708E" w:rsidRPr="00D64191" w:rsidRDefault="0005708E" w:rsidP="007151A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05708E" w:rsidRPr="007151AB" w:rsidRDefault="00667CD7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DF1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5708E" w:rsidRPr="007151AB" w:rsidRDefault="00F07E5C" w:rsidP="0071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7151AB" w:rsidRPr="007151AB" w:rsidRDefault="007151AB" w:rsidP="007151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D3" w:rsidRDefault="008C55D3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E30" w:rsidRDefault="008A3E30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1AB" w:rsidRPr="007151AB" w:rsidRDefault="007151AB" w:rsidP="008A3E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</w:t>
      </w:r>
      <w:r w:rsidR="00FE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 уровню подготовки </w:t>
      </w:r>
      <w:proofErr w:type="gramStart"/>
      <w:r w:rsidR="0026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FE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26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A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="00CA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71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(8 вид)</w:t>
      </w:r>
    </w:p>
    <w:p w:rsidR="007151AB" w:rsidRPr="007151AB" w:rsidRDefault="007151AB" w:rsidP="00715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1AB" w:rsidRPr="007151AB" w:rsidRDefault="007151AB" w:rsidP="00715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b/>
          <w:bCs/>
          <w:i/>
          <w:iCs/>
          <w:color w:val="05080F"/>
          <w:sz w:val="28"/>
          <w:szCs w:val="28"/>
          <w:lang w:eastAsia="ru-RU"/>
        </w:rPr>
        <w:t xml:space="preserve">Основными умениями </w:t>
      </w:r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  </w:t>
      </w:r>
      <w:proofErr w:type="gramStart"/>
      <w:r w:rsidR="00264A0E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об</w:t>
      </w:r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уча</w:t>
      </w:r>
      <w:r w:rsidR="00264A0E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ю</w:t>
      </w:r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щихся</w:t>
      </w:r>
      <w:proofErr w:type="gramEnd"/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с нарушениями в развитии по предмету «Пис</w:t>
      </w:r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ь</w:t>
      </w:r>
      <w:r w:rsidRPr="007151AB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мо и развитие речи» должны быть: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 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цели и ситуации устного общения.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звучащей речи. Понимание на слух информации, содержаще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предъявляемом тексте, определение основной мысли текста, передача его соде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по вопросам.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-Говорение. 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языковых сре</w:t>
      </w:r>
      <w:proofErr w:type="gramStart"/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формой речи. Овладение умениями начать, по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держать, закончить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разговор, привлечь внимание и т. п. Практическое овладение устными монологич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 высказываниями в соотве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учебной задачей (описание, повествование, рассуждение).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нормами речевого этикета в ситуациях учебного и бытового общения (пр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ветствие, прощание, извинение, благ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дарность, обращение с просьбой). Соблюдение орфоэпических норм и правильной интонации.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-Чтение. 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учебного текста. Выборочное чтение с целью нахождения нео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ходимого материала. Нахождение информации, заданной в тексте в явном виде. Фо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мулирование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особенностей и структуры текста.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-Письмо. 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слов, предложений в системе обучения письму и развитию речи. Овладение разборчивым аккуратным пис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с учетом гигиенических требований к этому виду учебной работы. Списывание, письмо под диктовку в соответствии с из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ченными правилами. Письменное изложение содержания прослушанного и прочита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текста (подробное, выборочное). Создание небольших собственных текстов (с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чинений) по интересной детям тематике (на основе впечатлений, литературных прои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ведений, сюжетных картин, просмотра фрагмента видеозаписи и т. п.).</w:t>
      </w:r>
    </w:p>
    <w:p w:rsidR="007151AB" w:rsidRPr="007151AB" w:rsidRDefault="00D64191" w:rsidP="00715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</w:t>
      </w:r>
      <w:r w:rsidR="007151AB"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ча</w:t>
      </w:r>
      <w:r w:rsidR="000D57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</w:t>
      </w:r>
      <w:r w:rsidR="007151AB"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щиеся должны:</w:t>
      </w:r>
    </w:p>
    <w:p w:rsidR="007151AB" w:rsidRPr="007151AB" w:rsidRDefault="007151AB" w:rsidP="00715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достаточно прочные навыки грамотного письма на основе изучения эл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ментарного курса грамматики;</w:t>
      </w:r>
    </w:p>
    <w:p w:rsidR="007151AB" w:rsidRPr="007151AB" w:rsidRDefault="007151AB" w:rsidP="00715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правильно и последовательно излагать свои мысли в устной и письменной форме;  </w:t>
      </w:r>
    </w:p>
    <w:p w:rsidR="007151AB" w:rsidRPr="007151AB" w:rsidRDefault="007151AB" w:rsidP="00715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-быть социально адаптированным в плане общего развития и </w:t>
      </w:r>
      <w:proofErr w:type="spellStart"/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качеств.</w:t>
      </w:r>
    </w:p>
    <w:p w:rsidR="007151AB" w:rsidRPr="007151AB" w:rsidRDefault="007151AB" w:rsidP="007151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 у них знаний, умений и навыков, воспитания личности.</w:t>
      </w:r>
    </w:p>
    <w:p w:rsidR="007151AB" w:rsidRPr="007151AB" w:rsidRDefault="007151AB" w:rsidP="00715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грамматики и правописания у школьников развивается устная и письменная речь, форм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руются практически значимые орфографические и пунктуационные навыки, воспитывается интерес к родному языку. 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</w:pP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Элементарный курс грамматики направлен на коррекцию </w:t>
      </w:r>
      <w:r w:rsidR="00737579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психических </w:t>
      </w:r>
      <w:proofErr w:type="spellStart"/>
      <w:r w:rsidR="00737579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</w:t>
      </w:r>
      <w:r w:rsidR="00737579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7579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proofErr w:type="gramStart"/>
      <w:r w:rsidR="00737579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D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spellEnd"/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более успешного осуществления их умственного и речев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развития.</w:t>
      </w:r>
    </w:p>
    <w:p w:rsidR="008A3E30" w:rsidRDefault="008A3E30" w:rsidP="0071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1AB" w:rsidRPr="007151AB" w:rsidRDefault="00D64191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="007151AB"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7151AB"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щиеся должны уметь: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текст, применять правила проверки написания слов;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слова по составу, образовывать слова с помощью приставок и суффиксов;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части речи;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простое распространенное предложение, простое предложение с однородн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членами, сложное предлож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изложение и сочинение;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деловые бумаги;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57B7" w:rsidRDefault="008A3E30" w:rsidP="0071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7B7" w:rsidRPr="000D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приобретённые знания и умения в практической деятельности и повс</w:t>
      </w:r>
      <w:r w:rsidR="000D57B7" w:rsidRPr="000D5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7B7" w:rsidRPr="000D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жизни.</w:t>
      </w:r>
    </w:p>
    <w:p w:rsidR="000D57B7" w:rsidRDefault="000D57B7" w:rsidP="0071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1AB" w:rsidRPr="007151AB" w:rsidRDefault="000D57B7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иеся</w:t>
      </w:r>
      <w:r w:rsidR="007151AB" w:rsidRPr="007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должны знать:</w:t>
      </w:r>
    </w:p>
    <w:p w:rsidR="007151AB" w:rsidRPr="007151AB" w:rsidRDefault="008A3E30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и второстепенные (без конкретизации) члены предложения;</w:t>
      </w:r>
    </w:p>
    <w:p w:rsidR="007819DF" w:rsidRPr="007151AB" w:rsidRDefault="008A3E30" w:rsidP="0078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частей речи, их </w:t>
      </w:r>
      <w:proofErr w:type="spellStart"/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Start"/>
      <w:r w:rsidR="007151AB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8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819DF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</w:t>
      </w:r>
      <w:proofErr w:type="spellEnd"/>
      <w:r w:rsidR="007819DF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распространенные правила правопис</w:t>
      </w:r>
      <w:r w:rsidR="007819DF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19DF" w:rsidRPr="0071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7819DF" w:rsidRPr="0071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1AB" w:rsidRPr="007151AB" w:rsidRDefault="007151AB" w:rsidP="0071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51AB" w:rsidRPr="007151AB" w:rsidRDefault="007151AB" w:rsidP="007151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D57B7" w:rsidRPr="000D57B7" w:rsidRDefault="000D57B7" w:rsidP="000D57B7">
      <w:pPr>
        <w:ind w:left="108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5251F" w:rsidRPr="006D01DA" w:rsidRDefault="0015251F" w:rsidP="003A574E">
      <w:pPr>
        <w:pStyle w:val="c3"/>
        <w:spacing w:before="0" w:beforeAutospacing="0" w:after="0" w:afterAutospacing="0"/>
      </w:pPr>
    </w:p>
    <w:p w:rsidR="00CD7B81" w:rsidRDefault="00CD7B81" w:rsidP="00B81918">
      <w:pPr>
        <w:pStyle w:val="c3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CD7B81" w:rsidRDefault="00CD7B81" w:rsidP="00B81918">
      <w:pPr>
        <w:pStyle w:val="c3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873849" w:rsidRPr="003372B4" w:rsidRDefault="00873849" w:rsidP="003A574E">
      <w:pPr>
        <w:spacing w:before="36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69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855"/>
        <w:gridCol w:w="957"/>
        <w:gridCol w:w="3331"/>
        <w:gridCol w:w="7003"/>
        <w:gridCol w:w="7"/>
        <w:gridCol w:w="3409"/>
      </w:tblGrid>
      <w:tr w:rsidR="00CD7B81" w:rsidRPr="009C4823" w:rsidTr="00195B6E">
        <w:trPr>
          <w:trHeight w:val="841"/>
        </w:trPr>
        <w:tc>
          <w:tcPr>
            <w:tcW w:w="16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35D" w:rsidRDefault="004A135D" w:rsidP="00496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7B81" w:rsidRPr="00924E41" w:rsidRDefault="003A574E" w:rsidP="00496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CD7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Календарно-</w:t>
            </w:r>
            <w:r w:rsidR="00CD7B81" w:rsidRPr="0092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планирование </w:t>
            </w:r>
            <w:r w:rsidR="00CA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gramStart"/>
            <w:r w:rsidR="00CA214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CA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CD7B81" w:rsidRPr="0092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 w:rsidR="002D1AB1" w:rsidRPr="002D1AB1">
              <w:rPr>
                <w:rFonts w:ascii="Times New Roman" w:hAnsi="Times New Roman" w:cs="Times New Roman"/>
                <w:b/>
                <w:sz w:val="28"/>
                <w:szCs w:val="28"/>
              </w:rPr>
              <w:t>(8 вид</w:t>
            </w:r>
            <w:r w:rsidR="002D1A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7B81" w:rsidRPr="009C4823" w:rsidRDefault="00CD7B81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74E" w:rsidRPr="009C4823" w:rsidTr="00195B6E">
        <w:trPr>
          <w:trHeight w:val="14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9C4823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3A574E" w:rsidRPr="009C4823" w:rsidTr="00195B6E">
        <w:trPr>
          <w:trHeight w:val="143"/>
        </w:trPr>
        <w:tc>
          <w:tcPr>
            <w:tcW w:w="706" w:type="dxa"/>
            <w:vMerge/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7" w:type="dxa"/>
            <w:shd w:val="clear" w:color="auto" w:fill="auto"/>
          </w:tcPr>
          <w:p w:rsidR="003A574E" w:rsidRPr="009C4823" w:rsidRDefault="00074835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331" w:type="dxa"/>
            <w:vMerge/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3A574E" w:rsidRPr="009C4823" w:rsidRDefault="003A574E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2B4" w:rsidRPr="0052394F" w:rsidTr="00195B6E">
        <w:trPr>
          <w:trHeight w:val="143"/>
        </w:trPr>
        <w:tc>
          <w:tcPr>
            <w:tcW w:w="16268" w:type="dxa"/>
            <w:gridSpan w:val="7"/>
            <w:shd w:val="clear" w:color="auto" w:fill="auto"/>
          </w:tcPr>
          <w:p w:rsidR="003372B4" w:rsidRPr="0052394F" w:rsidRDefault="003372B4" w:rsidP="0049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4F">
              <w:rPr>
                <w:rFonts w:ascii="Times New Roman" w:hAnsi="Times New Roman"/>
                <w:b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орение</w:t>
            </w:r>
            <w:r w:rsidR="00D45E12">
              <w:rPr>
                <w:rFonts w:ascii="Times New Roman" w:hAnsi="Times New Roman"/>
                <w:b/>
                <w:sz w:val="24"/>
                <w:szCs w:val="24"/>
              </w:rPr>
              <w:t>. Предложение. Текст.</w:t>
            </w:r>
            <w:r w:rsidR="00133A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07E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A169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DE11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45E12" w:rsidRPr="009C4823" w:rsidTr="00195B6E">
        <w:trPr>
          <w:trHeight w:val="2542"/>
        </w:trPr>
        <w:tc>
          <w:tcPr>
            <w:tcW w:w="706" w:type="dxa"/>
            <w:shd w:val="clear" w:color="auto" w:fill="auto"/>
          </w:tcPr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E12" w:rsidRPr="00074835" w:rsidRDefault="00D45E12" w:rsidP="00D45E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45E12" w:rsidRPr="00074835" w:rsidRDefault="00D45E12" w:rsidP="00D45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5E12" w:rsidRPr="00074835" w:rsidRDefault="00D45E12" w:rsidP="00D4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синтаксиса. Границы пре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ложений. Знаки препинания в конце предложения. Структура предложений и текста в целом. Стр.4, упр.1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предложений. Знаки препинания при одн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родных членах. Синтаксическая роль однородных членов пре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ложения. Отражение в тексте темы и идеи. 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, упр.2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E12" w:rsidRPr="00074835" w:rsidRDefault="00D45E12" w:rsidP="00D4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Обращение и его функции в предложении. Звательная интонация – опознавательный признак обращения. Знаки препинания при обращении. Стр.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854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Формировать знания о пре</w:t>
            </w: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ложении. Учить составлять предложения из слов, текст из предложений.</w:t>
            </w:r>
          </w:p>
          <w:p w:rsidR="00D45E12" w:rsidRPr="00074835" w:rsidRDefault="00D45E12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Расставлять запятые в сло</w:t>
            </w: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074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 предложении, составлять предложения из слов.</w:t>
            </w:r>
          </w:p>
          <w:p w:rsidR="00D45E12" w:rsidRPr="00074835" w:rsidRDefault="00D45E1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жений и способы их передачи в устной и письменной речи.</w:t>
            </w:r>
          </w:p>
          <w:p w:rsidR="00D45E12" w:rsidRPr="00074835" w:rsidRDefault="00D45E1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Воспроизводить приобрете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ные навыки в определенном виде деятельности.</w:t>
            </w:r>
          </w:p>
          <w:p w:rsidR="00D45E12" w:rsidRPr="00074835" w:rsidRDefault="00D45E1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цели высказывания и эмоци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нальной окраске. </w:t>
            </w:r>
          </w:p>
          <w:p w:rsidR="00D45E12" w:rsidRPr="00074835" w:rsidRDefault="00D45E1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по образцу.</w:t>
            </w:r>
          </w:p>
        </w:tc>
      </w:tr>
      <w:tr w:rsidR="003A574E" w:rsidRPr="009C4823" w:rsidTr="00195B6E">
        <w:trPr>
          <w:trHeight w:val="755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0B3922" w:rsidRPr="00074835" w:rsidRDefault="00111CFD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135D"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A574E" w:rsidRPr="00074835" w:rsidRDefault="00111CFD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3922"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7B765E" w:rsidRPr="00074835" w:rsidRDefault="007B765E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A574E" w:rsidRPr="00074835" w:rsidRDefault="003A574E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514FB0" w:rsidP="00A5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</w:t>
            </w:r>
            <w:r w:rsidR="00A5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предложени</w:t>
            </w:r>
            <w:r w:rsidR="00A5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3A574E" w:rsidRPr="00074835" w:rsidRDefault="003A574E" w:rsidP="0049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74E" w:rsidRPr="00074835" w:rsidRDefault="002203A4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предложение: сходство и различия. Структура простых и сложных предложений. Грамматическая основа пре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 Стр.</w:t>
            </w:r>
            <w:r w:rsidR="00A5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упр. </w:t>
            </w:r>
            <w:r w:rsidR="00A5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9" w:type="dxa"/>
            <w:vMerge/>
            <w:shd w:val="clear" w:color="auto" w:fill="auto"/>
          </w:tcPr>
          <w:p w:rsidR="003A574E" w:rsidRPr="00074835" w:rsidRDefault="003A574E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C" w:rsidRPr="009C4823" w:rsidTr="00195B6E">
        <w:trPr>
          <w:trHeight w:val="553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A51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A5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предложения. </w:t>
            </w:r>
            <w:r w:rsidRPr="00074835">
              <w:rPr>
                <w:rFonts w:ascii="Times New Roman" w:hAnsi="Times New Roman" w:cs="Times New Roman"/>
              </w:rPr>
              <w:t xml:space="preserve"> Предложения союзные и бессоюзные. Ра</w:t>
            </w:r>
            <w:r w:rsidRPr="00074835">
              <w:rPr>
                <w:rFonts w:ascii="Times New Roman" w:hAnsi="Times New Roman" w:cs="Times New Roman"/>
              </w:rPr>
              <w:t>з</w:t>
            </w:r>
            <w:r w:rsidRPr="00074835">
              <w:rPr>
                <w:rFonts w:ascii="Times New Roman" w:hAnsi="Times New Roman" w:cs="Times New Roman"/>
              </w:rPr>
              <w:t>делительные и выделительные знаки препинания между частями сло</w:t>
            </w:r>
            <w:r w:rsidRPr="00074835">
              <w:rPr>
                <w:rFonts w:ascii="Times New Roman" w:hAnsi="Times New Roman" w:cs="Times New Roman"/>
              </w:rPr>
              <w:t>ж</w:t>
            </w:r>
            <w:r w:rsidRPr="00074835">
              <w:rPr>
                <w:rFonts w:ascii="Times New Roman" w:hAnsi="Times New Roman" w:cs="Times New Roman"/>
              </w:rPr>
              <w:t xml:space="preserve">ного предложения. Интонация сложного предложения. 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7-8, стр.11-12, упр.11-12.</w:t>
            </w:r>
          </w:p>
        </w:tc>
        <w:tc>
          <w:tcPr>
            <w:tcW w:w="3409" w:type="dxa"/>
            <w:vMerge/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C" w:rsidRPr="009C4823" w:rsidTr="00195B6E">
        <w:trPr>
          <w:trHeight w:val="59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7B530D" w:rsidRDefault="007B530D" w:rsidP="007B530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A51AAC" w:rsidRDefault="00A51AAC" w:rsidP="00A5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сложных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</w:t>
            </w:r>
          </w:p>
        </w:tc>
        <w:tc>
          <w:tcPr>
            <w:tcW w:w="70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A51AAC" w:rsidRPr="00074835" w:rsidRDefault="00A51AAC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4E" w:rsidRPr="00727B9E" w:rsidTr="00195B6E">
        <w:trPr>
          <w:trHeight w:val="836"/>
        </w:trPr>
        <w:tc>
          <w:tcPr>
            <w:tcW w:w="706" w:type="dxa"/>
            <w:shd w:val="clear" w:color="auto" w:fill="auto"/>
          </w:tcPr>
          <w:p w:rsidR="003A574E" w:rsidRPr="00074835" w:rsidRDefault="007B530D" w:rsidP="00A51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5" w:type="dxa"/>
            <w:shd w:val="clear" w:color="auto" w:fill="auto"/>
          </w:tcPr>
          <w:p w:rsidR="0093088F" w:rsidRPr="00074835" w:rsidRDefault="0093088F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A574E" w:rsidRPr="00074835" w:rsidRDefault="003A574E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64EE4" w:rsidRPr="00074835" w:rsidRDefault="00064EE4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об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чающихся. Повторение.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3A574E" w:rsidRPr="00074835" w:rsidRDefault="00A54F06" w:rsidP="004969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="009513A8" w:rsidRPr="0007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</w:t>
            </w:r>
            <w:r w:rsidR="007B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я». </w:t>
            </w:r>
            <w:r w:rsidR="007B530D"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EE4"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</w:t>
            </w:r>
            <w:r w:rsidR="007B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4EE4"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B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4EE4" w:rsidRPr="0007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530D">
              <w:rPr>
                <w:rFonts w:ascii="Times New Roman" w:hAnsi="Times New Roman" w:cs="Times New Roman"/>
                <w:sz w:val="24"/>
                <w:szCs w:val="24"/>
              </w:rPr>
              <w:t>зад.1-6</w:t>
            </w:r>
            <w:r w:rsidR="00064EE4" w:rsidRPr="000748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9" w:type="dxa"/>
            <w:vMerge/>
            <w:shd w:val="clear" w:color="auto" w:fill="auto"/>
          </w:tcPr>
          <w:p w:rsidR="003A574E" w:rsidRPr="00074835" w:rsidRDefault="003A574E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EE4" w:rsidRPr="00727B9E" w:rsidTr="00195B6E">
        <w:trPr>
          <w:trHeight w:val="212"/>
        </w:trPr>
        <w:tc>
          <w:tcPr>
            <w:tcW w:w="16268" w:type="dxa"/>
            <w:gridSpan w:val="7"/>
            <w:shd w:val="clear" w:color="auto" w:fill="auto"/>
          </w:tcPr>
          <w:p w:rsidR="00064EE4" w:rsidRPr="00AD6B02" w:rsidRDefault="00111CFD" w:rsidP="0049693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Состав слова.</w:t>
            </w:r>
            <w:r w:rsidR="007B5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Текст</w:t>
            </w:r>
            <w:r w:rsidR="00DD5E14" w:rsidRPr="00AD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195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5116F" w:rsidRPr="00AD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 </w:t>
            </w:r>
            <w:r w:rsidR="005E7D68" w:rsidRPr="00AD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="00195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E7D68" w:rsidRPr="00AD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Р/Р)</w:t>
            </w:r>
          </w:p>
        </w:tc>
      </w:tr>
      <w:tr w:rsidR="000E5CEA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B9102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  <w:p w:rsidR="000E5CEA" w:rsidRPr="00AD6B0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5" w:type="dxa"/>
            <w:shd w:val="clear" w:color="auto" w:fill="auto"/>
          </w:tcPr>
          <w:p w:rsidR="000E5CEA" w:rsidRPr="00AD6B02" w:rsidRDefault="000E5CEA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E5CEA" w:rsidRPr="00AD6B02" w:rsidRDefault="000E5CEA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E5CEA" w:rsidRPr="00AD6B02" w:rsidRDefault="007B530D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и однокоренные 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0E5CEA" w:rsidRPr="00B91022" w:rsidRDefault="000E5CEA" w:rsidP="004969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D6B02">
              <w:rPr>
                <w:rFonts w:ascii="Times New Roman" w:hAnsi="Times New Roman" w:cs="Times New Roman"/>
                <w:sz w:val="24"/>
                <w:szCs w:val="24"/>
              </w:rPr>
              <w:t xml:space="preserve">. Состав слова. Морфемы. Морфемный разбор слов. Отличие формы слова от однокоренного слова. Образование и изменение </w:t>
            </w:r>
            <w:proofErr w:type="spellStart"/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="004F4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078" w:rsidRPr="00A87AF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83078" w:rsidRPr="00A87AF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="00483078" w:rsidRPr="00A87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530D" w:rsidRPr="00A87AF2">
              <w:rPr>
                <w:rFonts w:ascii="Times New Roman" w:hAnsi="Times New Roman"/>
                <w:sz w:val="24"/>
                <w:szCs w:val="24"/>
              </w:rPr>
              <w:t>1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5</w:t>
            </w:r>
            <w:r w:rsidR="007B530D" w:rsidRPr="00A87AF2">
              <w:rPr>
                <w:rFonts w:ascii="Times New Roman" w:hAnsi="Times New Roman"/>
                <w:sz w:val="24"/>
                <w:szCs w:val="24"/>
              </w:rPr>
              <w:t>-16</w:t>
            </w:r>
            <w:r w:rsidR="00483078" w:rsidRPr="00A87AF2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7B530D" w:rsidRPr="00A87AF2">
              <w:rPr>
                <w:rFonts w:ascii="Times New Roman" w:hAnsi="Times New Roman"/>
                <w:sz w:val="24"/>
                <w:szCs w:val="24"/>
              </w:rPr>
              <w:t>13</w:t>
            </w:r>
            <w:r w:rsidR="00483078" w:rsidRPr="00A87AF2">
              <w:rPr>
                <w:rFonts w:ascii="Times New Roman" w:hAnsi="Times New Roman"/>
                <w:sz w:val="24"/>
                <w:szCs w:val="24"/>
              </w:rPr>
              <w:t>-</w:t>
            </w:r>
            <w:r w:rsidR="007B530D" w:rsidRPr="00A87AF2">
              <w:rPr>
                <w:rFonts w:ascii="Times New Roman" w:hAnsi="Times New Roman"/>
                <w:sz w:val="24"/>
                <w:szCs w:val="24"/>
              </w:rPr>
              <w:t>1</w:t>
            </w:r>
            <w:r w:rsidR="00483078" w:rsidRPr="00A87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Выделять части слова.</w:t>
            </w:r>
          </w:p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Знать понятие «состав слова», «приставка», «корень», «су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фикс», «окончание</w:t>
            </w:r>
            <w:r w:rsidR="001A2E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Уточнять лексическое знач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ние слова с опорой на его морфемный состав.</w:t>
            </w:r>
          </w:p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Опираться на морфемный ан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лиз слова при выборе пр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вильного написания слова. Использовать орфографич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ские словари и справочники по правописанию для решения орфографических проблем</w:t>
            </w:r>
          </w:p>
          <w:p w:rsidR="000E5CEA" w:rsidRPr="00AD6B02" w:rsidRDefault="000E5CEA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Правильно писать гласные и согласные в приставках.</w:t>
            </w:r>
          </w:p>
          <w:p w:rsidR="000E5CEA" w:rsidRPr="00AD6B02" w:rsidRDefault="000E5CEA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приставку и пре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лог, образовывать при помощи приставок новые слова</w:t>
            </w:r>
            <w:r w:rsidR="00AD6B02"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E5CEA" w:rsidRPr="00AD6B02" w:rsidRDefault="000E5CEA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 сложные слова с помощью сложения двух о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нов и соединительной гла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ной; уметь правильно нап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сать соединительные гласные </w:t>
            </w:r>
            <w:r w:rsidRPr="00AD6B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о, е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; поупражняться в нахо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дении сложных слов; научить определять, с помощью основ каких слов они образованы; познакомить с лексическим значением сложных слов; ра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вивать логическое мышление, умение работать со словарем.</w:t>
            </w:r>
          </w:p>
          <w:p w:rsidR="006E1769" w:rsidRPr="00AD6B02" w:rsidRDefault="006E1769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текст под диктов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0E5CEA" w:rsidRPr="00AD6B02" w:rsidRDefault="006E1769" w:rsidP="00496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работу над оши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ками, допущенными в кон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трольном диктанте и грамм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ти</w:t>
            </w:r>
            <w:r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ческом задании к нему</w:t>
            </w:r>
            <w:r w:rsidR="00AD6B02" w:rsidRPr="00AD6B0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4B21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  <w:p w:rsidR="004F4B21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5" w:type="dxa"/>
            <w:shd w:val="clear" w:color="auto" w:fill="auto"/>
          </w:tcPr>
          <w:p w:rsidR="004F4B21" w:rsidRPr="008A3E30" w:rsidRDefault="004F4B21" w:rsidP="00B9102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F4B21" w:rsidRPr="00AD6B02" w:rsidRDefault="004F4B21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4F4B21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суффиксов.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4F4B21" w:rsidRPr="00AD6B02" w:rsidRDefault="004F4B21" w:rsidP="00A87A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24">
              <w:rPr>
                <w:rFonts w:ascii="Times New Roman" w:hAnsi="Times New Roman" w:cs="Times New Roman"/>
                <w:sz w:val="24"/>
                <w:szCs w:val="24"/>
              </w:rPr>
              <w:t>Отличие корня слова от других морфем. Морфемный разбор. О</w:t>
            </w:r>
            <w:r w:rsidRPr="004E21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124">
              <w:rPr>
                <w:rFonts w:ascii="Times New Roman" w:hAnsi="Times New Roman" w:cs="Times New Roman"/>
                <w:sz w:val="24"/>
                <w:szCs w:val="24"/>
              </w:rPr>
              <w:t xml:space="preserve">нокоренные </w:t>
            </w:r>
            <w:proofErr w:type="spellStart"/>
            <w:r w:rsidRPr="004E212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4E2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2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402F3">
              <w:rPr>
                <w:rFonts w:ascii="Times New Roman" w:hAnsi="Times New Roman"/>
                <w:sz w:val="24"/>
                <w:szCs w:val="24"/>
              </w:rPr>
              <w:t>бразование</w:t>
            </w:r>
            <w:proofErr w:type="spellEnd"/>
            <w:r w:rsidRPr="003402F3">
              <w:rPr>
                <w:rFonts w:ascii="Times New Roman" w:hAnsi="Times New Roman"/>
                <w:sz w:val="24"/>
                <w:szCs w:val="24"/>
              </w:rPr>
              <w:t xml:space="preserve">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приставок и суффиксов. Значение однокоренных слов. Группы родственных слов. Разбор слова по составу. 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17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-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18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16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-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18; стр.19-20, упр.19-21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4F4B21" w:rsidRPr="00AD6B02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B21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4F4B21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14. 15.</w:t>
            </w:r>
          </w:p>
        </w:tc>
        <w:tc>
          <w:tcPr>
            <w:tcW w:w="855" w:type="dxa"/>
            <w:shd w:val="clear" w:color="auto" w:fill="auto"/>
          </w:tcPr>
          <w:p w:rsidR="001A2E6F" w:rsidRPr="008A3E30" w:rsidRDefault="001A2E6F" w:rsidP="00B9102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F4B21" w:rsidRPr="00AD6B02" w:rsidRDefault="004F4B21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4F4B21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слов с помощью приставок.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4F4B21" w:rsidRPr="00AD6B02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4F4B21" w:rsidRPr="00AD6B02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B0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  <w:p w:rsidR="001A2E6F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5" w:type="dxa"/>
            <w:shd w:val="clear" w:color="auto" w:fill="auto"/>
          </w:tcPr>
          <w:p w:rsidR="001A2E6F" w:rsidRPr="008A3E30" w:rsidRDefault="001A2E6F" w:rsidP="00B9102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AD6B02" w:rsidRDefault="001A2E6F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Default="001A2E6F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в корне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ставке.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53AF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корне. Проверяемые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корне. Подбор проверочных слов. </w:t>
            </w:r>
          </w:p>
          <w:p w:rsidR="001A2E6F" w:rsidRPr="00AD6B0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гласных и согласных в приставках; употреб</w:t>
            </w:r>
            <w:r w:rsidRPr="00311F7A">
              <w:rPr>
                <w:rFonts w:ascii="Times New Roman" w:hAnsi="Times New Roman"/>
                <w:sz w:val="24"/>
                <w:szCs w:val="24"/>
              </w:rPr>
              <w:t>ление приставок и их значение. Правописание приставок на согласные, вне зависимости от произношения (</w:t>
            </w:r>
            <w:proofErr w:type="gramStart"/>
            <w:r w:rsidRPr="00311F7A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311F7A">
              <w:rPr>
                <w:rFonts w:ascii="Times New Roman" w:hAnsi="Times New Roman"/>
                <w:sz w:val="24"/>
                <w:szCs w:val="24"/>
              </w:rPr>
              <w:t>, в-, под-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над-, от-). 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21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-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22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22</w:t>
            </w:r>
            <w:r w:rsidRPr="00A87AF2">
              <w:rPr>
                <w:rFonts w:ascii="Times New Roman" w:hAnsi="Times New Roman"/>
                <w:sz w:val="24"/>
                <w:szCs w:val="24"/>
              </w:rPr>
              <w:t>-</w:t>
            </w:r>
            <w:r w:rsidR="00A87AF2" w:rsidRPr="00A87AF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AD6B02" w:rsidRDefault="001A2E6F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22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  <w:p w:rsidR="00B9102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91022" w:rsidRPr="008A3E30" w:rsidRDefault="00B91022" w:rsidP="00B9102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B91022" w:rsidRPr="00AD6B0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91022" w:rsidRPr="001A2E6F" w:rsidRDefault="001A2E6F" w:rsidP="0049693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 Составление рассказа по плану. «Ночевка в лесу».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B91022" w:rsidRPr="00AD6B02" w:rsidRDefault="001A2E6F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Стр.22, упр.24</w:t>
            </w:r>
          </w:p>
        </w:tc>
        <w:tc>
          <w:tcPr>
            <w:tcW w:w="3409" w:type="dxa"/>
            <w:vMerge/>
            <w:shd w:val="clear" w:color="auto" w:fill="auto"/>
          </w:tcPr>
          <w:p w:rsidR="00B91022" w:rsidRPr="00AD6B02" w:rsidRDefault="00B9102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22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1A2E6F" w:rsidP="001A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1A2E6F" w:rsidRPr="00931F24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B9102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91022" w:rsidRPr="008A3E30" w:rsidRDefault="00B91022" w:rsidP="001A2E6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B91022" w:rsidRPr="00AD6B02" w:rsidRDefault="00B91022" w:rsidP="0049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91022" w:rsidRDefault="00B9102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B91022" w:rsidRPr="00AD6B02" w:rsidRDefault="004F4B21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10E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  <w:r>
              <w:rPr>
                <w:rFonts w:ascii="Times New Roman" w:hAnsi="Times New Roman"/>
                <w:sz w:val="24"/>
                <w:szCs w:val="24"/>
              </w:rPr>
              <w:t>. Нахождение корней</w:t>
            </w:r>
            <w:r w:rsidRPr="0095610E">
              <w:rPr>
                <w:rFonts w:ascii="Times New Roman" w:hAnsi="Times New Roman"/>
                <w:sz w:val="24"/>
                <w:szCs w:val="24"/>
              </w:rPr>
              <w:t xml:space="preserve"> в сложных слов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95610E">
              <w:rPr>
                <w:rFonts w:ascii="Times New Roman" w:hAnsi="Times New Roman"/>
                <w:sz w:val="24"/>
                <w:szCs w:val="24"/>
              </w:rPr>
              <w:t xml:space="preserve"> путём подбора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Соединительные гласные. 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87AF2" w:rsidRPr="0020674C">
              <w:rPr>
                <w:rFonts w:ascii="Times New Roman" w:hAnsi="Times New Roman"/>
                <w:sz w:val="24"/>
                <w:szCs w:val="24"/>
              </w:rPr>
              <w:t>23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-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25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25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-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9" w:type="dxa"/>
            <w:vMerge/>
            <w:shd w:val="clear" w:color="auto" w:fill="auto"/>
          </w:tcPr>
          <w:p w:rsidR="00B91022" w:rsidRPr="00AD6B02" w:rsidRDefault="00B91022" w:rsidP="0049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  <w:p w:rsidR="001A2E6F" w:rsidRDefault="001A2E6F" w:rsidP="001A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1A2E6F" w:rsidRPr="007D0F9D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AD6B02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Сложносокращенные слова.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Pr="00AD6B0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Нахождение корней</w:t>
            </w:r>
            <w:r w:rsidRPr="0095610E">
              <w:rPr>
                <w:rFonts w:ascii="Times New Roman" w:hAnsi="Times New Roman"/>
                <w:sz w:val="24"/>
                <w:szCs w:val="24"/>
              </w:rPr>
              <w:t xml:space="preserve"> в сложных слов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95610E">
              <w:rPr>
                <w:rFonts w:ascii="Times New Roman" w:hAnsi="Times New Roman"/>
                <w:sz w:val="24"/>
                <w:szCs w:val="24"/>
              </w:rPr>
              <w:t xml:space="preserve"> путём подбора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мыслительной деятел</w:t>
            </w:r>
            <w:r w:rsidRPr="00A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через логическое построение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74C">
              <w:rPr>
                <w:rFonts w:ascii="Times New Roman" w:hAnsi="Times New Roman"/>
                <w:sz w:val="24"/>
                <w:szCs w:val="24"/>
              </w:rPr>
              <w:t>тр.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26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-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27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674C">
              <w:rPr>
                <w:rFonts w:ascii="Times New Roman" w:hAnsi="Times New Roman"/>
                <w:sz w:val="24"/>
                <w:szCs w:val="24"/>
              </w:rPr>
              <w:lastRenderedPageBreak/>
              <w:t>упр.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28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-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3</w:t>
            </w:r>
            <w:r w:rsidRPr="0020674C">
              <w:rPr>
                <w:rFonts w:ascii="Times New Roman" w:hAnsi="Times New Roman"/>
                <w:sz w:val="24"/>
                <w:szCs w:val="24"/>
              </w:rPr>
              <w:t>0</w:t>
            </w:r>
            <w:r w:rsidR="0020674C" w:rsidRPr="0020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AD6B0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1A2E6F" w:rsidRDefault="0020674C" w:rsidP="00206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5" w:type="dxa"/>
            <w:shd w:val="clear" w:color="auto" w:fill="auto"/>
          </w:tcPr>
          <w:p w:rsidR="001A2E6F" w:rsidRPr="008A3E30" w:rsidRDefault="001A2E6F" w:rsidP="0020674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AD6B02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 Закрепление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Pr="00AD6B0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10E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Орфограммы в корнях слов. Морфемный разбор слов. Грамматическая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форма. Однокоренные слова</w:t>
            </w:r>
            <w:proofErr w:type="gramStart"/>
            <w:r w:rsidR="00490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F02" w:rsidRPr="00206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674C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6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0674C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674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AD6B0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4C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20674C" w:rsidRDefault="0020674C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5" w:type="dxa"/>
            <w:shd w:val="clear" w:color="auto" w:fill="auto"/>
          </w:tcPr>
          <w:p w:rsidR="0020674C" w:rsidRDefault="0020674C" w:rsidP="002067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0674C" w:rsidRPr="00AD6B02" w:rsidRDefault="0020674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20674C" w:rsidRPr="0020674C" w:rsidRDefault="0020674C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 </w:t>
            </w:r>
            <w:r w:rsidR="00195B6E">
              <w:rPr>
                <w:rFonts w:ascii="Times New Roman" w:hAnsi="Times New Roman"/>
                <w:b/>
                <w:sz w:val="24"/>
                <w:szCs w:val="24"/>
              </w:rPr>
              <w:t>Деловое письмо</w:t>
            </w:r>
            <w:r w:rsidR="00195B6E" w:rsidRPr="00DD237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9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20674C" w:rsidRPr="0095610E" w:rsidRDefault="00195B6E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Автобиография. </w:t>
            </w:r>
            <w:r w:rsidRPr="003A0369">
              <w:rPr>
                <w:rFonts w:ascii="Times New Roman" w:hAnsi="Times New Roman"/>
                <w:sz w:val="24"/>
                <w:szCs w:val="24"/>
              </w:rPr>
              <w:t xml:space="preserve">Правила оформления деловых бумаг, образец, план </w:t>
            </w:r>
            <w:proofErr w:type="spellStart"/>
            <w:r w:rsidRPr="003A0369">
              <w:rPr>
                <w:rFonts w:ascii="Times New Roman" w:hAnsi="Times New Roman"/>
                <w:sz w:val="24"/>
                <w:szCs w:val="24"/>
              </w:rPr>
              <w:t>автобиографии</w:t>
            </w:r>
            <w:proofErr w:type="gramStart"/>
            <w:r w:rsidRPr="003A0369">
              <w:rPr>
                <w:rFonts w:ascii="Times New Roman" w:hAnsi="Times New Roman"/>
                <w:sz w:val="24"/>
                <w:szCs w:val="24"/>
              </w:rPr>
              <w:t>.</w:t>
            </w:r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0674C" w:rsidRPr="0020674C">
              <w:rPr>
                <w:rFonts w:ascii="Times New Roman" w:hAnsi="Times New Roman" w:cs="Times New Roman"/>
                <w:sz w:val="24"/>
                <w:szCs w:val="24"/>
              </w:rPr>
              <w:t>втобиография</w:t>
            </w:r>
            <w:proofErr w:type="spellEnd"/>
            <w:r w:rsidR="0020674C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плану. Стр.30, упр.33.</w:t>
            </w:r>
          </w:p>
        </w:tc>
        <w:tc>
          <w:tcPr>
            <w:tcW w:w="3409" w:type="dxa"/>
            <w:vMerge/>
            <w:shd w:val="clear" w:color="auto" w:fill="auto"/>
          </w:tcPr>
          <w:p w:rsidR="0020674C" w:rsidRPr="00AD6B02" w:rsidRDefault="0020674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4C" w:rsidRPr="00727B9E" w:rsidTr="00195B6E">
        <w:trPr>
          <w:trHeight w:val="281"/>
        </w:trPr>
        <w:tc>
          <w:tcPr>
            <w:tcW w:w="706" w:type="dxa"/>
            <w:shd w:val="clear" w:color="auto" w:fill="auto"/>
          </w:tcPr>
          <w:p w:rsidR="0020674C" w:rsidRDefault="0020674C" w:rsidP="001A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5" w:type="dxa"/>
            <w:shd w:val="clear" w:color="auto" w:fill="auto"/>
          </w:tcPr>
          <w:p w:rsidR="0020674C" w:rsidRDefault="0020674C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0674C" w:rsidRPr="00AD6B02" w:rsidRDefault="0020674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20674C" w:rsidRPr="00EA272C" w:rsidRDefault="0020674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«Состав слова. Текст».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20674C" w:rsidRPr="0020674C" w:rsidRDefault="0020674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вопросы и задания. Стр.31, задания 1-6.</w:t>
            </w:r>
          </w:p>
        </w:tc>
        <w:tc>
          <w:tcPr>
            <w:tcW w:w="3409" w:type="dxa"/>
            <w:vMerge/>
            <w:shd w:val="clear" w:color="auto" w:fill="auto"/>
          </w:tcPr>
          <w:p w:rsidR="0020674C" w:rsidRPr="00AD6B02" w:rsidRDefault="0020674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A73C47" w:rsidTr="00195B6E">
        <w:trPr>
          <w:trHeight w:val="465"/>
        </w:trPr>
        <w:tc>
          <w:tcPr>
            <w:tcW w:w="706" w:type="dxa"/>
            <w:shd w:val="clear" w:color="auto" w:fill="auto"/>
          </w:tcPr>
          <w:p w:rsidR="001A2E6F" w:rsidRPr="000E5CEA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55" w:type="dxa"/>
            <w:shd w:val="clear" w:color="auto" w:fill="auto"/>
          </w:tcPr>
          <w:p w:rsidR="001A2E6F" w:rsidRPr="007D0F9D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7D0F9D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Pr="000E5CEA" w:rsidRDefault="001A2E6F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рольный диктант </w:t>
            </w:r>
            <w:r w:rsidRPr="00195B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95B6E" w:rsidRPr="00195B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«Состав </w:t>
            </w: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="00195B6E">
              <w:rPr>
                <w:rFonts w:ascii="Times New Roman" w:hAnsi="Times New Roman"/>
                <w:b/>
                <w:sz w:val="24"/>
                <w:szCs w:val="24"/>
              </w:rPr>
              <w:t>. Текст</w:t>
            </w: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Pr="00D41DE3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9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основ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орфографических и пунктуаци</w:t>
            </w:r>
            <w:r w:rsidRPr="003A0369">
              <w:rPr>
                <w:rFonts w:ascii="Times New Roman" w:hAnsi="Times New Roman"/>
                <w:sz w:val="24"/>
                <w:szCs w:val="24"/>
                <w:lang w:eastAsia="ru-RU"/>
              </w:rPr>
              <w:t>онных норм в письменной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727B9E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E6F" w:rsidRPr="00A73C47" w:rsidTr="00195B6E">
        <w:trPr>
          <w:trHeight w:val="674"/>
        </w:trPr>
        <w:tc>
          <w:tcPr>
            <w:tcW w:w="706" w:type="dxa"/>
            <w:shd w:val="clear" w:color="auto" w:fill="auto"/>
          </w:tcPr>
          <w:p w:rsidR="001A2E6F" w:rsidRPr="000E5CEA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5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Pr="00DD2EBE" w:rsidRDefault="001A2E6F" w:rsidP="001A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4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Pr="00E009C0" w:rsidRDefault="001A2E6F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369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1274C2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55D" w:rsidRPr="00A73C47" w:rsidTr="00195B6E">
        <w:trPr>
          <w:trHeight w:val="378"/>
        </w:trPr>
        <w:tc>
          <w:tcPr>
            <w:tcW w:w="16268" w:type="dxa"/>
            <w:gridSpan w:val="7"/>
            <w:shd w:val="clear" w:color="auto" w:fill="auto"/>
          </w:tcPr>
          <w:p w:rsidR="004B155D" w:rsidRPr="001274C2" w:rsidRDefault="004B155D" w:rsidP="004B15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Текст.</w:t>
            </w:r>
          </w:p>
        </w:tc>
      </w:tr>
      <w:tr w:rsidR="001A2E6F" w:rsidRPr="009C4823" w:rsidTr="00195B6E">
        <w:trPr>
          <w:trHeight w:val="222"/>
        </w:trPr>
        <w:tc>
          <w:tcPr>
            <w:tcW w:w="16268" w:type="dxa"/>
            <w:gridSpan w:val="7"/>
            <w:shd w:val="clear" w:color="auto" w:fill="auto"/>
          </w:tcPr>
          <w:p w:rsidR="001A2E6F" w:rsidRPr="004E2124" w:rsidRDefault="001B0420" w:rsidP="004B1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12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A2E6F" w:rsidRPr="004E2124">
              <w:rPr>
                <w:rFonts w:ascii="Times New Roman" w:hAnsi="Times New Roman"/>
                <w:b/>
                <w:sz w:val="24"/>
                <w:szCs w:val="24"/>
              </w:rPr>
              <w:t xml:space="preserve">уществительное. 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195B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 xml:space="preserve"> часов +</w:t>
            </w:r>
            <w:r w:rsidR="00195B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A2E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1A2E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="001A2E6F" w:rsidRPr="004E212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4710A" w:rsidRPr="009C4823" w:rsidTr="00195B6E">
        <w:trPr>
          <w:trHeight w:val="564"/>
        </w:trPr>
        <w:tc>
          <w:tcPr>
            <w:tcW w:w="706" w:type="dxa"/>
            <w:shd w:val="clear" w:color="auto" w:fill="auto"/>
          </w:tcPr>
          <w:p w:rsidR="0014710A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E17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4710A" w:rsidRPr="006E1769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5" w:type="dxa"/>
            <w:shd w:val="clear" w:color="auto" w:fill="auto"/>
          </w:tcPr>
          <w:p w:rsidR="0014710A" w:rsidRPr="006E1769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4710A" w:rsidRPr="006E1769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4710A" w:rsidRPr="006E1769" w:rsidRDefault="001B042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10A" w:rsidRPr="006E1769"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уществительное. </w:t>
            </w:r>
            <w:r w:rsidR="0014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14710A" w:rsidRPr="006E1769" w:rsidRDefault="0014710A" w:rsidP="004B1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9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gramStart"/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орфологические</w:t>
            </w:r>
            <w:proofErr w:type="spellEnd"/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, грамматические, си</w:t>
            </w:r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1769">
              <w:rPr>
                <w:rFonts w:ascii="Times New Roman" w:hAnsi="Times New Roman" w:cs="Times New Roman"/>
                <w:sz w:val="24"/>
                <w:szCs w:val="24"/>
              </w:rPr>
              <w:t>таксические признаки имен существительных.</w:t>
            </w:r>
            <w:r w:rsidRPr="006E1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Названия предм</w:t>
            </w:r>
            <w:r w:rsidRPr="006E1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1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тов, действий, приз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наков – существительные. </w:t>
            </w:r>
            <w:r w:rsidRPr="005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существ</w:t>
            </w:r>
            <w:r w:rsidRPr="005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в речи</w:t>
            </w:r>
            <w:proofErr w:type="gramStart"/>
            <w:r w:rsidRPr="005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тр.33-35</w:t>
            </w:r>
            <w:r w:rsidRPr="006E1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упр.34-36; стр.35-37, упр.37-39.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C5">
              <w:rPr>
                <w:rFonts w:ascii="Times New Roman" w:hAnsi="Times New Roman"/>
                <w:sz w:val="24"/>
                <w:szCs w:val="24"/>
              </w:rPr>
              <w:t>Уточнить представления об именах существительных как названиях п</w:t>
            </w:r>
            <w:r>
              <w:rPr>
                <w:rFonts w:ascii="Times New Roman" w:hAnsi="Times New Roman"/>
                <w:sz w:val="24"/>
                <w:szCs w:val="24"/>
              </w:rPr>
              <w:t>редметов, людей, их качеств, явлений природы и др.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вать имя существ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тельное среди </w:t>
            </w:r>
            <w:r>
              <w:rPr>
                <w:rFonts w:ascii="Times New Roman" w:hAnsi="Times New Roman"/>
                <w:sz w:val="24"/>
                <w:szCs w:val="24"/>
              </w:rPr>
              <w:t>других частей речи по обобщенному лекс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ческому значению и во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просу, обосновывать отнесен</w:t>
            </w:r>
            <w:r>
              <w:rPr>
                <w:rFonts w:ascii="Times New Roman" w:hAnsi="Times New Roman"/>
                <w:sz w:val="24"/>
                <w:szCs w:val="24"/>
              </w:rPr>
              <w:t>ие слова к имени существительно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му. 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C5">
              <w:rPr>
                <w:rFonts w:ascii="Times New Roman" w:hAnsi="Times New Roman"/>
                <w:sz w:val="24"/>
                <w:szCs w:val="24"/>
              </w:rPr>
              <w:t>Объяснять лексическое з</w:t>
            </w:r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слов-имен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ных.  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собственный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варь именами существител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ь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ными разных лексико-тематических групп. Соста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лять предложения и </w:t>
            </w:r>
            <w:r>
              <w:rPr>
                <w:rFonts w:ascii="Times New Roman" w:hAnsi="Times New Roman"/>
                <w:sz w:val="24"/>
                <w:szCs w:val="24"/>
              </w:rPr>
              <w:t>текст из деформированных слов.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пределять тип склонения.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клонять имена существ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7C01C5">
              <w:rPr>
                <w:rFonts w:ascii="Times New Roman" w:hAnsi="Times New Roman"/>
                <w:sz w:val="24"/>
                <w:szCs w:val="24"/>
              </w:rPr>
              <w:t xml:space="preserve">тельные. 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1F8C">
              <w:rPr>
                <w:rFonts w:ascii="Times New Roman" w:hAnsi="Times New Roman"/>
                <w:sz w:val="24"/>
                <w:szCs w:val="24"/>
              </w:rPr>
              <w:t>азличать род существител</w:t>
            </w:r>
            <w:r w:rsidRPr="00C61F8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1F8C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письменную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логическую связ</w:t>
            </w:r>
            <w:r w:rsidRPr="002C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 речь. </w:t>
            </w:r>
            <w:r w:rsidRPr="002C007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лексическое знач</w:t>
            </w:r>
            <w:r w:rsidRPr="002C00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077">
              <w:rPr>
                <w:rFonts w:ascii="Times New Roman" w:hAnsi="Times New Roman" w:cs="Times New Roman"/>
                <w:sz w:val="24"/>
                <w:szCs w:val="24"/>
              </w:rPr>
              <w:t>ние слов-имен существител</w:t>
            </w:r>
            <w:r w:rsidRPr="002C00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077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  <w:p w:rsidR="0014710A" w:rsidRPr="00BF367D" w:rsidRDefault="0014710A" w:rsidP="001A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и выполнять грамматическое задание к нему.</w:t>
            </w:r>
          </w:p>
          <w:p w:rsidR="0014710A" w:rsidRPr="00BF367D" w:rsidRDefault="0014710A" w:rsidP="001A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логическое мышл</w:t>
            </w: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зрительную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слуховую память.</w:t>
            </w:r>
          </w:p>
          <w:p w:rsidR="0014710A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ками, допущенными в ко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трольном диктанте и грамм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тическом</w:t>
            </w:r>
            <w:r w:rsidRPr="000A0C8F">
              <w:rPr>
                <w:rFonts w:ascii="Times New Roman" w:hAnsi="Times New Roman"/>
                <w:sz w:val="24"/>
                <w:szCs w:val="24"/>
              </w:rPr>
              <w:t xml:space="preserve"> задании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10A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14710A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5" w:type="dxa"/>
            <w:shd w:val="clear" w:color="auto" w:fill="auto"/>
          </w:tcPr>
          <w:p w:rsidR="0014710A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4710A" w:rsidRPr="006E1769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4710A" w:rsidRPr="006E1769" w:rsidRDefault="0014710A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и противоположные по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14710A" w:rsidRPr="006E1769" w:rsidRDefault="0014710A" w:rsidP="004B1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14710A" w:rsidRPr="007C01C5" w:rsidRDefault="0014710A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22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BB3122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5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BB3122" w:rsidRPr="006E1769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черты характера.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BB3122" w:rsidRPr="006E1769" w:rsidRDefault="00BB3122" w:rsidP="004B1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имен существительных за счет слов, обозн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 состояние человека и природы, события, действия,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фессии людей, черту характера. Стр.38-40, упр.40-42; стр.40-41, упр.43-44.</w:t>
            </w:r>
          </w:p>
        </w:tc>
        <w:tc>
          <w:tcPr>
            <w:tcW w:w="3409" w:type="dxa"/>
            <w:vMerge/>
            <w:shd w:val="clear" w:color="auto" w:fill="auto"/>
          </w:tcPr>
          <w:p w:rsidR="00BB3122" w:rsidRPr="007C01C5" w:rsidRDefault="00BB3122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22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BB3122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5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BB3122" w:rsidRPr="006E1769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для сравнения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предмета с другим.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BB3122" w:rsidRDefault="00BB3122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BB3122" w:rsidRPr="007C01C5" w:rsidRDefault="00BB3122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22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BB3122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5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BB3122" w:rsidRPr="006E1769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B3122" w:rsidRP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 Деление текста на 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BB3122" w:rsidRDefault="00BB3122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данному плану</w:t>
            </w:r>
            <w:r w:rsidRPr="00BB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Стр.41, упр.45.</w:t>
            </w:r>
          </w:p>
        </w:tc>
        <w:tc>
          <w:tcPr>
            <w:tcW w:w="3409" w:type="dxa"/>
            <w:vMerge/>
            <w:shd w:val="clear" w:color="auto" w:fill="auto"/>
          </w:tcPr>
          <w:p w:rsidR="00BB3122" w:rsidRPr="007C01C5" w:rsidRDefault="00BB3122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2C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EA272C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55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EA272C" w:rsidRPr="006E1769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и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 числе.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EA272C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категории имени существительного – род, число, падеж, склонение.</w:t>
            </w:r>
            <w:r w:rsidR="0077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Стр.42-44, упр.46-48.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падежных окончаний имен существительных в единственном и множественном числе.</w:t>
            </w:r>
            <w:r w:rsidR="0077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44-46, упр.49-51.</w:t>
            </w:r>
          </w:p>
        </w:tc>
        <w:tc>
          <w:tcPr>
            <w:tcW w:w="3409" w:type="dxa"/>
            <w:vMerge/>
            <w:shd w:val="clear" w:color="auto" w:fill="auto"/>
          </w:tcPr>
          <w:p w:rsidR="00EA272C" w:rsidRPr="007C01C5" w:rsidRDefault="00EA272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2C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EA272C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855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EA272C" w:rsidRPr="006E1769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EA272C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EA272C" w:rsidRPr="007C01C5" w:rsidRDefault="00EA272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2C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EA272C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855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EA272C" w:rsidRPr="006E1769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несклоняемыми существительными.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EA272C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существительные.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прилагательных с несклоняемыми существительными. Употребление глаголов в прошедшем времени с несклоняемыми существительными.</w:t>
            </w:r>
            <w:r w:rsidR="007724C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213D0F">
              <w:rPr>
                <w:rFonts w:ascii="Times New Roman" w:hAnsi="Times New Roman" w:cs="Times New Roman"/>
                <w:sz w:val="24"/>
                <w:szCs w:val="24"/>
              </w:rPr>
              <w:t>46-52, упр.52-59.</w:t>
            </w:r>
          </w:p>
        </w:tc>
        <w:tc>
          <w:tcPr>
            <w:tcW w:w="3409" w:type="dxa"/>
            <w:vMerge/>
            <w:shd w:val="clear" w:color="auto" w:fill="auto"/>
          </w:tcPr>
          <w:p w:rsidR="00EA272C" w:rsidRPr="007C01C5" w:rsidRDefault="00EA272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2C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EA272C" w:rsidRDefault="007724C2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5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EA272C" w:rsidRPr="006E1769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прилагательных с несклоняемыми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тельными.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EA272C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EA272C" w:rsidRPr="007C01C5" w:rsidRDefault="00EA272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2C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7724C2" w:rsidRDefault="007724C2" w:rsidP="007724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CA57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EA272C" w:rsidRPr="006E1769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EA272C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прошедшем времени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склоняемыми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EA272C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EA272C" w:rsidRPr="007C01C5" w:rsidRDefault="00EA272C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22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BB3122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55" w:type="dxa"/>
            <w:shd w:val="clear" w:color="auto" w:fill="auto"/>
          </w:tcPr>
          <w:p w:rsidR="00BB3122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BB3122" w:rsidRPr="006E1769" w:rsidRDefault="00BB3122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BB3122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BB3122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«Существительное».</w:t>
            </w:r>
            <w:r w:rsidR="00213D0F">
              <w:rPr>
                <w:rFonts w:ascii="Times New Roman" w:hAnsi="Times New Roman" w:cs="Times New Roman"/>
                <w:sz w:val="24"/>
                <w:szCs w:val="24"/>
              </w:rPr>
              <w:t xml:space="preserve"> Стр.52-53, упр.61.</w:t>
            </w:r>
          </w:p>
        </w:tc>
        <w:tc>
          <w:tcPr>
            <w:tcW w:w="3409" w:type="dxa"/>
            <w:vMerge/>
            <w:shd w:val="clear" w:color="auto" w:fill="auto"/>
          </w:tcPr>
          <w:p w:rsidR="00BB3122" w:rsidRPr="007C01C5" w:rsidRDefault="00BB3122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80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EA272C" w:rsidRDefault="00EA272C" w:rsidP="00EA2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CA57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0780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00780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600780" w:rsidRPr="006E1769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600780" w:rsidRPr="00600780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 Составление текста.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600780" w:rsidRDefault="00EA272C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оформления записки.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0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="0060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 по плану с включением в содержание несклоняемых с</w:t>
            </w:r>
            <w:r w:rsidR="0060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0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 Стр.53-54, упр.63.</w:t>
            </w:r>
          </w:p>
        </w:tc>
        <w:tc>
          <w:tcPr>
            <w:tcW w:w="3409" w:type="dxa"/>
            <w:vMerge/>
            <w:shd w:val="clear" w:color="auto" w:fill="auto"/>
          </w:tcPr>
          <w:p w:rsidR="00600780" w:rsidRPr="007C01C5" w:rsidRDefault="00600780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80" w:rsidRPr="009C4823" w:rsidTr="00195B6E">
        <w:trPr>
          <w:trHeight w:val="290"/>
        </w:trPr>
        <w:tc>
          <w:tcPr>
            <w:tcW w:w="706" w:type="dxa"/>
            <w:shd w:val="clear" w:color="auto" w:fill="auto"/>
          </w:tcPr>
          <w:p w:rsidR="00600780" w:rsidRDefault="00EA272C" w:rsidP="001A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855" w:type="dxa"/>
            <w:shd w:val="clear" w:color="auto" w:fill="auto"/>
          </w:tcPr>
          <w:p w:rsidR="00600780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600780" w:rsidRPr="006E1769" w:rsidRDefault="0060078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600780" w:rsidRDefault="001B0420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ствительное».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600780" w:rsidRDefault="001B0420" w:rsidP="004B15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существительное. Морфологические, грамматические, си</w:t>
            </w:r>
            <w:r w:rsidRPr="008C16C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6C5">
              <w:rPr>
                <w:rFonts w:ascii="Times New Roman" w:hAnsi="Times New Roman"/>
                <w:sz w:val="24"/>
                <w:szCs w:val="24"/>
                <w:lang w:eastAsia="ru-RU"/>
              </w:rPr>
              <w:t>таксические признаки имен существительных.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Контрольные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просы и задания. Стр.54-55, задания 1-6.</w:t>
            </w:r>
          </w:p>
        </w:tc>
        <w:tc>
          <w:tcPr>
            <w:tcW w:w="3409" w:type="dxa"/>
            <w:vMerge/>
            <w:shd w:val="clear" w:color="auto" w:fill="auto"/>
          </w:tcPr>
          <w:p w:rsidR="00600780" w:rsidRPr="007C01C5" w:rsidRDefault="00600780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6F" w:rsidRPr="004E3367" w:rsidTr="00195B6E">
        <w:trPr>
          <w:trHeight w:val="592"/>
        </w:trPr>
        <w:tc>
          <w:tcPr>
            <w:tcW w:w="706" w:type="dxa"/>
            <w:shd w:val="clear" w:color="auto" w:fill="auto"/>
          </w:tcPr>
          <w:p w:rsidR="001A2E6F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41.</w:t>
            </w:r>
          </w:p>
        </w:tc>
        <w:tc>
          <w:tcPr>
            <w:tcW w:w="855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Pr="008C16C5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6C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195B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95B6E" w:rsidRPr="00195B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C16C5"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="00195B6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C16C5">
              <w:rPr>
                <w:rFonts w:ascii="Times New Roman" w:hAnsi="Times New Roman"/>
                <w:b/>
                <w:sz w:val="24"/>
                <w:szCs w:val="24"/>
              </w:rPr>
              <w:t>уществител</w:t>
            </w:r>
            <w:r w:rsidRPr="008C16C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C16C5">
              <w:rPr>
                <w:rFonts w:ascii="Times New Roman" w:hAnsi="Times New Roman"/>
                <w:b/>
                <w:sz w:val="24"/>
                <w:szCs w:val="24"/>
              </w:rPr>
              <w:t>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основных орфографических и пунктуационных норм в письменной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4E3367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4E3367" w:rsidTr="00195B6E">
        <w:trPr>
          <w:trHeight w:val="302"/>
        </w:trPr>
        <w:tc>
          <w:tcPr>
            <w:tcW w:w="706" w:type="dxa"/>
            <w:shd w:val="clear" w:color="auto" w:fill="auto"/>
          </w:tcPr>
          <w:p w:rsidR="001A2E6F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855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A2E6F" w:rsidRPr="009C4823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A2E6F" w:rsidRPr="009D2A4A" w:rsidRDefault="001A2E6F" w:rsidP="001A2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A2E6F" w:rsidRDefault="001A2E6F" w:rsidP="001A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04B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A2E6F" w:rsidRPr="004E3367" w:rsidRDefault="001A2E6F" w:rsidP="001A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6F" w:rsidRPr="004E3367" w:rsidTr="00195B6E">
        <w:trPr>
          <w:trHeight w:val="330"/>
        </w:trPr>
        <w:tc>
          <w:tcPr>
            <w:tcW w:w="16268" w:type="dxa"/>
            <w:gridSpan w:val="7"/>
            <w:shd w:val="clear" w:color="auto" w:fill="auto"/>
          </w:tcPr>
          <w:p w:rsidR="001A2E6F" w:rsidRPr="005F2572" w:rsidRDefault="00213D0F" w:rsidP="001A2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>рилагательное (1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 xml:space="preserve"> часов+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2E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A2E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1A2E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="001A2E6F" w:rsidRPr="005F25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85C8B" w:rsidRPr="004E3367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855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Значение признака предмета.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CE7452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  <w:r w:rsidRPr="00E37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Слова-признаки – прилагательное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признака предмета.</w:t>
            </w:r>
            <w:r w:rsidR="00FF1C36">
              <w:rPr>
                <w:rFonts w:ascii="Times New Roman" w:hAnsi="Times New Roman" w:cs="Times New Roman"/>
                <w:sz w:val="24"/>
                <w:szCs w:val="24"/>
              </w:rPr>
              <w:t xml:space="preserve"> Стр.57-59, упр.64-65.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Анализировать и характериз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proofErr w:type="spellStart"/>
            <w:r w:rsidRPr="005F2572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5F2572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а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чение, морфологические пр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и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знаки имени прилагательного.</w:t>
            </w:r>
          </w:p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 xml:space="preserve">Определять род, число, падеж имен прилагательных. </w:t>
            </w:r>
          </w:p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Осуществлять информацио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н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ную переработку текста.</w:t>
            </w:r>
          </w:p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ировать орфографич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 xml:space="preserve">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зоркость, 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память, мы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ш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ление, внимание, устную и письменную речь.</w:t>
            </w:r>
          </w:p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долговременной памяти (воспоминание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нение, вывод). </w:t>
            </w:r>
          </w:p>
          <w:p w:rsidR="00085C8B" w:rsidRPr="003B46B8" w:rsidRDefault="00085C8B" w:rsidP="00085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речевой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:rsidR="00085C8B" w:rsidRPr="00BF367D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и выполнять грамматическое задание к нему.</w:t>
            </w:r>
          </w:p>
          <w:p w:rsidR="00085C8B" w:rsidRPr="00BF367D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</w:t>
            </w: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зрительную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слуховую память.</w:t>
            </w:r>
          </w:p>
          <w:p w:rsidR="00085C8B" w:rsidRPr="00FF1C36" w:rsidRDefault="00085C8B" w:rsidP="00FF1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ками, допущенными в ко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трольном диктанте и грамм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67D">
              <w:rPr>
                <w:rFonts w:ascii="Times New Roman" w:hAnsi="Times New Roman" w:cs="Times New Roman"/>
                <w:sz w:val="24"/>
                <w:szCs w:val="24"/>
              </w:rPr>
              <w:t>тическом</w:t>
            </w:r>
            <w:r w:rsidRPr="000A0C8F">
              <w:rPr>
                <w:rFonts w:ascii="Times New Roman" w:hAnsi="Times New Roman"/>
                <w:sz w:val="24"/>
                <w:szCs w:val="24"/>
              </w:rPr>
              <w:t xml:space="preserve"> задании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5C8B" w:rsidRPr="004E3367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855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прямом и переносном значении.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CE7452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прилагательных в речи. Расширение круга имен прилаг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тельных за счет обозначения пространственного расположения предметов (</w:t>
            </w:r>
            <w:r w:rsidRPr="00CE745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близкий, далекий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оценочной характеристики (</w:t>
            </w:r>
            <w:r w:rsidRPr="00CE745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муж</w:t>
            </w:r>
            <w:r w:rsidRPr="00CE745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CE745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ственный, добродушный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r w:rsidR="00FF1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Стр.59-62, упр.67-69.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9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855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 существительными.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CE7452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E37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E3704B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7C3D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507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по </w:t>
            </w:r>
            <w:proofErr w:type="spellStart"/>
            <w:r w:rsidRPr="00507C3D">
              <w:rPr>
                <w:rFonts w:ascii="Times New Roman" w:hAnsi="Times New Roman"/>
                <w:sz w:val="24"/>
                <w:szCs w:val="24"/>
                <w:lang w:eastAsia="ru-RU"/>
              </w:rPr>
              <w:t>признаку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:часть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</w:t>
            </w:r>
            <w:r w:rsidRPr="00507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предмет, признак, действие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прилагательных.</w:t>
            </w:r>
            <w:r w:rsidR="00FF1C36">
              <w:rPr>
                <w:rFonts w:ascii="Times New Roman" w:hAnsi="Times New Roman" w:cs="Times New Roman"/>
                <w:sz w:val="24"/>
                <w:szCs w:val="24"/>
              </w:rPr>
              <w:t xml:space="preserve"> Стр.62-64, упр.70-72.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9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  <w:p w:rsidR="00085C8B" w:rsidRPr="007C0FD7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855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CE7452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единственного и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числа прилагательных.</w:t>
            </w:r>
            <w:r w:rsidR="00FF1C36">
              <w:rPr>
                <w:rFonts w:ascii="Times New Roman" w:hAnsi="Times New Roman" w:cs="Times New Roman"/>
                <w:sz w:val="24"/>
                <w:szCs w:val="24"/>
              </w:rPr>
              <w:t xml:space="preserve"> Стр.64-</w:t>
            </w:r>
            <w:r w:rsidR="009D61E3">
              <w:rPr>
                <w:rFonts w:ascii="Times New Roman" w:hAnsi="Times New Roman" w:cs="Times New Roman"/>
                <w:sz w:val="24"/>
                <w:szCs w:val="24"/>
              </w:rPr>
              <w:t>66, упр.73-75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085C8B" w:rsidRPr="00CD6C65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855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прилагательн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обозначающими признак по принадлежности.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9D61E3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обозначающие признак по принадлежности.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гласование их с существительными в роде, числе и падеже. Стр.66-68, упр.76-78.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36" w:rsidRPr="004E3367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FF1C36" w:rsidRPr="00CD6C65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855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FF1C36" w:rsidRDefault="00FF1C36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в мужском и среднем роде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FF1C36" w:rsidRDefault="00FF1C36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мужского и среднего рода</w:t>
            </w:r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7C0F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7C35E7">
              <w:rPr>
                <w:rFonts w:ascii="Times New Roman" w:hAnsi="Times New Roman"/>
                <w:sz w:val="24"/>
                <w:szCs w:val="24"/>
                <w:lang w:eastAsia="ru-RU"/>
              </w:rPr>
              <w:t>клон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прилагательных, правописание падежных окончаний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6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Стр.68-70, упр.79-81.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в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енском 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роде на </w:t>
            </w:r>
            <w:proofErr w:type="gram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мн. числа на –</w:t>
            </w:r>
            <w:proofErr w:type="spell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ьи</w:t>
            </w:r>
            <w:proofErr w:type="spell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Правописание окончаний 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прилагательных в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ском 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роде на </w:t>
            </w:r>
            <w:proofErr w:type="gram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ожественного</w:t>
            </w:r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на –</w:t>
            </w:r>
            <w:proofErr w:type="spellStart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ьи</w:t>
            </w:r>
            <w:proofErr w:type="spellEnd"/>
            <w:r w:rsidRPr="007C0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Род, число,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 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D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Стр.68-78, упр.79-90.</w:t>
            </w:r>
          </w:p>
        </w:tc>
        <w:tc>
          <w:tcPr>
            <w:tcW w:w="3409" w:type="dxa"/>
            <w:vMerge/>
            <w:shd w:val="clear" w:color="auto" w:fill="auto"/>
          </w:tcPr>
          <w:p w:rsidR="00FF1C36" w:rsidRPr="005F2572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36" w:rsidRPr="004E3367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FF1C36" w:rsidRPr="00CD6C65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855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FF1C36" w:rsidRDefault="00FF1C36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в женском роде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FF1C36" w:rsidRDefault="00FF1C36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FF1C36" w:rsidRPr="005F2572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36" w:rsidRPr="004E3367" w:rsidTr="00195B6E">
        <w:trPr>
          <w:trHeight w:val="73"/>
        </w:trPr>
        <w:tc>
          <w:tcPr>
            <w:tcW w:w="706" w:type="dxa"/>
            <w:shd w:val="clear" w:color="auto" w:fill="auto"/>
          </w:tcPr>
          <w:p w:rsidR="00FF1C36" w:rsidRPr="00CD6C65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855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FF1C36" w:rsidRDefault="00FF1C36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во множественном числе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FF1C36" w:rsidRDefault="00FF1C36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FF1C36" w:rsidRPr="005F2572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36" w:rsidRPr="004E3367" w:rsidTr="00195B6E">
        <w:trPr>
          <w:trHeight w:val="73"/>
        </w:trPr>
        <w:tc>
          <w:tcPr>
            <w:tcW w:w="706" w:type="dxa"/>
            <w:shd w:val="clear" w:color="auto" w:fill="auto"/>
          </w:tcPr>
          <w:p w:rsidR="00FF1C36" w:rsidRPr="00CD6C65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855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FF1C36" w:rsidRPr="009C4823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FF1C36" w:rsidRDefault="00FF1C36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 Закрепление знаний.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FF1C36" w:rsidRDefault="00FF1C36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FF1C36" w:rsidRPr="005F2572" w:rsidRDefault="00FF1C36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3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855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Деловое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письмо</w:t>
            </w:r>
            <w:r w:rsidRPr="00DD237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F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D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бъя</w:t>
            </w:r>
            <w:r w:rsidRPr="00DD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D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нительная записка.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085C8B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объяснительных записок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  <w:proofErr w:type="spellEnd"/>
            <w:r w:rsidRPr="0033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33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Составление текста по образцу. </w:t>
            </w:r>
            <w:r w:rsidRPr="009D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="009D61E3" w:rsidRPr="009D61E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9D61E3">
              <w:rPr>
                <w:rFonts w:ascii="Times New Roman" w:hAnsi="Times New Roman"/>
                <w:sz w:val="24"/>
                <w:szCs w:val="24"/>
                <w:lang w:eastAsia="ru-RU"/>
              </w:rPr>
              <w:t>, упр.</w:t>
            </w:r>
            <w:r w:rsidR="009D61E3" w:rsidRPr="009D61E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9D61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3"/>
        </w:trPr>
        <w:tc>
          <w:tcPr>
            <w:tcW w:w="706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855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085C8B" w:rsidRDefault="00FF1C36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7B2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Прилагательное как часть речи. Правила правописания имени прилагательного.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Контрольные вопросы и задания</w:t>
            </w:r>
            <w:r w:rsidR="009D61E3">
              <w:rPr>
                <w:rFonts w:ascii="Times New Roman" w:hAnsi="Times New Roman"/>
                <w:sz w:val="24"/>
                <w:szCs w:val="24"/>
                <w:lang w:eastAsia="ru-RU"/>
              </w:rPr>
              <w:t>. Стр.80-81, задания 1-6.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5F257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813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085C8B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085C8B" w:rsidRPr="001C54BE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r w:rsidRPr="00CF70F6">
              <w:rPr>
                <w:rFonts w:ascii="Times New Roman" w:hAnsi="Times New Roman"/>
                <w:b/>
                <w:sz w:val="24"/>
                <w:szCs w:val="24"/>
              </w:rPr>
              <w:t>диктант №</w:t>
            </w:r>
            <w:r w:rsidR="00CF70F6" w:rsidRPr="00CF7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рилагател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ное».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C8B" w:rsidRPr="00931F24" w:rsidRDefault="00085C8B" w:rsidP="00085C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1D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основных орфографических и пунктуационных норм в письменной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4E3367" w:rsidRDefault="00085C8B" w:rsidP="0008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25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085C8B" w:rsidRPr="00CD6C65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085C8B" w:rsidRPr="009C4823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085C8B" w:rsidRPr="00CA57B2" w:rsidRDefault="00085C8B" w:rsidP="0008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C8B" w:rsidRPr="007C35E7" w:rsidRDefault="00085C8B" w:rsidP="00085C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F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085C8B" w:rsidRPr="004E3367" w:rsidRDefault="00085C8B" w:rsidP="0008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8B" w:rsidRPr="004E3367" w:rsidTr="00195B6E">
        <w:trPr>
          <w:trHeight w:val="7"/>
        </w:trPr>
        <w:tc>
          <w:tcPr>
            <w:tcW w:w="16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5C8B" w:rsidRPr="003356F3" w:rsidRDefault="00085C8B" w:rsidP="00085C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3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часов+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/Р)</w:t>
            </w: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Значение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стоимений в речи.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D00A9E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Местоимение как часть речи. Вопрос о местоимении в системе частей речи. Синтаксическая функция местоимений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Стр.83-85, упр.94-96.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>Распознавать местоимения, определять их морфологич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 xml:space="preserve">ские признаки. </w:t>
            </w:r>
          </w:p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>Сопоставлять и соотносить местоимения с другими ча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тями речи.</w:t>
            </w:r>
          </w:p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изменять по пад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жам местоимения.</w:t>
            </w:r>
          </w:p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>Употреблять личные мест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 xml:space="preserve">имения в </w:t>
            </w:r>
            <w:proofErr w:type="gramStart"/>
            <w:r w:rsidRPr="00254554">
              <w:rPr>
                <w:rFonts w:ascii="Times New Roman" w:hAnsi="Times New Roman"/>
                <w:sz w:val="24"/>
                <w:szCs w:val="24"/>
              </w:rPr>
              <w:t>прямом</w:t>
            </w:r>
            <w:proofErr w:type="gramEnd"/>
            <w:r w:rsidRPr="00254554">
              <w:rPr>
                <w:rFonts w:ascii="Times New Roman" w:hAnsi="Times New Roman"/>
                <w:sz w:val="24"/>
                <w:szCs w:val="24"/>
              </w:rPr>
              <w:t xml:space="preserve"> и косвенных падежах.</w:t>
            </w:r>
          </w:p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>Употреблять местоимения в предложениях, диалоге, пер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сказе с заменой прямой речи косвенной.</w:t>
            </w:r>
          </w:p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/>
                <w:sz w:val="24"/>
                <w:szCs w:val="24"/>
              </w:rPr>
              <w:t>Употреблять местоимения для связи предложений и частей текста, использовать мест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имения в речи в соответствии с закреплёнными в языке эт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554">
              <w:rPr>
                <w:rFonts w:ascii="Times New Roman" w:hAnsi="Times New Roman"/>
                <w:sz w:val="24"/>
                <w:szCs w:val="24"/>
              </w:rPr>
              <w:t>ческими нормами.</w:t>
            </w:r>
          </w:p>
          <w:p w:rsidR="00D00A9E" w:rsidRPr="00DD237D" w:rsidRDefault="00D00A9E" w:rsidP="00D00A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Писать текст под диктов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D00A9E" w:rsidRPr="00A35CE3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работу над оши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ками, допущенными в кон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трольном диктанте и грамм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</w:t>
            </w:r>
            <w:r w:rsidRPr="00254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ческом задании к нему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Pr="00442A7B" w:rsidRDefault="00D00A9E" w:rsidP="00D00A9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  <w:p w:rsidR="00D00A9E" w:rsidRPr="00442A7B" w:rsidRDefault="00D00A9E" w:rsidP="00D00A9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местоимений в тексте.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E6316D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местоимения как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связи</w:t>
            </w:r>
            <w:r w:rsidRPr="00B47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предложений в тексте.</w:t>
            </w:r>
            <w:r w:rsidR="00D00A9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местоимений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Стр.85—87, упр.97-99.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</w:t>
            </w:r>
          </w:p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855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D00A9E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235E77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и множественного числа</w:t>
            </w:r>
            <w:r w:rsidRPr="00655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E77">
              <w:rPr>
                <w:rFonts w:ascii="Times New Roman" w:hAnsi="Times New Roman" w:cs="Times New Roman"/>
                <w:sz w:val="24"/>
                <w:szCs w:val="24"/>
              </w:rPr>
              <w:t xml:space="preserve"> 1,2,3-е лицо местоимений.</w:t>
            </w:r>
            <w:r w:rsidRPr="00655A8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склонения личных м</w:t>
            </w:r>
            <w:r w:rsidRPr="00655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имений. </w:t>
            </w:r>
            <w:r w:rsidRPr="00442A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личных местоимений. </w:t>
            </w:r>
            <w:r w:rsidR="00E6316D">
              <w:rPr>
                <w:rFonts w:ascii="Times New Roman" w:hAnsi="Times New Roman" w:cs="Times New Roman"/>
                <w:sz w:val="24"/>
                <w:szCs w:val="24"/>
              </w:rPr>
              <w:t>Стр.87-89, упр.100-102.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местоимений по падежам.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235E77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единственного и множественн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655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A9E" w:rsidRPr="00A46ED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00A9E" w:rsidRPr="00A46EDA">
              <w:rPr>
                <w:rFonts w:ascii="Times New Roman" w:hAnsi="Times New Roman"/>
                <w:sz w:val="24"/>
                <w:szCs w:val="24"/>
                <w:lang w:eastAsia="ru-RU"/>
              </w:rPr>
              <w:t>равильное</w:t>
            </w:r>
            <w:proofErr w:type="spellEnd"/>
            <w:r w:rsidR="00D00A9E" w:rsidRPr="00A46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употребление личных </w:t>
            </w:r>
            <w:proofErr w:type="spellStart"/>
            <w:r w:rsidR="00D00A9E" w:rsidRPr="00A46EDA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r w:rsidR="00D00A9E">
              <w:rPr>
                <w:rFonts w:ascii="Times New Roman" w:hAnsi="Times New Roman"/>
                <w:sz w:val="24"/>
                <w:szCs w:val="24"/>
                <w:lang w:eastAsia="ru-RU"/>
              </w:rPr>
              <w:t>тоим</w:t>
            </w:r>
            <w:r w:rsidR="00D00A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D00A9E">
              <w:rPr>
                <w:rFonts w:ascii="Times New Roman" w:hAnsi="Times New Roman"/>
                <w:sz w:val="24"/>
                <w:szCs w:val="24"/>
                <w:lang w:eastAsia="ru-RU"/>
              </w:rPr>
              <w:t>ний.</w:t>
            </w:r>
            <w:r w:rsidR="00D00A9E"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="00D00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личных местоимений</w:t>
            </w:r>
            <w:r w:rsidR="00D00A9E"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63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Стр.90-91, упр.103-105.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</w:t>
            </w:r>
          </w:p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855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235E77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Раздельное написание предлогов с местоимениями</w:t>
            </w:r>
            <w:r w:rsidR="00D0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00A9E"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употребление личных местоимений</w:t>
            </w:r>
            <w:r w:rsidR="00D00A9E" w:rsidRPr="001A7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предлогами</w:t>
            </w:r>
            <w:r w:rsidR="00D0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6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Стр.91-93, упр.106-108.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00A9E" w:rsidRPr="009C4823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Pr="00BF799F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3-го лица.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235E77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38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склонения личных местоимений 3-го лица.</w:t>
            </w:r>
            <w:r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вильное употребление личных местоимений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63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Стр.94-95, упр.109-111.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9E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D00A9E" w:rsidRDefault="00A359E8" w:rsidP="00D0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855" w:type="dxa"/>
            <w:shd w:val="clear" w:color="auto" w:fill="auto"/>
          </w:tcPr>
          <w:p w:rsidR="00D00A9E" w:rsidRPr="009C4823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00A9E" w:rsidRPr="006C50D0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00A9E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02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Деловое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  <w:r w:rsidRPr="00C65F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65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исьма</w:t>
            </w:r>
            <w:proofErr w:type="spellEnd"/>
            <w:r w:rsidRPr="00C65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00A9E" w:rsidRPr="00093BC5" w:rsidRDefault="00D00A9E" w:rsidP="00D00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</w:t>
            </w:r>
            <w:proofErr w:type="gramStart"/>
            <w:r w:rsidRPr="0033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бразец</w:t>
            </w:r>
            <w:proofErr w:type="spellEnd"/>
            <w:r w:rsidRPr="0006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текста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бабушке. Стр.96, упр.113-114.</w:t>
            </w:r>
          </w:p>
        </w:tc>
        <w:tc>
          <w:tcPr>
            <w:tcW w:w="3409" w:type="dxa"/>
            <w:vMerge/>
            <w:shd w:val="clear" w:color="auto" w:fill="auto"/>
          </w:tcPr>
          <w:p w:rsidR="00D00A9E" w:rsidRPr="00254554" w:rsidRDefault="00D00A9E" w:rsidP="00D0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4E3367" w:rsidTr="00195B6E">
        <w:trPr>
          <w:trHeight w:val="190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6C50D0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BF799F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093BC5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</w:t>
            </w:r>
            <w:r w:rsidRPr="00442A7B">
              <w:rPr>
                <w:rFonts w:ascii="Times New Roman" w:hAnsi="Times New Roman"/>
                <w:sz w:val="24"/>
                <w:szCs w:val="24"/>
                <w:lang w:eastAsia="ru-RU"/>
              </w:rPr>
              <w:t>, морфологические признаки местоимений, правописание и роль в речи. Контрольные вопросы и задания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Стр.95, 97-98, задания 1-4.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Pr="00254554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4E3367" w:rsidTr="00195B6E">
        <w:trPr>
          <w:trHeight w:val="300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442A7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CF70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F70F6" w:rsidRPr="00CF70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46EDA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«Местоимение»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093BC5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FA">
              <w:rPr>
                <w:rFonts w:ascii="Times New Roman" w:hAnsi="Times New Roman"/>
                <w:sz w:val="24"/>
                <w:szCs w:val="24"/>
                <w:lang w:eastAsia="ru-RU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людение основных орфографических</w:t>
            </w:r>
            <w:r w:rsidRPr="001428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пунктуационных норм в письменной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Pr="00507173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9E8" w:rsidRPr="004E3367" w:rsidTr="00195B6E">
        <w:trPr>
          <w:trHeight w:val="328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855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06543D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3D">
              <w:rPr>
                <w:rFonts w:ascii="Times New Roman" w:hAnsi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E31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Pr="00507173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9E8" w:rsidRPr="00EA1BE1" w:rsidTr="00195B6E">
        <w:trPr>
          <w:trHeight w:val="143"/>
        </w:trPr>
        <w:tc>
          <w:tcPr>
            <w:tcW w:w="16268" w:type="dxa"/>
            <w:gridSpan w:val="7"/>
            <w:shd w:val="clear" w:color="auto" w:fill="auto"/>
          </w:tcPr>
          <w:p w:rsidR="00A359E8" w:rsidRPr="003356F3" w:rsidRDefault="00A359E8" w:rsidP="00A3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(17 часов + </w:t>
            </w:r>
            <w:r w:rsidR="00CF70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/Р)</w:t>
            </w: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CD6C65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Значение действия предмета.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A359E8" w:rsidRPr="00483D76" w:rsidRDefault="00A359E8" w:rsidP="00A3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3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proofErr w:type="spellStart"/>
            <w:r w:rsidRPr="00A35CE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A35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7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F774B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BF774B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в речи. Глаголы движ</w:t>
            </w:r>
            <w:r w:rsidRPr="00BF7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74B">
              <w:rPr>
                <w:rFonts w:ascii="Times New Roman" w:hAnsi="Times New Roman" w:cs="Times New Roman"/>
                <w:sz w:val="24"/>
                <w:szCs w:val="24"/>
              </w:rPr>
              <w:t>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02B">
              <w:rPr>
                <w:rFonts w:ascii="Times New Roman" w:hAnsi="Times New Roman" w:cs="Times New Roman"/>
                <w:sz w:val="24"/>
                <w:szCs w:val="24"/>
              </w:rPr>
              <w:t>Признаки глаголов настоящего и будущего времени. Употребление глаголов настоящего и будущего времени в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тр.100-102, упр.115-117.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Глаголы, близкие и противоположные по значению. Стр.102-104, упр.118-120.</w:t>
            </w:r>
          </w:p>
        </w:tc>
        <w:tc>
          <w:tcPr>
            <w:tcW w:w="3409" w:type="dxa"/>
            <w:vMerge w:val="restart"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Группировать глаголы по з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данным морфологическим признакам.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Осуществлять информацио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ную переработку текста.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Использовать орфографич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ские словари и справочники по правописанию для решения орфографических проблем.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Обладать орфографической зоркостью.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Использовать в речи форму настоящего, будущего врем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ни в значении прошедшего времени.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Наблюдать за особенностями использования глаголов в да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ном виде работы.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Распознавать инфинитив и личные формы глагола.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Распознавать глаголы в худ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жественной речи, приводить соответствующие примеры. Конструировать распростр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ненные предложения с глаг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лами.</w:t>
            </w:r>
          </w:p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B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с учетом требований к постро</w:t>
            </w:r>
            <w:r w:rsidRPr="00C8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09B">
              <w:rPr>
                <w:rFonts w:ascii="Times New Roman" w:hAnsi="Times New Roman" w:cs="Times New Roman"/>
                <w:sz w:val="24"/>
                <w:szCs w:val="24"/>
              </w:rPr>
              <w:t>нию связного текста.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безударные око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н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чания.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 xml:space="preserve">Применить на практике </w:t>
            </w:r>
            <w:proofErr w:type="gramStart"/>
            <w:r w:rsidRPr="00C8009B">
              <w:rPr>
                <w:rFonts w:ascii="Times New Roman" w:hAnsi="Times New Roman"/>
                <w:sz w:val="24"/>
                <w:szCs w:val="24"/>
              </w:rPr>
              <w:t>из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у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gramEnd"/>
            <w:r w:rsidRPr="00C8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 xml:space="preserve">Оформлять предложения в письменной речи. </w:t>
            </w: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Передавать содерж</w:t>
            </w:r>
            <w:r>
              <w:rPr>
                <w:rFonts w:ascii="Times New Roman" w:hAnsi="Times New Roman"/>
                <w:sz w:val="24"/>
                <w:szCs w:val="24"/>
              </w:rPr>
              <w:t>ание текста с опорой на вопросы.</w:t>
            </w:r>
          </w:p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sz w:val="24"/>
                <w:szCs w:val="24"/>
              </w:rPr>
              <w:t>Распознавать глаголы в худ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>жественной речи, приводить соответствующие примеры.</w:t>
            </w:r>
          </w:p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текст под диктов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A359E8" w:rsidRPr="0078090E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работу над оши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ками, допущенными в кон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трольном диктанте и грамм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ти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ческом задании к нему.</w:t>
            </w: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Глаголы, близкие и против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положные по значению.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глаголов для выражения сравнения.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02B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глагола 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глаголов для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жения сравнения. Стр.104-106, упр.121-123.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прямом и переносном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02B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глагола 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 глаголов в прямом и переносном значении. Стр.106-108, упр.124, 126.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E6316D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 Устное сочинение по картине В.Д. Поленова «Московский дворик».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Описание. Композиция картины. Деталь в живописи. Выраз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глаголов. </w:t>
            </w:r>
            <w:r>
              <w:rPr>
                <w:rFonts w:ascii="Times New Roman" w:hAnsi="Times New Roman"/>
                <w:sz w:val="24"/>
                <w:szCs w:val="24"/>
              </w:rPr>
              <w:t>Стр.107, упр.125.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Устное соч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нение.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со значением отрицания.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НЕ </w:t>
            </w:r>
            <w:r w:rsidRPr="0033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глаголами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Употребление глаголов с 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цей НЕ и без неё.  Употребление глаголов в речи в соответствии с нормами. Стр.109-111, упр.127-129.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глаголов в нео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ределенной форме.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4B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Pr="0035302B">
              <w:rPr>
                <w:rFonts w:ascii="Times New Roman" w:hAnsi="Times New Roman" w:cs="Times New Roman"/>
                <w:sz w:val="24"/>
                <w:szCs w:val="24"/>
              </w:rPr>
              <w:t>неопределённ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 глагола, образование неопределённой формы</w:t>
            </w:r>
            <w:r w:rsidRPr="0035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глаг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 в неопределенной форме. Стр.111-113, упр.130-132.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писание глаголов в неопределенной форме. Стр.114-115, упр.133-135.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33580A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определенной форме.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33580A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глаголов по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цам и числам.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sz w:val="24"/>
                <w:szCs w:val="24"/>
              </w:rPr>
              <w:t>Изменение глагола по лицам и числам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15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фо</w:t>
            </w:r>
            <w:r w:rsidRPr="00C15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15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мы1,2,3-го лица ед. ч. в художественной речи, форм настоящего и будущего времени вместо прошедшего в худо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жественном пов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тр.116-120, упр.136-141.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33580A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формы лица и числа глаголов.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2-го лица единственного числа. </w:t>
            </w:r>
            <w:r w:rsidRPr="00C8009B">
              <w:rPr>
                <w:rFonts w:ascii="Times New Roman" w:hAnsi="Times New Roman"/>
                <w:i/>
                <w:sz w:val="24"/>
                <w:szCs w:val="24"/>
              </w:rPr>
              <w:t xml:space="preserve"> Ь</w:t>
            </w:r>
            <w:r w:rsidRPr="00C8009B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глаголах во 2-м лице единственного числа</w:t>
            </w:r>
            <w:proofErr w:type="gramStart"/>
            <w:r w:rsidRPr="00C800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тр.120-122, упр.142-144.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повелительной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формой глаголов.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Повелительная форма глагола. </w:t>
            </w:r>
            <w:r w:rsidRPr="00A53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Правописание глаголов повел</w:t>
            </w:r>
            <w:r w:rsidRPr="00A53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53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тельной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5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множественного числа. Стр.123-127, упр.145-153.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в речи глаголов в повелительной форме. Стр.129-130, упр.154-156.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33580A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велительной форме.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  <w:p w:rsidR="00A359E8" w:rsidRPr="00EA1BE1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речи глаг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 в повелительной форме.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83.</w:t>
            </w:r>
          </w:p>
        </w:tc>
        <w:tc>
          <w:tcPr>
            <w:tcW w:w="855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глаголов. Закрепление знаний. Мягкий знак в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голах. Стр.131-132, упр.157-159.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05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84.</w:t>
            </w:r>
          </w:p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5302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изученного по теме «Глагол». Стр.133-134, упр.160-161. Контрольные вопросы и задания. Стр.135-136, задания 1-8.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597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85.</w:t>
            </w:r>
          </w:p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C8009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9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CF70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F70F6" w:rsidRPr="00CF7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009B">
              <w:rPr>
                <w:rFonts w:ascii="Times New Roman" w:hAnsi="Times New Roman"/>
                <w:b/>
                <w:sz w:val="24"/>
                <w:szCs w:val="24"/>
              </w:rPr>
              <w:t>по теме «Глагол»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912364" w:rsidRDefault="00A359E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основных орфографических и пунктуационных норм в письменной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Pr="0061333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236"/>
        </w:trPr>
        <w:tc>
          <w:tcPr>
            <w:tcW w:w="706" w:type="dxa"/>
            <w:shd w:val="clear" w:color="auto" w:fill="auto"/>
          </w:tcPr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E00BC0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1247F" w:rsidRDefault="00A359E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Pr="0061333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524"/>
        </w:trPr>
        <w:tc>
          <w:tcPr>
            <w:tcW w:w="706" w:type="dxa"/>
            <w:shd w:val="clear" w:color="auto" w:fill="auto"/>
          </w:tcPr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977E87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F30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Деловое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письмо: анкета.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Деловое письмо: анкета. Правила оформления анкеты. Содерж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анкеты. Составление текста по образцу. Стр.134-135, упр.162.</w:t>
            </w:r>
          </w:p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9E8" w:rsidRPr="00977E87" w:rsidRDefault="00A359E8" w:rsidP="00A35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A359E8" w:rsidRPr="0061333B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70"/>
        </w:trPr>
        <w:tc>
          <w:tcPr>
            <w:tcW w:w="16268" w:type="dxa"/>
            <w:gridSpan w:val="7"/>
            <w:shd w:val="clear" w:color="auto" w:fill="auto"/>
          </w:tcPr>
          <w:p w:rsidR="00A359E8" w:rsidRPr="00513EF2" w:rsidRDefault="00A359E8" w:rsidP="00A3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 (</w:t>
            </w:r>
            <w:r w:rsid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+ 2 </w:t>
            </w:r>
            <w:proofErr w:type="gramStart"/>
            <w:r w:rsidRP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/Р)</w:t>
            </w:r>
          </w:p>
        </w:tc>
      </w:tr>
      <w:tr w:rsidR="00A359E8" w:rsidRPr="009C4823" w:rsidTr="00195B6E">
        <w:trPr>
          <w:trHeight w:val="298"/>
        </w:trPr>
        <w:tc>
          <w:tcPr>
            <w:tcW w:w="706" w:type="dxa"/>
            <w:shd w:val="clear" w:color="auto" w:fill="auto"/>
          </w:tcPr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0923B4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Наречие как часть речи. 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1247F" w:rsidRDefault="00657D6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Наречие как часть речи. 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 xml:space="preserve"> Общее грамматическое значение нар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Наречие – неизменяемая часть речи. Стр.138-139, упр.163-165.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A359E8" w:rsidRPr="002E55F4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наречия разных разрядов; приводить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ствующие примеры. 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работать с учебн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и дополнительной спр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вочной литературой, выполняя опережающие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9E8" w:rsidRPr="002E55F4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наречия в тексте</w:t>
            </w:r>
            <w:r w:rsidR="008C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9E8" w:rsidRPr="002E55F4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формулировать свою мысль, создавать рассказ с привлечением сведений из практической деятельности</w:t>
            </w:r>
          </w:p>
          <w:p w:rsidR="00A359E8" w:rsidRPr="00DD6A40" w:rsidRDefault="00A359E8" w:rsidP="00A359E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исать текст под диктов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ыполнять работу над оши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ками, допущенными в кон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трольном диктанте и грамм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ческом задании к нему</w:t>
            </w: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9E8" w:rsidRPr="00E7052F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9E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A359E8" w:rsidRPr="00C8009B" w:rsidRDefault="00A359E8" w:rsidP="00A359E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Pr="000923B4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Наречия, противоположные и близкие по значению.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1247F" w:rsidRDefault="00657D6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Наречия, противоположные и близкие по значению. 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ние наречий для более точного выражения мыслей как одно из сре</w:t>
            </w:r>
            <w:proofErr w:type="gramStart"/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BE62C0">
              <w:rPr>
                <w:rFonts w:ascii="Times New Roman" w:hAnsi="Times New Roman" w:cs="Times New Roman"/>
                <w:sz w:val="24"/>
                <w:szCs w:val="24"/>
              </w:rPr>
              <w:t>язи предложений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Стр.140-142, упр.</w:t>
            </w:r>
            <w:r w:rsidR="003620B8">
              <w:rPr>
                <w:rFonts w:ascii="Times New Roman" w:hAnsi="Times New Roman" w:cs="Times New Roman"/>
                <w:sz w:val="24"/>
                <w:szCs w:val="24"/>
              </w:rPr>
              <w:t>166-168.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0B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855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620B8" w:rsidRPr="009C4823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3620B8" w:rsidRPr="000923B4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наречий с гл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голами, обозначающими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чевую деятельность.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3620B8" w:rsidRPr="0031247F" w:rsidRDefault="003620B8" w:rsidP="00195B6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наречий в речи. Употребление наречий с глаголами, обозначающими речевую деятельность. Употребление сочетаний наречий с глаголами в прямом и переносном значениях. Стр.142-144, упр.169-171; стр.144-146, упр.170-174.</w:t>
            </w:r>
          </w:p>
        </w:tc>
        <w:tc>
          <w:tcPr>
            <w:tcW w:w="3409" w:type="dxa"/>
            <w:vMerge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0B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91.</w:t>
            </w:r>
          </w:p>
        </w:tc>
        <w:tc>
          <w:tcPr>
            <w:tcW w:w="855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620B8" w:rsidRPr="009C4823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3620B8" w:rsidRPr="000923B4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сочетаний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речий с глаголами в прямом и переносном значениях.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3620B8" w:rsidRPr="0031247F" w:rsidRDefault="003620B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0B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855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620B8" w:rsidRPr="009C4823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3620B8" w:rsidRPr="000923B4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правописан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 наречий с гласными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 на конце.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3620B8" w:rsidRPr="0031247F" w:rsidRDefault="003620B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наречий. Условия выбора гласных О и А</w:t>
            </w:r>
            <w:r w:rsidRPr="003A5DE4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ечий с приставками </w:t>
            </w:r>
            <w:r w:rsidRPr="00362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Start"/>
            <w:r w:rsidRPr="00362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з-</w:t>
            </w:r>
            <w:proofErr w:type="gramEnd"/>
            <w:r w:rsidRPr="003620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до-, 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Стр.146-150, упр.175-180.</w:t>
            </w:r>
          </w:p>
        </w:tc>
        <w:tc>
          <w:tcPr>
            <w:tcW w:w="3409" w:type="dxa"/>
            <w:vMerge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0B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93.</w:t>
            </w:r>
          </w:p>
        </w:tc>
        <w:tc>
          <w:tcPr>
            <w:tcW w:w="855" w:type="dxa"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620B8" w:rsidRPr="009C4823" w:rsidRDefault="003620B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3620B8" w:rsidRPr="000923B4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 наречий с гласными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 на конце.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3620B8" w:rsidRPr="0031247F" w:rsidRDefault="003620B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3620B8" w:rsidRDefault="003620B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E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94.</w:t>
            </w:r>
          </w:p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наречий и прил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гательных.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1247F" w:rsidRDefault="003620B8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наречий и прилагательных.</w:t>
            </w:r>
            <w:r w:rsidR="00D64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 наречий от прилагательных.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A6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643A6" w:rsidRDefault="00D643A6" w:rsidP="00A35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</w:tc>
        <w:tc>
          <w:tcPr>
            <w:tcW w:w="855" w:type="dxa"/>
            <w:shd w:val="clear" w:color="auto" w:fill="auto"/>
          </w:tcPr>
          <w:p w:rsidR="00D643A6" w:rsidRPr="009C4823" w:rsidRDefault="00D643A6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643A6" w:rsidRPr="009C4823" w:rsidRDefault="00D643A6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643A6" w:rsidRDefault="00D643A6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 Подготовка к сочин</w:t>
            </w:r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картине В.Г. Перова «Приезд гувернантки 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печеский дом».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D643A6" w:rsidRPr="00D643A6" w:rsidRDefault="00D643A6" w:rsidP="00A359E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Описание. </w:t>
            </w:r>
            <w:r w:rsidRPr="00CA5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творческого текста по плану, используя элементы описания. Соблюдение основных орфографических норм в письменной речи. </w:t>
            </w:r>
            <w:r w:rsidRPr="00CA5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</w:t>
            </w:r>
            <w:proofErr w:type="gramStart"/>
            <w:r w:rsidRPr="00CA5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тр.154, упр.186.</w:t>
            </w:r>
          </w:p>
        </w:tc>
        <w:tc>
          <w:tcPr>
            <w:tcW w:w="3409" w:type="dxa"/>
            <w:vMerge/>
            <w:shd w:val="clear" w:color="auto" w:fill="auto"/>
          </w:tcPr>
          <w:p w:rsidR="00D643A6" w:rsidRDefault="00D643A6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A6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643A6" w:rsidRDefault="00D643A6" w:rsidP="00A35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96.</w:t>
            </w:r>
          </w:p>
        </w:tc>
        <w:tc>
          <w:tcPr>
            <w:tcW w:w="855" w:type="dxa"/>
            <w:shd w:val="clear" w:color="auto" w:fill="auto"/>
          </w:tcPr>
          <w:p w:rsidR="00D643A6" w:rsidRDefault="00D643A6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643A6" w:rsidRPr="009C4823" w:rsidRDefault="00D643A6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643A6" w:rsidRPr="0078090E" w:rsidRDefault="00D643A6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8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по картине В.Г. Перова «Приезд гуве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нантки в купеческий дом».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D643A6" w:rsidRPr="0031247F" w:rsidRDefault="00D643A6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D643A6" w:rsidRDefault="00D643A6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E8" w:rsidRPr="009C4823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Наречий. Закрепление 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Pr="0031247F" w:rsidRDefault="00D643A6" w:rsidP="00A359E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изученного по теме «Наречие». Стр.152-</w:t>
            </w:r>
            <w:r w:rsidR="00D0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 упр.184-185.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Контрольные вопросы и задания. Стр.</w:t>
            </w:r>
            <w:r w:rsidR="00D02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 задания 1-6.</w:t>
            </w:r>
          </w:p>
        </w:tc>
        <w:tc>
          <w:tcPr>
            <w:tcW w:w="3409" w:type="dxa"/>
            <w:vMerge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9E8" w:rsidRPr="008F332C" w:rsidTr="00195B6E">
        <w:trPr>
          <w:trHeight w:val="606"/>
        </w:trPr>
        <w:tc>
          <w:tcPr>
            <w:tcW w:w="706" w:type="dxa"/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855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E5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513E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13EF2" w:rsidRPr="00513E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12E5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«Наречие».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28FA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основных орфографические и пунктуационных норм в письменной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409" w:type="dxa"/>
            <w:vMerge/>
            <w:shd w:val="clear" w:color="auto" w:fill="auto"/>
          </w:tcPr>
          <w:p w:rsidR="00A359E8" w:rsidRPr="008F332C" w:rsidRDefault="00A359E8" w:rsidP="00A359E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9E8" w:rsidRPr="008F332C" w:rsidTr="00195B6E">
        <w:trPr>
          <w:trHeight w:val="416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A359E8" w:rsidRDefault="00A359E8" w:rsidP="00A35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359E8" w:rsidRPr="009C4823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A359E8" w:rsidRPr="007F6DA2" w:rsidRDefault="00A359E8" w:rsidP="00A3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9D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9E8" w:rsidRDefault="00A359E8" w:rsidP="00A35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 и их корректировка.</w:t>
            </w:r>
          </w:p>
        </w:tc>
        <w:tc>
          <w:tcPr>
            <w:tcW w:w="3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59E8" w:rsidRPr="008F332C" w:rsidRDefault="00A359E8" w:rsidP="00A359E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9E8" w:rsidRPr="008F332C" w:rsidTr="00195B6E">
        <w:trPr>
          <w:trHeight w:val="264"/>
        </w:trPr>
        <w:tc>
          <w:tcPr>
            <w:tcW w:w="16268" w:type="dxa"/>
            <w:gridSpan w:val="7"/>
            <w:shd w:val="clear" w:color="auto" w:fill="auto"/>
          </w:tcPr>
          <w:p w:rsidR="00A359E8" w:rsidRPr="008F332C" w:rsidRDefault="00D020A9" w:rsidP="00A359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54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="00A359E8" w:rsidRPr="00C254AE">
              <w:rPr>
                <w:rFonts w:ascii="Times New Roman" w:hAnsi="Times New Roman"/>
                <w:b/>
                <w:sz w:val="24"/>
                <w:szCs w:val="24"/>
              </w:rPr>
              <w:t>ислительное(</w:t>
            </w:r>
            <w:r w:rsidR="00513EF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359E8">
              <w:rPr>
                <w:rFonts w:ascii="Times New Roman" w:hAnsi="Times New Roman"/>
                <w:b/>
                <w:sz w:val="24"/>
                <w:szCs w:val="24"/>
              </w:rPr>
              <w:t xml:space="preserve">часов+1 </w:t>
            </w:r>
            <w:proofErr w:type="gramStart"/>
            <w:r w:rsidR="00A359E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A359E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="00A359E8" w:rsidRPr="00C254A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814EB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814EB" w:rsidRP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4EB">
              <w:rPr>
                <w:rFonts w:ascii="Times New Roman" w:hAnsi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855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814EB" w:rsidRPr="0089629D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Числительное как часть речи. Общее значение, морфологические признаки. Отличие числительного от других частей речи с числ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значением.</w:t>
            </w:r>
            <w:r w:rsidR="00183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Стр.156-159, упр.187-158.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чение, морфологические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знаки имени числительного. </w:t>
            </w:r>
          </w:p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имена числительные от слов других частей речи со значением количества.</w:t>
            </w:r>
          </w:p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</w:t>
            </w:r>
            <w:r w:rsidR="000C51F6">
              <w:rPr>
                <w:rFonts w:ascii="Times New Roman" w:hAnsi="Times New Roman"/>
                <w:sz w:val="24"/>
                <w:szCs w:val="24"/>
              </w:rPr>
              <w:t>простые и с</w:t>
            </w:r>
            <w:r w:rsidR="000C51F6">
              <w:rPr>
                <w:rFonts w:ascii="Times New Roman" w:hAnsi="Times New Roman"/>
                <w:sz w:val="24"/>
                <w:szCs w:val="24"/>
              </w:rPr>
              <w:t>о</w:t>
            </w:r>
            <w:r w:rsidR="000C51F6">
              <w:rPr>
                <w:rFonts w:ascii="Times New Roman" w:hAnsi="Times New Roman"/>
                <w:sz w:val="24"/>
                <w:szCs w:val="24"/>
              </w:rPr>
              <w:t>ставные числительные.</w:t>
            </w:r>
          </w:p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использовать имена числительные для обознач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дат, перечней и т.п. в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ловой речи.</w:t>
            </w:r>
          </w:p>
          <w:p w:rsidR="00D814EB" w:rsidRPr="004553D9" w:rsidRDefault="00D814EB" w:rsidP="00D814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исать текст под диктов</w:t>
            </w:r>
            <w:r w:rsidRPr="00DD6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D814EB" w:rsidRPr="008F332C" w:rsidRDefault="00D814EB" w:rsidP="00D814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EB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814EB" w:rsidRP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4EB">
              <w:rPr>
                <w:rFonts w:ascii="Times New Roman" w:hAnsi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855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814EB" w:rsidRPr="0089629D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числительные,</w:t>
            </w:r>
            <w:r w:rsidRPr="004D12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согласование их с существ</w:t>
            </w:r>
            <w:r w:rsidRPr="004D122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1220">
              <w:rPr>
                <w:rFonts w:ascii="Times New Roman" w:hAnsi="Times New Roman"/>
                <w:sz w:val="24"/>
                <w:szCs w:val="24"/>
                <w:lang w:eastAsia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3744">
              <w:rPr>
                <w:rFonts w:ascii="Times New Roman" w:hAnsi="Times New Roman"/>
                <w:sz w:val="24"/>
                <w:szCs w:val="24"/>
              </w:rPr>
              <w:t xml:space="preserve"> Стр.159-161, упр.190-192.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Словосочетания с числ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тельными.</w:t>
            </w:r>
            <w:r w:rsidR="00183744">
              <w:rPr>
                <w:rFonts w:ascii="Times New Roman" w:hAnsi="Times New Roman"/>
                <w:sz w:val="24"/>
                <w:szCs w:val="24"/>
              </w:rPr>
              <w:t xml:space="preserve"> Стр.161-163, упр.193-195.</w:t>
            </w:r>
          </w:p>
        </w:tc>
        <w:tc>
          <w:tcPr>
            <w:tcW w:w="3409" w:type="dxa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EB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5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814EB" w:rsidRPr="0089629D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Словосочетания с числител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EB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103.</w:t>
            </w:r>
          </w:p>
          <w:p w:rsid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814EB" w:rsidRPr="0089629D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 до 20 и30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0" w:type="dxa"/>
            <w:gridSpan w:val="2"/>
            <w:vMerge w:val="restart"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склонения числительных, обозначающих целые числа. Предупреждение и исправление орфографических и 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ошибок.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Стр.163-165, упр.196-198; стр.165-168, упр.199-201.</w:t>
            </w:r>
          </w:p>
        </w:tc>
        <w:tc>
          <w:tcPr>
            <w:tcW w:w="3409" w:type="dxa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EB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D814EB" w:rsidRDefault="00D814EB" w:rsidP="00D814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104.</w:t>
            </w:r>
            <w:r w:rsidR="00183744" w:rsidRPr="0018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55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814EB" w:rsidRPr="009C4823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D814EB" w:rsidRPr="0089629D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50 до 80; от500 до 900.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D814EB" w:rsidRDefault="00D814EB" w:rsidP="00D8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44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183744" w:rsidRDefault="00183744" w:rsidP="001837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106.107.</w:t>
            </w:r>
          </w:p>
        </w:tc>
        <w:tc>
          <w:tcPr>
            <w:tcW w:w="855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89629D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числительных с мягким знаком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 конце и в середине слова.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 употребления мягкого знака на конце и в середине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лительных. Предупреждение и исправление орфографических и речевых ошибок.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Стр.168-169, упр.168-204.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44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183744" w:rsidRPr="00183744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108.</w:t>
            </w:r>
            <w:r w:rsidRPr="00A87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55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89629D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90, 200, 300, 400.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4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90, 200, 300, 400</w:t>
            </w:r>
            <w:r w:rsidR="00FB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Стр.170-172, упр.205-207.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44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183744" w:rsidRDefault="00183744" w:rsidP="0018374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</w:t>
            </w:r>
          </w:p>
        </w:tc>
        <w:tc>
          <w:tcPr>
            <w:tcW w:w="855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487845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/Р Деловое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DE45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DE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оверенность</w:t>
            </w:r>
            <w:proofErr w:type="spellEnd"/>
            <w:r w:rsidRPr="00DE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13EF2" w:rsidRPr="0051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51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оверенность</w:t>
            </w:r>
            <w:proofErr w:type="spellEnd"/>
            <w:r w:rsidRPr="00513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оформления доверенн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сти. Содержание доверенности. Составление текста по образцу.</w:t>
            </w:r>
            <w:r w:rsidR="00FB2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Стр.173, упр.210.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44" w:rsidRPr="008F332C" w:rsidTr="00195B6E">
        <w:trPr>
          <w:trHeight w:val="70"/>
        </w:trPr>
        <w:tc>
          <w:tcPr>
            <w:tcW w:w="706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55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89629D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Числительное. Закрепление знаний.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«Числительное».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Стр.172-173, упр.208-209. </w:t>
            </w:r>
            <w:r w:rsidRPr="006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 и задания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Стр.174-175, з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B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 1-6</w:t>
            </w:r>
            <w:r w:rsidR="00AA3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44" w:rsidRPr="008F332C" w:rsidTr="00195B6E">
        <w:trPr>
          <w:trHeight w:val="539"/>
        </w:trPr>
        <w:tc>
          <w:tcPr>
            <w:tcW w:w="706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112.</w:t>
            </w:r>
          </w:p>
          <w:p w:rsidR="00183744" w:rsidRDefault="00183744" w:rsidP="001837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513EF2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EF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</w:t>
            </w:r>
            <w:r w:rsidR="00513EF2" w:rsidRPr="00513E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13EF2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="00513E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13EF2">
              <w:rPr>
                <w:rFonts w:ascii="Times New Roman" w:hAnsi="Times New Roman"/>
                <w:b/>
                <w:sz w:val="24"/>
                <w:szCs w:val="24"/>
              </w:rPr>
              <w:t>Числительное</w:t>
            </w:r>
            <w:r w:rsidR="00513E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13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20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5E562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5E5620">
              <w:rPr>
                <w:rFonts w:ascii="Times New Roman" w:hAnsi="Times New Roman"/>
                <w:sz w:val="24"/>
                <w:szCs w:val="24"/>
              </w:rPr>
              <w:t xml:space="preserve"> орфографические нормы в письменной речи.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Pr="008F332C" w:rsidRDefault="00183744" w:rsidP="001837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744" w:rsidRPr="008F332C" w:rsidTr="00195B6E">
        <w:trPr>
          <w:trHeight w:val="283"/>
        </w:trPr>
        <w:tc>
          <w:tcPr>
            <w:tcW w:w="706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55" w:type="dxa"/>
            <w:shd w:val="clear" w:color="auto" w:fill="auto"/>
          </w:tcPr>
          <w:p w:rsidR="00183744" w:rsidRPr="00A87687" w:rsidRDefault="00183744" w:rsidP="001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183744" w:rsidRPr="009C4823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83744" w:rsidRPr="00DE45FF" w:rsidRDefault="00183744" w:rsidP="00183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9D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 и их корректировка.</w:t>
            </w:r>
          </w:p>
        </w:tc>
        <w:tc>
          <w:tcPr>
            <w:tcW w:w="3409" w:type="dxa"/>
            <w:vMerge/>
            <w:shd w:val="clear" w:color="auto" w:fill="auto"/>
          </w:tcPr>
          <w:p w:rsidR="00183744" w:rsidRPr="008F332C" w:rsidRDefault="00183744" w:rsidP="001837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744" w:rsidRPr="008F332C" w:rsidTr="00195B6E">
        <w:trPr>
          <w:trHeight w:val="15"/>
        </w:trPr>
        <w:tc>
          <w:tcPr>
            <w:tcW w:w="16268" w:type="dxa"/>
            <w:gridSpan w:val="7"/>
            <w:shd w:val="clear" w:color="auto" w:fill="auto"/>
          </w:tcPr>
          <w:p w:rsidR="00183744" w:rsidRDefault="00183744" w:rsidP="001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EA1">
              <w:rPr>
                <w:rFonts w:ascii="Times New Roman" w:hAnsi="Times New Roman"/>
                <w:b/>
                <w:sz w:val="24"/>
                <w:szCs w:val="24"/>
              </w:rPr>
              <w:t>Предложени</w:t>
            </w:r>
            <w:r w:rsidR="00DB3F61">
              <w:rPr>
                <w:rFonts w:ascii="Times New Roman" w:hAnsi="Times New Roman"/>
                <w:b/>
                <w:sz w:val="24"/>
                <w:szCs w:val="24"/>
              </w:rPr>
              <w:t>е. Текст.</w:t>
            </w:r>
            <w:r w:rsidRPr="007D4E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часов </w:t>
            </w:r>
            <w:r w:rsidRPr="007D4EA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513EF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7D4E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простых 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предложений.</w:t>
            </w:r>
          </w:p>
        </w:tc>
        <w:tc>
          <w:tcPr>
            <w:tcW w:w="7003" w:type="dxa"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и сложное предложение. Подлежащее и сказуемое в простом и сложном предложении.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Стр.177-179, упр.211-213.</w:t>
            </w:r>
          </w:p>
        </w:tc>
        <w:tc>
          <w:tcPr>
            <w:tcW w:w="3416" w:type="dxa"/>
            <w:gridSpan w:val="2"/>
            <w:vMerge w:val="restart"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Распознавать нарушения норм сочетания слов в составе сл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восочетания.</w:t>
            </w:r>
          </w:p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жений и способы их передачи в устной и письменной речи.</w:t>
            </w:r>
          </w:p>
          <w:p w:rsidR="00962F90" w:rsidRPr="003165D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виды второст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пенных членов и способы их выражения. Осознавать (п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нимать) условия однородности членов предложения. Осозн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вать и правильно интонир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вать предложения с разными типами сочетаний однородных членов (однородные члены с бессоюзным и союзным с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единением, повторяющимся союзом, с обобщающим сл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вом). Анализировать и хара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теризовать предложения с 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нородными членами предл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простых и сложных предложениях.</w:t>
            </w:r>
          </w:p>
        </w:tc>
        <w:tc>
          <w:tcPr>
            <w:tcW w:w="7003" w:type="dxa"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Главные и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члены предложений в качестве однородных. Знаки препинания при однородных членах и между частями сложного предложения. Стр.179-180, упр.214-215.</w:t>
            </w: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DB3F61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</w:t>
            </w:r>
            <w:r w:rsidRPr="00DB3F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3" w:type="dxa"/>
            <w:vMerge w:val="restart"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Предложения с </w:t>
            </w:r>
            <w:proofErr w:type="spellStart"/>
            <w:r w:rsidRPr="006D1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союзами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чтобы, потому что,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гда</w:t>
            </w:r>
            <w:proofErr w:type="gramStart"/>
            <w:r w:rsidRPr="006D1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395486">
              <w:rPr>
                <w:rFonts w:ascii="Times New Roman" w:hAnsi="Times New Roman" w:cs="Times New Roman"/>
                <w:sz w:val="24"/>
                <w:szCs w:val="24"/>
              </w:rPr>
              <w:t xml:space="preserve"> связи частей сложного предложения. Конструир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вания сложных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тр.181-183, упр.216-218.</w:t>
            </w:r>
          </w:p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Стр.183-185, упр.219-221.</w:t>
            </w:r>
          </w:p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Стр.186-224, упр.222-224.</w:t>
            </w:r>
          </w:p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Стр.189-191, упр.225-227.</w:t>
            </w: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</w:t>
            </w:r>
            <w:r w:rsidRPr="00DB3F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3" w:type="dxa"/>
            <w:vMerge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</w:t>
            </w:r>
            <w:r w:rsidRPr="00DB3F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потому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3" w:type="dxa"/>
            <w:vMerge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F90">
              <w:rPr>
                <w:rFonts w:ascii="Times New Roman" w:hAnsi="Times New Roman"/>
                <w:b/>
                <w:sz w:val="24"/>
                <w:szCs w:val="24"/>
              </w:rPr>
              <w:t>123.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hAnsi="Times New Roman"/>
                <w:b/>
                <w:sz w:val="24"/>
                <w:szCs w:val="24"/>
              </w:rPr>
              <w:t>124.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DB3F61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когда.</w:t>
            </w:r>
          </w:p>
        </w:tc>
        <w:tc>
          <w:tcPr>
            <w:tcW w:w="7003" w:type="dxa"/>
            <w:vMerge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F90">
              <w:rPr>
                <w:rFonts w:ascii="Times New Roman" w:hAnsi="Times New Roman"/>
                <w:b/>
                <w:sz w:val="24"/>
                <w:szCs w:val="24"/>
              </w:rPr>
              <w:t>125.</w:t>
            </w:r>
          </w:p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знаний.</w:t>
            </w:r>
          </w:p>
        </w:tc>
        <w:tc>
          <w:tcPr>
            <w:tcW w:w="7003" w:type="dxa"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«Сложные предложения».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Стр.194-195, упр.231-233. </w:t>
            </w:r>
            <w:r w:rsidRPr="00606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 и задания.  Стр.196, задания 1-6.</w:t>
            </w: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8F332C" w:rsidTr="00195B6E">
        <w:trPr>
          <w:trHeight w:val="222"/>
        </w:trPr>
        <w:tc>
          <w:tcPr>
            <w:tcW w:w="706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90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962F90" w:rsidRPr="00962F90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7E739E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/Р Деловое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DE45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записка</w:t>
            </w:r>
            <w:r w:rsidRPr="00DE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3" w:type="dxa"/>
            <w:shd w:val="clear" w:color="auto" w:fill="auto"/>
          </w:tcPr>
          <w:p w:rsidR="00962F90" w:rsidRPr="003B4081" w:rsidRDefault="00962F90" w:rsidP="0096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деловой стиль. Деловые бумаги. Объяснительная записка, её структура и содержание. </w:t>
            </w:r>
            <w:r w:rsidRPr="00DF10EB">
              <w:rPr>
                <w:rFonts w:ascii="Times New Roman" w:hAnsi="Times New Roman" w:cs="Times New Roman"/>
                <w:sz w:val="24"/>
                <w:szCs w:val="24"/>
              </w:rPr>
              <w:t>Написание объяснительной записки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Стр.193, упр.230</w:t>
            </w:r>
          </w:p>
        </w:tc>
        <w:tc>
          <w:tcPr>
            <w:tcW w:w="3416" w:type="dxa"/>
            <w:gridSpan w:val="2"/>
            <w:vMerge/>
            <w:shd w:val="clear" w:color="auto" w:fill="auto"/>
          </w:tcPr>
          <w:p w:rsidR="00962F90" w:rsidRPr="00395486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9C4823" w:rsidTr="00195B6E">
        <w:trPr>
          <w:trHeight w:val="260"/>
        </w:trPr>
        <w:tc>
          <w:tcPr>
            <w:tcW w:w="1626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51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C3761" w:rsidRPr="009C4823" w:rsidTr="00195B6E">
        <w:trPr>
          <w:trHeight w:val="185"/>
        </w:trPr>
        <w:tc>
          <w:tcPr>
            <w:tcW w:w="706" w:type="dxa"/>
            <w:shd w:val="clear" w:color="auto" w:fill="auto"/>
          </w:tcPr>
          <w:p w:rsidR="007C3761" w:rsidRDefault="007C3761" w:rsidP="00962F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127.</w:t>
            </w:r>
          </w:p>
        </w:tc>
        <w:tc>
          <w:tcPr>
            <w:tcW w:w="855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7C3761" w:rsidRPr="00BB64CD" w:rsidRDefault="007C3761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70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«Состав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ва», «Части речи», «Предложение»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Стр.197-206, упр.234-247.</w:t>
            </w:r>
          </w:p>
          <w:p w:rsidR="007C3761" w:rsidRPr="005E5620" w:rsidRDefault="007C3761" w:rsidP="0096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тонировать сложные предл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жения с разными смысловыми отношениями между их ча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D8F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r w:rsidR="000C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1F6" w:rsidRDefault="000C51F6" w:rsidP="00962F9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95486">
              <w:rPr>
                <w:rFonts w:ascii="Times New Roman" w:hAnsi="Times New Roman" w:cs="Times New Roman"/>
                <w:sz w:val="24"/>
                <w:szCs w:val="24"/>
              </w:rPr>
              <w:t>Воспроизвести приобретенные навыки в определенных видах деятельности.</w:t>
            </w:r>
            <w:r w:rsidRPr="008366F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знаки </w:t>
            </w:r>
            <w:proofErr w:type="spellStart"/>
            <w:r w:rsidRPr="008366FE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Start"/>
            <w:r w:rsidRPr="0083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4C2">
              <w:rPr>
                <w:rFonts w:ascii="Times New Roman" w:hAnsi="Times New Roman" w:cs="Times New Roman"/>
              </w:rPr>
              <w:t>Р</w:t>
            </w:r>
            <w:proofErr w:type="gramEnd"/>
            <w:r w:rsidRPr="001274C2">
              <w:rPr>
                <w:rFonts w:ascii="Times New Roman" w:hAnsi="Times New Roman" w:cs="Times New Roman"/>
              </w:rPr>
              <w:t>асставлять</w:t>
            </w:r>
            <w:proofErr w:type="spellEnd"/>
            <w:r w:rsidRPr="001274C2">
              <w:rPr>
                <w:rFonts w:ascii="Times New Roman" w:hAnsi="Times New Roman" w:cs="Times New Roman"/>
              </w:rPr>
              <w:t xml:space="preserve"> знаки препинания в простом о</w:t>
            </w:r>
            <w:r w:rsidRPr="001274C2">
              <w:rPr>
                <w:rFonts w:ascii="Times New Roman" w:hAnsi="Times New Roman" w:cs="Times New Roman"/>
              </w:rPr>
              <w:t>с</w:t>
            </w:r>
            <w:r w:rsidRPr="001274C2">
              <w:rPr>
                <w:rFonts w:ascii="Times New Roman" w:hAnsi="Times New Roman" w:cs="Times New Roman"/>
              </w:rPr>
              <w:t>ложненном   и сложном   пре</w:t>
            </w:r>
            <w:r w:rsidRPr="001274C2">
              <w:rPr>
                <w:rFonts w:ascii="Times New Roman" w:hAnsi="Times New Roman" w:cs="Times New Roman"/>
              </w:rPr>
              <w:t>д</w:t>
            </w:r>
            <w:r w:rsidRPr="001274C2">
              <w:rPr>
                <w:rFonts w:ascii="Times New Roman" w:hAnsi="Times New Roman" w:cs="Times New Roman"/>
              </w:rPr>
              <w:t>ложениях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3761" w:rsidRPr="00C8009B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текст под диктов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ку и выполнять грамматическое задание к нему.</w:t>
            </w:r>
          </w:p>
          <w:p w:rsidR="007C3761" w:rsidRPr="000C51F6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работу над оши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ками, допущенными в кон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трольном диктанте и грамм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t>ти</w:t>
            </w:r>
            <w:r w:rsidRPr="00C800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ческом задании к нему.</w:t>
            </w:r>
          </w:p>
        </w:tc>
      </w:tr>
      <w:tr w:rsidR="007C3761" w:rsidRPr="009C4823" w:rsidTr="00195B6E">
        <w:trPr>
          <w:trHeight w:val="185"/>
        </w:trPr>
        <w:tc>
          <w:tcPr>
            <w:tcW w:w="706" w:type="dxa"/>
            <w:shd w:val="clear" w:color="auto" w:fill="auto"/>
          </w:tcPr>
          <w:p w:rsidR="007C3761" w:rsidRDefault="007C3761" w:rsidP="00962F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128.</w:t>
            </w:r>
          </w:p>
        </w:tc>
        <w:tc>
          <w:tcPr>
            <w:tcW w:w="855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7C3761" w:rsidRPr="00BB64CD" w:rsidRDefault="007C3761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речи, имеющие общий корень.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7C3761" w:rsidRPr="005E5620" w:rsidRDefault="007C3761" w:rsidP="0096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61" w:rsidRPr="009C4823" w:rsidTr="00195B6E">
        <w:trPr>
          <w:trHeight w:val="185"/>
        </w:trPr>
        <w:tc>
          <w:tcPr>
            <w:tcW w:w="706" w:type="dxa"/>
            <w:shd w:val="clear" w:color="auto" w:fill="auto"/>
          </w:tcPr>
          <w:p w:rsidR="007C3761" w:rsidRDefault="007C3761" w:rsidP="00962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129.</w:t>
            </w:r>
          </w:p>
          <w:p w:rsidR="00591563" w:rsidRDefault="00591563" w:rsidP="00962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130.</w:t>
            </w:r>
          </w:p>
        </w:tc>
        <w:tc>
          <w:tcPr>
            <w:tcW w:w="855" w:type="dxa"/>
            <w:shd w:val="clear" w:color="auto" w:fill="auto"/>
          </w:tcPr>
          <w:p w:rsidR="007C3761" w:rsidRPr="009E3177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7C3761" w:rsidRPr="00BB64CD" w:rsidRDefault="007C3761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Словосочетания, состоящие из разных частей речи.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7C3761" w:rsidRPr="005E5620" w:rsidRDefault="007C3761" w:rsidP="0096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61" w:rsidRPr="009C4823" w:rsidTr="00195B6E">
        <w:trPr>
          <w:trHeight w:val="185"/>
        </w:trPr>
        <w:tc>
          <w:tcPr>
            <w:tcW w:w="706" w:type="dxa"/>
            <w:shd w:val="clear" w:color="auto" w:fill="auto"/>
          </w:tcPr>
          <w:p w:rsidR="007C3761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91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1563" w:rsidRDefault="00591563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</w:t>
            </w:r>
          </w:p>
          <w:p w:rsidR="00591563" w:rsidRPr="00A124C4" w:rsidRDefault="00591563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133.</w:t>
            </w:r>
          </w:p>
        </w:tc>
        <w:tc>
          <w:tcPr>
            <w:tcW w:w="855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7C3761" w:rsidRPr="009C4823" w:rsidRDefault="007C3761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7C3761" w:rsidRDefault="007C3761" w:rsidP="0096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и сложные предл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7010" w:type="dxa"/>
            <w:gridSpan w:val="2"/>
            <w:vMerge/>
            <w:shd w:val="clear" w:color="auto" w:fill="auto"/>
          </w:tcPr>
          <w:p w:rsidR="007C3761" w:rsidRPr="005E5620" w:rsidRDefault="007C3761" w:rsidP="0096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3761" w:rsidRPr="00EF6D8F" w:rsidRDefault="007C3761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9C4823" w:rsidTr="00195B6E">
        <w:trPr>
          <w:trHeight w:val="570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91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49693D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08E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2F90" w:rsidRPr="0049693D" w:rsidRDefault="00962F90" w:rsidP="00962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620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5E562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5E5620">
              <w:rPr>
                <w:rFonts w:ascii="Times New Roman" w:hAnsi="Times New Roman"/>
                <w:sz w:val="24"/>
                <w:szCs w:val="24"/>
              </w:rPr>
              <w:t xml:space="preserve"> орфографические нормы в письменной речи.</w:t>
            </w:r>
          </w:p>
        </w:tc>
        <w:tc>
          <w:tcPr>
            <w:tcW w:w="34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962F90" w:rsidRPr="00EF6D8F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9C4823" w:rsidTr="00195B6E">
        <w:trPr>
          <w:trHeight w:val="254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915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49693D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B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2F90" w:rsidRPr="002F5C69" w:rsidRDefault="00962F90" w:rsidP="00962F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962F90" w:rsidRPr="00EF6D8F" w:rsidRDefault="00962F90" w:rsidP="0096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90" w:rsidRPr="009C4823" w:rsidTr="00195B6E">
        <w:trPr>
          <w:trHeight w:val="245"/>
        </w:trPr>
        <w:tc>
          <w:tcPr>
            <w:tcW w:w="706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915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1563" w:rsidRDefault="00591563" w:rsidP="00962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62F90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962F90" w:rsidRPr="00BB0289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auto"/>
          </w:tcPr>
          <w:p w:rsidR="00962F90" w:rsidRPr="009C4823" w:rsidRDefault="00962F90" w:rsidP="00962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48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0"/>
        <w:gridCol w:w="3827"/>
        <w:gridCol w:w="6943"/>
      </w:tblGrid>
      <w:tr w:rsidR="00380CB4" w:rsidTr="00FC1BFF">
        <w:tc>
          <w:tcPr>
            <w:tcW w:w="4110" w:type="dxa"/>
          </w:tcPr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591563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                           ФИО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80CB4" w:rsidRDefault="00591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0C6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202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8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380CB4" w:rsidRDefault="00380CB4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УВР 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       </w:t>
            </w:r>
            <w:r w:rsidR="005915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                              ФИО</w:t>
            </w:r>
          </w:p>
          <w:p w:rsidR="00591563" w:rsidRDefault="00591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CB4" w:rsidRDefault="00591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AD2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20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38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hideMark/>
          </w:tcPr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СОГЛАСОВАНО: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Протокол заседания методического совета</w:t>
            </w:r>
          </w:p>
          <w:p w:rsidR="00380CB4" w:rsidRDefault="00591563" w:rsidP="00591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</w:p>
          <w:p w:rsidR="00380CB4" w:rsidRDefault="000C6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 </w:t>
            </w:r>
            <w:r w:rsidR="0059156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AD2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20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38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BE08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8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91563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Председатель методического совета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_____________    </w:t>
            </w:r>
            <w:r w:rsidR="005915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</w:t>
            </w:r>
          </w:p>
          <w:p w:rsidR="00380CB4" w:rsidRDefault="00380C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подпись руководителя МС             ФИО          </w:t>
            </w:r>
          </w:p>
        </w:tc>
      </w:tr>
    </w:tbl>
    <w:p w:rsidR="003A1187" w:rsidRDefault="003A1187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7F44EA" w:rsidRDefault="007F44EA" w:rsidP="00AD2535">
      <w:pPr>
        <w:rPr>
          <w:rFonts w:ascii="Times New Roman" w:hAnsi="Times New Roman"/>
          <w:b/>
          <w:sz w:val="160"/>
          <w:szCs w:val="160"/>
        </w:rPr>
      </w:pPr>
    </w:p>
    <w:p w:rsidR="002567F7" w:rsidRDefault="002567F7" w:rsidP="00AD2535">
      <w:pPr>
        <w:rPr>
          <w:rFonts w:ascii="Times New Roman" w:hAnsi="Times New Roman"/>
          <w:b/>
          <w:sz w:val="160"/>
          <w:szCs w:val="160"/>
        </w:rPr>
      </w:pPr>
    </w:p>
    <w:p w:rsidR="002567F7" w:rsidRDefault="002567F7" w:rsidP="007E42EB">
      <w:pPr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lastRenderedPageBreak/>
        <w:t>Приложение</w:t>
      </w:r>
    </w:p>
    <w:p w:rsidR="002567F7" w:rsidRDefault="002567F7" w:rsidP="007E42EB">
      <w:pPr>
        <w:jc w:val="center"/>
        <w:rPr>
          <w:rFonts w:ascii="Times New Roman" w:hAnsi="Times New Roman"/>
          <w:b/>
          <w:sz w:val="144"/>
          <w:szCs w:val="144"/>
        </w:rPr>
      </w:pPr>
    </w:p>
    <w:p w:rsidR="002567F7" w:rsidRDefault="002567F7" w:rsidP="007E42EB">
      <w:pPr>
        <w:jc w:val="center"/>
        <w:rPr>
          <w:rFonts w:ascii="Times New Roman" w:hAnsi="Times New Roman"/>
          <w:b/>
          <w:sz w:val="144"/>
          <w:szCs w:val="144"/>
        </w:rPr>
      </w:pPr>
    </w:p>
    <w:p w:rsidR="00397355" w:rsidRPr="007E42EB" w:rsidRDefault="009D7764" w:rsidP="007E42EB">
      <w:pPr>
        <w:jc w:val="center"/>
        <w:rPr>
          <w:rFonts w:ascii="Times New Roman" w:hAnsi="Times New Roman"/>
          <w:b/>
          <w:sz w:val="160"/>
          <w:szCs w:val="160"/>
        </w:rPr>
      </w:pPr>
      <w:r w:rsidRPr="009D7764">
        <w:rPr>
          <w:rFonts w:ascii="Times New Roman" w:hAnsi="Times New Roman"/>
          <w:b/>
          <w:sz w:val="144"/>
          <w:szCs w:val="144"/>
        </w:rPr>
        <w:t>Контрольные</w:t>
      </w:r>
    </w:p>
    <w:p w:rsidR="00B81918" w:rsidRPr="009D7764" w:rsidRDefault="009D7764" w:rsidP="00397355">
      <w:pPr>
        <w:jc w:val="center"/>
        <w:rPr>
          <w:rFonts w:ascii="Times New Roman" w:hAnsi="Times New Roman"/>
          <w:b/>
          <w:sz w:val="144"/>
          <w:szCs w:val="144"/>
        </w:rPr>
      </w:pPr>
      <w:r w:rsidRPr="009D7764">
        <w:rPr>
          <w:rFonts w:ascii="Times New Roman" w:hAnsi="Times New Roman"/>
          <w:b/>
          <w:sz w:val="144"/>
          <w:szCs w:val="144"/>
        </w:rPr>
        <w:t>диктанты</w:t>
      </w:r>
    </w:p>
    <w:p w:rsidR="00B81918" w:rsidRDefault="00B81918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B81918" w:rsidRDefault="00B81918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DB32D2" w:rsidRDefault="00DB32D2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DB32D2" w:rsidRDefault="00DB32D2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DB32D2" w:rsidRDefault="00DB32D2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0C51F6" w:rsidRDefault="000C51F6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0C51F6" w:rsidRDefault="000C51F6" w:rsidP="003A1187">
      <w:pPr>
        <w:jc w:val="both"/>
        <w:rPr>
          <w:rFonts w:ascii="Times New Roman" w:hAnsi="Times New Roman"/>
          <w:b/>
          <w:sz w:val="24"/>
          <w:szCs w:val="24"/>
        </w:rPr>
      </w:pPr>
    </w:p>
    <w:p w:rsidR="00D37507" w:rsidRDefault="00D37507" w:rsidP="00513EF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37507" w:rsidRDefault="00D37507" w:rsidP="00D37507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37507" w:rsidRDefault="001368EE" w:rsidP="001368EE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«Состав слова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Текст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68EE" w:rsidRPr="00240175" w:rsidRDefault="00240175" w:rsidP="0024017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Ранняя осень</w:t>
      </w:r>
    </w:p>
    <w:p w:rsidR="001368EE" w:rsidRDefault="001368EE" w:rsidP="001368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Почему осень называют золотой? Чем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этот дорогой металл?</w:t>
      </w:r>
    </w:p>
    <w:p w:rsidR="001368EE" w:rsidRDefault="001368EE" w:rsidP="001368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Друзья, посмотрите на сентябрьский лес. Что за обилие красок! А какой цвет встречается чаще других? Конечно, желтый. </w:t>
      </w:r>
      <w:bookmarkStart w:id="1" w:name="_Hlk82026036"/>
      <w:r>
        <w:rPr>
          <w:rFonts w:ascii="Times New Roman" w:hAnsi="Times New Roman" w:cs="Times New Roman"/>
          <w:sz w:val="28"/>
          <w:szCs w:val="28"/>
          <w:lang w:eastAsia="ru-RU"/>
        </w:rPr>
        <w:t>Словно золотом покрылись листья кленов, березок и лип.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Рыжеет вокруг трава.</w:t>
      </w:r>
    </w:p>
    <w:p w:rsidR="001368EE" w:rsidRDefault="001368EE" w:rsidP="001368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Осень – пор уборки урожая на полях, в огородах и садах. Тысячи центнеров зол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тистого зерна везут машины на элеватор. Тонны овощей, фруктов выращивают на приусадебных участках жители страны. Как щедра наша земля! Какой богатый 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сяц сентябрь! Недаром это время называют золотой осенью.</w:t>
      </w:r>
    </w:p>
    <w:p w:rsidR="001368EE" w:rsidRDefault="001368EE" w:rsidP="001368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8EE" w:rsidRDefault="001368EE" w:rsidP="001368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Hlk82026461"/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1368EE" w:rsidRDefault="001368EE" w:rsidP="000D7B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Разобрать предложение по членам. Определить части речи.</w:t>
      </w:r>
    </w:p>
    <w:bookmarkEnd w:id="2"/>
    <w:p w:rsidR="00686768" w:rsidRDefault="001368EE" w:rsidP="001368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68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золотом покрылись листья кленов, березок и лип.</w:t>
      </w:r>
    </w:p>
    <w:p w:rsidR="001368EE" w:rsidRPr="00240175" w:rsidRDefault="00240175" w:rsidP="000D7BA0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01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Разобрать 2 слова по составу: </w:t>
      </w:r>
      <w:proofErr w:type="gramStart"/>
      <w:r w:rsidRPr="0024017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сентябрьский</w:t>
      </w:r>
      <w:proofErr w:type="gramEnd"/>
      <w:r w:rsidRPr="0024017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 березок</w:t>
      </w:r>
      <w:r w:rsidRPr="0024017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86768" w:rsidRDefault="00686768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24017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82026646"/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уществительное»</w:t>
      </w:r>
    </w:p>
    <w:bookmarkEnd w:id="3"/>
    <w:p w:rsidR="00240175" w:rsidRDefault="00240175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Лесная столовая</w:t>
      </w:r>
    </w:p>
    <w:p w:rsidR="00240175" w:rsidRDefault="00240175" w:rsidP="002401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Тихим выдалось морозное утро. Из ельника вылетел рябчик и расположился на пеньке, подставил спину солнцу. </w:t>
      </w:r>
      <w:bookmarkStart w:id="4" w:name="_Hlk82026517"/>
      <w:r>
        <w:rPr>
          <w:rStyle w:val="c0"/>
          <w:color w:val="000000"/>
          <w:sz w:val="28"/>
          <w:szCs w:val="28"/>
        </w:rPr>
        <w:t>На высокой елке пристроилась стайка свиристелей, снегирь замер на березе.</w:t>
      </w:r>
    </w:p>
    <w:bookmarkEnd w:id="4"/>
    <w:p w:rsidR="00240175" w:rsidRDefault="00240175" w:rsidP="002401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Позаботились люди о лесных обитателях. Для оленей и косуль они набили в кормушки сена, а для зайцев подрубили несколько осинок и веники развесили. Для белок школьники банки на деревьях пристроили с орехами, желудями. А специал</w:t>
      </w:r>
      <w:r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но для синиц повесили на ветке кусочки сала. Многие птицы и звери сюда спешат, и ц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лый день в лесной столовой стоит шум. Только под вечер пустеет столовая. </w:t>
      </w:r>
    </w:p>
    <w:p w:rsidR="00240175" w:rsidRPr="00240175" w:rsidRDefault="00240175" w:rsidP="0024017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40175" w:rsidRDefault="00240175" w:rsidP="002401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Hlk82027026"/>
      <w:bookmarkStart w:id="6" w:name="_Hlk82028011"/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bookmarkEnd w:id="5"/>
    <w:p w:rsidR="00686768" w:rsidRPr="00240175" w:rsidRDefault="00240175" w:rsidP="000D7B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Определить падеж </w:t>
      </w:r>
      <w:bookmarkEnd w:id="6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имен существительных: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лесов, на ветке, березе.</w:t>
      </w:r>
    </w:p>
    <w:p w:rsidR="00240175" w:rsidRPr="00240175" w:rsidRDefault="00240175" w:rsidP="000D7B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Определить склонение имен существительных: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утро, оленей, в столовой.</w:t>
      </w:r>
    </w:p>
    <w:p w:rsidR="00686768" w:rsidRDefault="00686768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E8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175" w:rsidRDefault="00240175" w:rsidP="0024017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82027209"/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35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рилага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тельное»</w:t>
      </w:r>
    </w:p>
    <w:bookmarkEnd w:id="7"/>
    <w:p w:rsidR="00135570" w:rsidRDefault="00135570" w:rsidP="0024017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Стеклянные лягушки</w:t>
      </w:r>
    </w:p>
    <w:p w:rsidR="00135570" w:rsidRPr="00135570" w:rsidRDefault="00135570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Скололи лёд со дна одного пруда и раскопали под ним ил. В иле лежал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лягуш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ки 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ц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лыми куч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 Они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забра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лись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сюда на з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му.</w:t>
      </w:r>
    </w:p>
    <w:p w:rsidR="00135570" w:rsidRPr="00135570" w:rsidRDefault="00135570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Когда их вытащили, они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были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совсем точно стеклянные. Тело их стало хрупким. </w:t>
      </w:r>
      <w:bookmarkStart w:id="8" w:name="_Hlk82027074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То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кие ножки ломались от самого слабого </w:t>
      </w:r>
      <w:proofErr w:type="spellStart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удара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bookmarkEnd w:id="8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ри</w:t>
      </w:r>
      <w:proofErr w:type="spellEnd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этом раздавался лёгкий звонкий треск.</w:t>
      </w:r>
    </w:p>
    <w:p w:rsidR="00135570" w:rsidRPr="00135570" w:rsidRDefault="00135570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Взяли несколько лягушек к себе домой. Они осторожно отогрели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тёплой комнате. Лягушата понемножку ожили и стали прыгать по полу.</w:t>
      </w:r>
    </w:p>
    <w:p w:rsidR="00135570" w:rsidRPr="00135570" w:rsidRDefault="00135570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Поэтому, когда солнце весной растопит лёд в пруд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согреет воду, лягушки просну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>ся в ней живыми и здоровыми.</w:t>
      </w:r>
    </w:p>
    <w:p w:rsidR="00135570" w:rsidRDefault="00135570" w:rsidP="001355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135570" w:rsidRDefault="00135570" w:rsidP="000D7B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Разобрать первое предложение по членам. Определить части речи.</w:t>
      </w:r>
    </w:p>
    <w:p w:rsidR="00135570" w:rsidRDefault="00135570" w:rsidP="0013557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Тонкие ножки ломались от самого слабого удара.</w:t>
      </w:r>
    </w:p>
    <w:p w:rsidR="00135570" w:rsidRDefault="00135570" w:rsidP="000D7BA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9" w:name="_Hlk82028124"/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тексте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найти и подчеркнуть </w:t>
      </w:r>
      <w:bookmarkEnd w:id="9"/>
      <w:r>
        <w:rPr>
          <w:rFonts w:ascii="Times New Roman" w:hAnsi="Times New Roman" w:cs="Times New Roman"/>
          <w:bCs/>
          <w:sz w:val="28"/>
          <w:szCs w:val="28"/>
          <w:lang w:eastAsia="ru-RU"/>
        </w:rPr>
        <w:t>имена прилагательные.</w:t>
      </w:r>
    </w:p>
    <w:p w:rsidR="00135570" w:rsidRDefault="00135570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51F6" w:rsidRDefault="000C51F6" w:rsidP="00135570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0" w:name="_Hlk82028151"/>
    </w:p>
    <w:p w:rsidR="00135570" w:rsidRDefault="00135570" w:rsidP="00135570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«Местоимение»</w:t>
      </w:r>
    </w:p>
    <w:bookmarkEnd w:id="10"/>
    <w:p w:rsidR="0078202A" w:rsidRDefault="0078202A" w:rsidP="00135570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Храбрый князь</w:t>
      </w:r>
    </w:p>
    <w:p w:rsidR="0078202A" w:rsidRDefault="0078202A" w:rsidP="0078202A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5570" w:rsidRDefault="0078202A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У подножия зеленого холма раскинулась деревня. На нем мы увидели статую из 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рого гранита. Фигура изображала могучего богатыря с мечом за поясом.</w:t>
      </w:r>
    </w:p>
    <w:p w:rsidR="0078202A" w:rsidRDefault="0078202A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Жители нам рассказали легенду.</w:t>
      </w:r>
    </w:p>
    <w:p w:rsidR="0078202A" w:rsidRDefault="0078202A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Когда-то здесь правил храбрый князь. Однажды к мирному селению подкрались вр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ги. В тяжелом бою дружина князя была разбита. Раненый князь добрался до вершины холма. Осталось спуститься, переплыть тихую реку – и он оказался бы в безопа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ности.</w:t>
      </w:r>
      <w:r w:rsidR="006D08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 князь обернулся, бросил взгляд на родную землю – и окаменел от горя. Подскакали враги, стали рубить неподвижн</w:t>
      </w:r>
      <w:r w:rsidR="006D08D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6D08D7">
        <w:rPr>
          <w:rFonts w:ascii="Times New Roman" w:hAnsi="Times New Roman" w:cs="Times New Roman"/>
          <w:bCs/>
          <w:sz w:val="28"/>
          <w:szCs w:val="28"/>
          <w:lang w:eastAsia="ru-RU"/>
        </w:rPr>
        <w:t>го князя саблями. Бесполезно. Острые сабли ломались о гранит.</w:t>
      </w:r>
    </w:p>
    <w:p w:rsidR="006D08D7" w:rsidRDefault="006D08D7" w:rsidP="0013557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D08D7" w:rsidRDefault="006D08D7" w:rsidP="006D08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Hlk82028715"/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6D08D7" w:rsidRDefault="006D08D7" w:rsidP="000D7B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части речи</w:t>
      </w:r>
      <w:r w:rsidR="00513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первого предложения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D08D7" w:rsidRPr="006D08D7" w:rsidRDefault="006D08D7" w:rsidP="000D7B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08D7"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падеж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число и лицо местоимений: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нам, о нем.</w:t>
      </w:r>
    </w:p>
    <w:p w:rsidR="006D08D7" w:rsidRDefault="006D08D7" w:rsidP="000D7B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тексте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найти и подчеркнуть местоимения.</w:t>
      </w:r>
    </w:p>
    <w:bookmarkEnd w:id="11"/>
    <w:p w:rsidR="006D08D7" w:rsidRDefault="006D08D7" w:rsidP="006D08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D08D7" w:rsidRDefault="006D08D7" w:rsidP="006D08D7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82028822"/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«Глагол»</w:t>
      </w:r>
    </w:p>
    <w:bookmarkEnd w:id="12"/>
    <w:p w:rsidR="006D08D7" w:rsidRDefault="006D08D7" w:rsidP="006D08D7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Помоги другу</w:t>
      </w:r>
    </w:p>
    <w:p w:rsidR="007819EA" w:rsidRDefault="006D08D7" w:rsidP="007819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мороз</w:t>
      </w:r>
      <w:proofErr w:type="gram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етель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заметает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дорожки.Ты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сидишь в тепле и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готовишьуроки.Вдруг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слышишь в стекло тоненький стук. За оконной рамой ты видишь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птичку</w:t>
      </w:r>
      <w:proofErr w:type="gram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иничка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дит по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снежку.Через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стекло на тебя смотрят глазки -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бусинки.Птица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просит о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пом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щи.Бедняжка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сильно голодает.</w:t>
      </w:r>
    </w:p>
    <w:p w:rsidR="007819EA" w:rsidRDefault="006D08D7" w:rsidP="007819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Кто поможет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синичкевыжить</w:t>
      </w:r>
      <w:proofErr w:type="spellEnd"/>
      <w:r w:rsidR="007819E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зимнюю пору?</w:t>
      </w:r>
    </w:p>
    <w:p w:rsidR="006D08D7" w:rsidRPr="006D08D7" w:rsidRDefault="006D08D7" w:rsidP="007819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Ты открываешь форточку, бросаешь горстку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зерна</w:t>
      </w:r>
      <w:proofErr w:type="gram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отом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отрезаешь сало и привяз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ваешь кусочки за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окном.Птичка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отплатиттебедобром.Втвоём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огороде не будет </w:t>
      </w:r>
      <w:proofErr w:type="spellStart"/>
      <w:r w:rsidRPr="006D08D7">
        <w:rPr>
          <w:rFonts w:ascii="Times New Roman" w:hAnsi="Times New Roman" w:cs="Times New Roman"/>
          <w:sz w:val="28"/>
          <w:szCs w:val="28"/>
          <w:lang w:eastAsia="ru-RU"/>
        </w:rPr>
        <w:t>вред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8D7">
        <w:rPr>
          <w:rFonts w:ascii="Times New Roman" w:hAnsi="Times New Roman" w:cs="Times New Roman"/>
          <w:sz w:val="28"/>
          <w:szCs w:val="28"/>
          <w:lang w:eastAsia="ru-RU"/>
        </w:rPr>
        <w:t>телей.Ты</w:t>
      </w:r>
      <w:proofErr w:type="spellEnd"/>
      <w:r w:rsidRPr="006D08D7">
        <w:rPr>
          <w:rFonts w:ascii="Times New Roman" w:hAnsi="Times New Roman" w:cs="Times New Roman"/>
          <w:sz w:val="28"/>
          <w:szCs w:val="28"/>
          <w:lang w:eastAsia="ru-RU"/>
        </w:rPr>
        <w:t xml:space="preserve"> встретишь весну с радостной песней птиц.</w:t>
      </w:r>
    </w:p>
    <w:p w:rsidR="006D08D7" w:rsidRDefault="006D08D7" w:rsidP="006D08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19EA" w:rsidRDefault="007819EA" w:rsidP="006D08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19EA" w:rsidRDefault="007819EA" w:rsidP="007819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7819EA" w:rsidRPr="007819EA" w:rsidRDefault="007819EA" w:rsidP="000D7B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Сидишь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proofErr w:type="gramEnd"/>
    </w:p>
    <w:p w:rsidR="007819EA" w:rsidRDefault="007819EA" w:rsidP="000D7B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55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тексте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найти и подчеркнуть глаголы неопределенной формы.</w:t>
      </w:r>
    </w:p>
    <w:p w:rsidR="007819EA" w:rsidRDefault="007819EA" w:rsidP="007819E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19EA" w:rsidRDefault="007819EA" w:rsidP="007819E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51F6" w:rsidRDefault="000C51F6" w:rsidP="007819E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19EA" w:rsidRDefault="007819EA" w:rsidP="007819E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«Наречие»</w:t>
      </w:r>
    </w:p>
    <w:p w:rsidR="007819EA" w:rsidRDefault="007819EA" w:rsidP="007819E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Черемуха </w:t>
      </w:r>
    </w:p>
    <w:p w:rsidR="007819EA" w:rsidRPr="007819EA" w:rsidRDefault="007819EA" w:rsidP="007819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Наступает долгожданная весна. 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На опушках лесов, по берегам ручьёв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рано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пускается и цветёт черёмуха.</w:t>
      </w:r>
    </w:p>
    <w:p w:rsidR="007819EA" w:rsidRPr="007819EA" w:rsidRDefault="007819EA" w:rsidP="007819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9EA">
        <w:rPr>
          <w:rFonts w:ascii="Times New Roman" w:hAnsi="Times New Roman" w:cs="Times New Roman"/>
          <w:sz w:val="28"/>
          <w:szCs w:val="28"/>
          <w:lang w:eastAsia="ru-RU"/>
        </w:rPr>
        <w:t>Это очень приятное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зелёное 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небольшое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деревцо. Любу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ешься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на цветущую чер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муху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сам невольно начинаешь улыбаться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 xml:space="preserve"> и радоваться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9EA" w:rsidRPr="007819EA" w:rsidRDefault="007819EA" w:rsidP="007819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9EA">
        <w:rPr>
          <w:rFonts w:ascii="Times New Roman" w:hAnsi="Times New Roman" w:cs="Times New Roman"/>
          <w:sz w:val="28"/>
          <w:szCs w:val="28"/>
          <w:lang w:eastAsia="ru-RU"/>
        </w:rPr>
        <w:t>Весною я всегда приглядываюсь к черёмухе. Если на ней раскрылись почки, весна вошла в полную силу. Когда комар в лесу появи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, на черемухе забелеют пышные кисти цветов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9EA" w:rsidRPr="007819EA" w:rsidRDefault="007819EA" w:rsidP="007819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Даже в самых глухих лесах можно увидеть черёмуху. </w:t>
      </w:r>
      <w:r w:rsidR="007E0C6B" w:rsidRPr="007819E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ебята лакомятся ягодами лесной черёмухи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 xml:space="preserve"> там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 xml:space="preserve"> где не </w:t>
      </w:r>
      <w:proofErr w:type="gramStart"/>
      <w:r w:rsidR="007E0C6B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E0C6B">
        <w:rPr>
          <w:rFonts w:ascii="Times New Roman" w:hAnsi="Times New Roman" w:cs="Times New Roman"/>
          <w:sz w:val="28"/>
          <w:szCs w:val="28"/>
          <w:lang w:eastAsia="ru-RU"/>
        </w:rPr>
        <w:t>тут сладкие вишни и нет</w:t>
      </w:r>
      <w:proofErr w:type="gramEnd"/>
      <w:r w:rsidR="007E0C6B">
        <w:rPr>
          <w:rFonts w:ascii="Times New Roman" w:hAnsi="Times New Roman" w:cs="Times New Roman"/>
          <w:sz w:val="28"/>
          <w:szCs w:val="28"/>
          <w:lang w:eastAsia="ru-RU"/>
        </w:rPr>
        <w:t xml:space="preserve"> хороших садов. А</w:t>
      </w:r>
      <w:r w:rsidRPr="007819EA">
        <w:rPr>
          <w:rFonts w:ascii="Times New Roman" w:hAnsi="Times New Roman" w:cs="Times New Roman"/>
          <w:sz w:val="28"/>
          <w:szCs w:val="28"/>
          <w:lang w:eastAsia="ru-RU"/>
        </w:rPr>
        <w:t xml:space="preserve"> хозяйки пекут пироги со сладкой черёмуховой начинкой.</w:t>
      </w:r>
    </w:p>
    <w:p w:rsidR="007819EA" w:rsidRPr="007819EA" w:rsidRDefault="007819EA" w:rsidP="007819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6B" w:rsidRDefault="004F686B" w:rsidP="004F68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4F686B" w:rsidRDefault="004F686B" w:rsidP="004F68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3" w:name="_Hlk82030010"/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Разобрать последнее предложение по членам. Определить части речи.</w:t>
      </w:r>
    </w:p>
    <w:bookmarkEnd w:id="13"/>
    <w:p w:rsidR="004F686B" w:rsidRDefault="004F686B" w:rsidP="004F68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первом абзаце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найти и подчеркнуть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нареч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ия.</w:t>
      </w:r>
    </w:p>
    <w:p w:rsid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51F6" w:rsidRDefault="000C51F6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86B" w:rsidRDefault="004F686B" w:rsidP="004F686B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диктант №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36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13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ислительное»</w:t>
      </w:r>
    </w:p>
    <w:p w:rsidR="004F686B" w:rsidRP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86B" w:rsidRP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Апрельское солнце светит ярко. 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ет посл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дний снег.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рвые стр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лочки зелёной тр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ки прорез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ют вес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ннюю з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млю. 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гкий ветер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к 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нит, тор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пит облака. </w:t>
      </w:r>
      <w:bookmarkStart w:id="14" w:name="_Hlk82030070"/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На 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бких ветв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х берёз появ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лась 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жная листв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bookmarkEnd w:id="14"/>
    </w:p>
    <w:p w:rsidR="004F686B" w:rsidRP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Всё в прир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де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шит, начин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ет раст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F686B" w:rsidRP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Уже отт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ял мурав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йник под 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рой сосн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й. Вот по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шне 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дит уст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лый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сле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ь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ней дороги грач.</w:t>
      </w:r>
    </w:p>
    <w:p w:rsidR="004F686B" w:rsidRPr="004F686B" w:rsidRDefault="004F686B" w:rsidP="004F6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Ты шаг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ешь к рек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. Ты убег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ешь на оп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шку леса. См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тришь в небо, видишь, как 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т с далёкого юга журавл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, 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беди, 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си. Он</w:t>
      </w:r>
      <w:r w:rsidR="008C278C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ржат путь в родн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места. </w:t>
      </w:r>
      <w:bookmarkStart w:id="15" w:name="_Hlk82030113"/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Ск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ро мы у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шим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сни прилет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F686B">
        <w:rPr>
          <w:rFonts w:ascii="Times New Roman" w:hAnsi="Times New Roman" w:cs="Times New Roman"/>
          <w:bCs/>
          <w:sz w:val="28"/>
          <w:szCs w:val="28"/>
          <w:lang w:eastAsia="ru-RU"/>
        </w:rPr>
        <w:t>вших с юга птиц.</w:t>
      </w:r>
      <w:bookmarkEnd w:id="15"/>
    </w:p>
    <w:p w:rsidR="007819EA" w:rsidRDefault="007819EA" w:rsidP="007819E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86B" w:rsidRDefault="004F686B" w:rsidP="004F68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8C278C" w:rsidRDefault="004F686B" w:rsidP="004F68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Разобрать предложение по членам. </w:t>
      </w:r>
    </w:p>
    <w:p w:rsidR="008C278C" w:rsidRPr="008C278C" w:rsidRDefault="008C278C" w:rsidP="008C278C">
      <w:pPr>
        <w:pStyle w:val="a3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гибких ветвях берёз появилась нежная листва.</w:t>
      </w:r>
    </w:p>
    <w:p w:rsidR="004F686B" w:rsidRDefault="004F686B" w:rsidP="004F68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части речи.</w:t>
      </w:r>
    </w:p>
    <w:p w:rsidR="007819EA" w:rsidRDefault="008C278C" w:rsidP="006D08D7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Скоро мы услышим песни прилетевших с юга птиц.</w:t>
      </w:r>
    </w:p>
    <w:p w:rsidR="008C278C" w:rsidRDefault="008C278C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278C" w:rsidRDefault="008C278C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278C" w:rsidRDefault="008C278C" w:rsidP="008C2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Итоговый контрольный диктант</w:t>
      </w:r>
    </w:p>
    <w:p w:rsidR="008C278C" w:rsidRDefault="008C278C" w:rsidP="008C2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Бурундук </w:t>
      </w:r>
    </w:p>
    <w:p w:rsidR="008C278C" w:rsidRPr="008C278C" w:rsidRDefault="008C278C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Бурундук – проворный и ловкий зверёк. Он похож на маленькую белку. Живут буру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дуки под деревьями, в земляных норах. В норах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они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устраивают вместительные кл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довые. </w:t>
      </w:r>
    </w:p>
    <w:p w:rsidR="008C278C" w:rsidRPr="008C278C" w:rsidRDefault="008C278C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6" w:name="_Hlk82030966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Быстрый бурундук всегда находится в движении. </w:t>
      </w:r>
      <w:bookmarkEnd w:id="16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Он бегает по сучьям деревьев или устраивает весёлые схватки 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другими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рундуками.</w:t>
      </w:r>
    </w:p>
    <w:p w:rsidR="008C278C" w:rsidRDefault="008C278C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У бурундук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лесу много врагов.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уничтожают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ястребы и мелкие хищники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17" w:name="_Hlk82030866"/>
      <w:r w:rsidR="00E23D72"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лад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вые </w:t>
      </w:r>
      <w:proofErr w:type="spellStart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бурундук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ачасто</w:t>
      </w:r>
      <w:proofErr w:type="spellEnd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разоряют </w:t>
      </w:r>
      <w:proofErr w:type="spellStart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медведи</w:t>
      </w:r>
      <w:proofErr w:type="gramStart"/>
      <w:r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bookmarkEnd w:id="17"/>
      <w:r w:rsidR="00E23D72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="00E23D72">
        <w:rPr>
          <w:rFonts w:ascii="Times New Roman" w:hAnsi="Times New Roman" w:cs="Times New Roman"/>
          <w:bCs/>
          <w:sz w:val="28"/>
          <w:szCs w:val="28"/>
          <w:lang w:eastAsia="ru-RU"/>
        </w:rPr>
        <w:t>алуются</w:t>
      </w:r>
      <w:proofErr w:type="spellEnd"/>
      <w:r w:rsidR="00E23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лакомством и соболь, и куница, и х</w:t>
      </w:r>
      <w:r w:rsidR="00E23D7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E23D72">
        <w:rPr>
          <w:rFonts w:ascii="Times New Roman" w:hAnsi="Times New Roman" w:cs="Times New Roman"/>
          <w:bCs/>
          <w:sz w:val="28"/>
          <w:szCs w:val="28"/>
          <w:lang w:eastAsia="ru-RU"/>
        </w:rPr>
        <w:t>рек.</w:t>
      </w:r>
    </w:p>
    <w:p w:rsidR="008C278C" w:rsidRDefault="00E23D72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Маленький зверек ловко бегает по полянам, оживляя лесную </w:t>
      </w:r>
      <w:r w:rsidR="008C278C" w:rsidRPr="008C278C">
        <w:rPr>
          <w:rFonts w:ascii="Times New Roman" w:hAnsi="Times New Roman" w:cs="Times New Roman"/>
          <w:bCs/>
          <w:sz w:val="28"/>
          <w:szCs w:val="28"/>
          <w:lang w:eastAsia="ru-RU"/>
        </w:rPr>
        <w:t>глушь и тишину.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Буру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дук рано засыпает и спит до 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мой весны.</w:t>
      </w:r>
    </w:p>
    <w:p w:rsidR="00E23D72" w:rsidRPr="008C278C" w:rsidRDefault="00E23D72" w:rsidP="008C278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3D72" w:rsidRDefault="00E23D72" w:rsidP="00E23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E23D72" w:rsidRDefault="00E23D72" w:rsidP="00E23D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Разобрать предложение по членам.</w:t>
      </w:r>
    </w:p>
    <w:p w:rsidR="00E23D72" w:rsidRPr="00E23D72" w:rsidRDefault="00E23D72" w:rsidP="00E23D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23D7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ладовые </w:t>
      </w:r>
      <w:proofErr w:type="spellStart"/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бурундук</w:t>
      </w:r>
      <w:r w:rsidRPr="00E23D7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ачасто</w:t>
      </w:r>
      <w:proofErr w:type="spellEnd"/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разоряют медведи.</w:t>
      </w:r>
    </w:p>
    <w:p w:rsidR="00E23D72" w:rsidRDefault="00E23D72" w:rsidP="00E23D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части речи.</w:t>
      </w:r>
    </w:p>
    <w:p w:rsidR="00E23D72" w:rsidRPr="00E23D72" w:rsidRDefault="00E23D72" w:rsidP="00E23D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278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Быстрый бурундук всегда находится в движении.</w:t>
      </w:r>
    </w:p>
    <w:p w:rsidR="008C278C" w:rsidRPr="000C51F6" w:rsidRDefault="00E23D72" w:rsidP="008C27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Найдите предложение с однородными членами, подчеркните однородные члены.</w:t>
      </w:r>
    </w:p>
    <w:sectPr w:rsidR="008C278C" w:rsidRPr="000C51F6" w:rsidSect="002A1824">
      <w:pgSz w:w="11906" w:h="16838"/>
      <w:pgMar w:top="720" w:right="720" w:bottom="18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B6" w:rsidRDefault="003220B6" w:rsidP="00BE6A3E">
      <w:pPr>
        <w:spacing w:after="0" w:line="240" w:lineRule="auto"/>
      </w:pPr>
      <w:r>
        <w:separator/>
      </w:r>
    </w:p>
  </w:endnote>
  <w:endnote w:type="continuationSeparator" w:id="0">
    <w:p w:rsidR="003220B6" w:rsidRDefault="003220B6" w:rsidP="00BE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B6" w:rsidRDefault="003220B6" w:rsidP="00BE6A3E">
      <w:pPr>
        <w:spacing w:after="0" w:line="240" w:lineRule="auto"/>
      </w:pPr>
      <w:r>
        <w:separator/>
      </w:r>
    </w:p>
  </w:footnote>
  <w:footnote w:type="continuationSeparator" w:id="0">
    <w:p w:rsidR="003220B6" w:rsidRDefault="003220B6" w:rsidP="00BE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987AC2"/>
    <w:multiLevelType w:val="hybridMultilevel"/>
    <w:tmpl w:val="7E0A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517"/>
    <w:multiLevelType w:val="hybridMultilevel"/>
    <w:tmpl w:val="D098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6EA0"/>
    <w:multiLevelType w:val="hybridMultilevel"/>
    <w:tmpl w:val="83BC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42CA0"/>
    <w:multiLevelType w:val="hybridMultilevel"/>
    <w:tmpl w:val="54E6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445D"/>
    <w:multiLevelType w:val="hybridMultilevel"/>
    <w:tmpl w:val="43BA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0544"/>
    <w:multiLevelType w:val="hybridMultilevel"/>
    <w:tmpl w:val="BEF8B9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9C7AA3"/>
    <w:multiLevelType w:val="hybridMultilevel"/>
    <w:tmpl w:val="1EC00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6339DF"/>
    <w:multiLevelType w:val="hybridMultilevel"/>
    <w:tmpl w:val="D18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5B6B"/>
    <w:multiLevelType w:val="hybridMultilevel"/>
    <w:tmpl w:val="D18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90CAB"/>
    <w:multiLevelType w:val="hybridMultilevel"/>
    <w:tmpl w:val="D05E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E4680"/>
    <w:multiLevelType w:val="hybridMultilevel"/>
    <w:tmpl w:val="D05E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E3659"/>
    <w:multiLevelType w:val="hybridMultilevel"/>
    <w:tmpl w:val="33B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6BE"/>
    <w:multiLevelType w:val="hybridMultilevel"/>
    <w:tmpl w:val="BEF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96FA8"/>
    <w:multiLevelType w:val="hybridMultilevel"/>
    <w:tmpl w:val="5D0E5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8A00A9C"/>
    <w:multiLevelType w:val="hybridMultilevel"/>
    <w:tmpl w:val="D18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C2098"/>
    <w:multiLevelType w:val="hybridMultilevel"/>
    <w:tmpl w:val="5D0E5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E209AC"/>
    <w:multiLevelType w:val="hybridMultilevel"/>
    <w:tmpl w:val="53B6D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16"/>
  </w:num>
  <w:num w:numId="1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66"/>
    <w:rsid w:val="000025F7"/>
    <w:rsid w:val="00006F11"/>
    <w:rsid w:val="00007A02"/>
    <w:rsid w:val="00013947"/>
    <w:rsid w:val="0001410F"/>
    <w:rsid w:val="00014DEF"/>
    <w:rsid w:val="00027174"/>
    <w:rsid w:val="000319A7"/>
    <w:rsid w:val="00031B83"/>
    <w:rsid w:val="00032D27"/>
    <w:rsid w:val="00043898"/>
    <w:rsid w:val="0005708E"/>
    <w:rsid w:val="00061806"/>
    <w:rsid w:val="0006185C"/>
    <w:rsid w:val="00064EE4"/>
    <w:rsid w:val="0006543D"/>
    <w:rsid w:val="00074835"/>
    <w:rsid w:val="00085C8B"/>
    <w:rsid w:val="00087A06"/>
    <w:rsid w:val="00087DBD"/>
    <w:rsid w:val="000923B4"/>
    <w:rsid w:val="000A0C8F"/>
    <w:rsid w:val="000A1E7B"/>
    <w:rsid w:val="000A3105"/>
    <w:rsid w:val="000B121D"/>
    <w:rsid w:val="000B3922"/>
    <w:rsid w:val="000B4622"/>
    <w:rsid w:val="000B4C84"/>
    <w:rsid w:val="000B6269"/>
    <w:rsid w:val="000B7FDD"/>
    <w:rsid w:val="000C15D7"/>
    <w:rsid w:val="000C3A23"/>
    <w:rsid w:val="000C428E"/>
    <w:rsid w:val="000C51F6"/>
    <w:rsid w:val="000C5A23"/>
    <w:rsid w:val="000C644F"/>
    <w:rsid w:val="000C66D3"/>
    <w:rsid w:val="000D1ABD"/>
    <w:rsid w:val="000D57B7"/>
    <w:rsid w:val="000D79EF"/>
    <w:rsid w:val="000D7BA0"/>
    <w:rsid w:val="000E39D7"/>
    <w:rsid w:val="000E5CEA"/>
    <w:rsid w:val="000E5FDD"/>
    <w:rsid w:val="000E7912"/>
    <w:rsid w:val="000E7C69"/>
    <w:rsid w:val="000F09D3"/>
    <w:rsid w:val="000F56B8"/>
    <w:rsid w:val="00101846"/>
    <w:rsid w:val="0010288D"/>
    <w:rsid w:val="00102B23"/>
    <w:rsid w:val="0010596A"/>
    <w:rsid w:val="001108DF"/>
    <w:rsid w:val="0011125E"/>
    <w:rsid w:val="00111CFD"/>
    <w:rsid w:val="00115D00"/>
    <w:rsid w:val="00116DA1"/>
    <w:rsid w:val="00120193"/>
    <w:rsid w:val="00121493"/>
    <w:rsid w:val="00123D68"/>
    <w:rsid w:val="001260E8"/>
    <w:rsid w:val="001262B2"/>
    <w:rsid w:val="00126D52"/>
    <w:rsid w:val="00126EB7"/>
    <w:rsid w:val="001274C2"/>
    <w:rsid w:val="00133462"/>
    <w:rsid w:val="00133A72"/>
    <w:rsid w:val="001347FD"/>
    <w:rsid w:val="00134F7E"/>
    <w:rsid w:val="001351C6"/>
    <w:rsid w:val="00135570"/>
    <w:rsid w:val="0013622B"/>
    <w:rsid w:val="001368EE"/>
    <w:rsid w:val="00137AA1"/>
    <w:rsid w:val="001428FA"/>
    <w:rsid w:val="0014710A"/>
    <w:rsid w:val="00147BE5"/>
    <w:rsid w:val="00151D76"/>
    <w:rsid w:val="0015251F"/>
    <w:rsid w:val="00154F34"/>
    <w:rsid w:val="00156A04"/>
    <w:rsid w:val="0015714D"/>
    <w:rsid w:val="001717CA"/>
    <w:rsid w:val="00175C55"/>
    <w:rsid w:val="001817B8"/>
    <w:rsid w:val="00181EFE"/>
    <w:rsid w:val="00182B27"/>
    <w:rsid w:val="00182F50"/>
    <w:rsid w:val="00183397"/>
    <w:rsid w:val="00183744"/>
    <w:rsid w:val="00184B2F"/>
    <w:rsid w:val="0018745C"/>
    <w:rsid w:val="00187DB8"/>
    <w:rsid w:val="00191C68"/>
    <w:rsid w:val="00192942"/>
    <w:rsid w:val="00195B6E"/>
    <w:rsid w:val="00197A99"/>
    <w:rsid w:val="001A2E6F"/>
    <w:rsid w:val="001A7ACF"/>
    <w:rsid w:val="001B0420"/>
    <w:rsid w:val="001B284A"/>
    <w:rsid w:val="001B2D7A"/>
    <w:rsid w:val="001B2EEB"/>
    <w:rsid w:val="001B3E74"/>
    <w:rsid w:val="001B48EB"/>
    <w:rsid w:val="001C1928"/>
    <w:rsid w:val="001C2DA5"/>
    <w:rsid w:val="001C3B49"/>
    <w:rsid w:val="001C54BE"/>
    <w:rsid w:val="001D001C"/>
    <w:rsid w:val="001D0792"/>
    <w:rsid w:val="001D630A"/>
    <w:rsid w:val="001E093A"/>
    <w:rsid w:val="001E6E43"/>
    <w:rsid w:val="001E7A45"/>
    <w:rsid w:val="001F47B4"/>
    <w:rsid w:val="00200D1A"/>
    <w:rsid w:val="002010F5"/>
    <w:rsid w:val="002059A7"/>
    <w:rsid w:val="0020674C"/>
    <w:rsid w:val="0021082B"/>
    <w:rsid w:val="00213D0F"/>
    <w:rsid w:val="002203A4"/>
    <w:rsid w:val="00223E43"/>
    <w:rsid w:val="00224E56"/>
    <w:rsid w:val="0022677E"/>
    <w:rsid w:val="00233697"/>
    <w:rsid w:val="002339B8"/>
    <w:rsid w:val="00235A2B"/>
    <w:rsid w:val="00235E77"/>
    <w:rsid w:val="00236D3E"/>
    <w:rsid w:val="00240175"/>
    <w:rsid w:val="0024020D"/>
    <w:rsid w:val="00244144"/>
    <w:rsid w:val="00254554"/>
    <w:rsid w:val="002567F7"/>
    <w:rsid w:val="00257237"/>
    <w:rsid w:val="002640A1"/>
    <w:rsid w:val="00264A0E"/>
    <w:rsid w:val="00272490"/>
    <w:rsid w:val="00274742"/>
    <w:rsid w:val="00275837"/>
    <w:rsid w:val="00290110"/>
    <w:rsid w:val="00290BC8"/>
    <w:rsid w:val="0029120A"/>
    <w:rsid w:val="0029283B"/>
    <w:rsid w:val="00294DFE"/>
    <w:rsid w:val="002A1824"/>
    <w:rsid w:val="002A31EB"/>
    <w:rsid w:val="002B13D1"/>
    <w:rsid w:val="002B1CB2"/>
    <w:rsid w:val="002B28BD"/>
    <w:rsid w:val="002C0077"/>
    <w:rsid w:val="002C060D"/>
    <w:rsid w:val="002C36F7"/>
    <w:rsid w:val="002D1AB1"/>
    <w:rsid w:val="002D1B98"/>
    <w:rsid w:val="002D27EB"/>
    <w:rsid w:val="002D3497"/>
    <w:rsid w:val="002D7C12"/>
    <w:rsid w:val="002E0269"/>
    <w:rsid w:val="002E0F0F"/>
    <w:rsid w:val="002E2799"/>
    <w:rsid w:val="002E55F4"/>
    <w:rsid w:val="002E6178"/>
    <w:rsid w:val="002F0803"/>
    <w:rsid w:val="002F5C69"/>
    <w:rsid w:val="002F7E64"/>
    <w:rsid w:val="00311F7A"/>
    <w:rsid w:val="0031247F"/>
    <w:rsid w:val="00313ABF"/>
    <w:rsid w:val="003165D6"/>
    <w:rsid w:val="003220B6"/>
    <w:rsid w:val="003220BE"/>
    <w:rsid w:val="003248E4"/>
    <w:rsid w:val="003356F3"/>
    <w:rsid w:val="0033580A"/>
    <w:rsid w:val="00336EF4"/>
    <w:rsid w:val="003372B4"/>
    <w:rsid w:val="0033791D"/>
    <w:rsid w:val="003402F3"/>
    <w:rsid w:val="00342D06"/>
    <w:rsid w:val="003517F9"/>
    <w:rsid w:val="0035302B"/>
    <w:rsid w:val="003543F0"/>
    <w:rsid w:val="00354E79"/>
    <w:rsid w:val="003620B8"/>
    <w:rsid w:val="0036295D"/>
    <w:rsid w:val="003633C7"/>
    <w:rsid w:val="003675EF"/>
    <w:rsid w:val="00367769"/>
    <w:rsid w:val="00373A95"/>
    <w:rsid w:val="0037551B"/>
    <w:rsid w:val="003763A1"/>
    <w:rsid w:val="00380CB4"/>
    <w:rsid w:val="00381C38"/>
    <w:rsid w:val="003838CC"/>
    <w:rsid w:val="00383D3A"/>
    <w:rsid w:val="00392FFB"/>
    <w:rsid w:val="00393607"/>
    <w:rsid w:val="00394340"/>
    <w:rsid w:val="00397355"/>
    <w:rsid w:val="003A0369"/>
    <w:rsid w:val="003A1187"/>
    <w:rsid w:val="003A3132"/>
    <w:rsid w:val="003A574E"/>
    <w:rsid w:val="003A5DE4"/>
    <w:rsid w:val="003B15BA"/>
    <w:rsid w:val="003B170F"/>
    <w:rsid w:val="003B1A61"/>
    <w:rsid w:val="003B46B8"/>
    <w:rsid w:val="003C3959"/>
    <w:rsid w:val="003C406D"/>
    <w:rsid w:val="003C4C0B"/>
    <w:rsid w:val="003C4FD3"/>
    <w:rsid w:val="003C6F8A"/>
    <w:rsid w:val="003D51F7"/>
    <w:rsid w:val="003D5D5D"/>
    <w:rsid w:val="003E5E56"/>
    <w:rsid w:val="003E7F6D"/>
    <w:rsid w:val="003F471F"/>
    <w:rsid w:val="003F5DC7"/>
    <w:rsid w:val="003F5ED4"/>
    <w:rsid w:val="003F6FFA"/>
    <w:rsid w:val="00400302"/>
    <w:rsid w:val="004041DB"/>
    <w:rsid w:val="00405408"/>
    <w:rsid w:val="004066ED"/>
    <w:rsid w:val="00410492"/>
    <w:rsid w:val="00412546"/>
    <w:rsid w:val="00412E51"/>
    <w:rsid w:val="0041392B"/>
    <w:rsid w:val="00414781"/>
    <w:rsid w:val="00414C25"/>
    <w:rsid w:val="0041539E"/>
    <w:rsid w:val="00420738"/>
    <w:rsid w:val="00422260"/>
    <w:rsid w:val="00423F0D"/>
    <w:rsid w:val="00423F4D"/>
    <w:rsid w:val="0042727C"/>
    <w:rsid w:val="004277F4"/>
    <w:rsid w:val="00431C10"/>
    <w:rsid w:val="00442024"/>
    <w:rsid w:val="00442A7B"/>
    <w:rsid w:val="00443276"/>
    <w:rsid w:val="00444498"/>
    <w:rsid w:val="004519B2"/>
    <w:rsid w:val="00452EA7"/>
    <w:rsid w:val="004553D9"/>
    <w:rsid w:val="00455BE2"/>
    <w:rsid w:val="00455FA8"/>
    <w:rsid w:val="00456DB7"/>
    <w:rsid w:val="0046638E"/>
    <w:rsid w:val="00470B7E"/>
    <w:rsid w:val="0047199A"/>
    <w:rsid w:val="00472927"/>
    <w:rsid w:val="0047586A"/>
    <w:rsid w:val="00475AE9"/>
    <w:rsid w:val="004760A9"/>
    <w:rsid w:val="004762C8"/>
    <w:rsid w:val="00476DAE"/>
    <w:rsid w:val="00483078"/>
    <w:rsid w:val="00483D76"/>
    <w:rsid w:val="00484F74"/>
    <w:rsid w:val="00487845"/>
    <w:rsid w:val="00490300"/>
    <w:rsid w:val="00490F02"/>
    <w:rsid w:val="0049222F"/>
    <w:rsid w:val="0049693D"/>
    <w:rsid w:val="004A135D"/>
    <w:rsid w:val="004A189C"/>
    <w:rsid w:val="004A571C"/>
    <w:rsid w:val="004B155D"/>
    <w:rsid w:val="004B3A16"/>
    <w:rsid w:val="004C121C"/>
    <w:rsid w:val="004D1220"/>
    <w:rsid w:val="004D1664"/>
    <w:rsid w:val="004D1D55"/>
    <w:rsid w:val="004D2BDB"/>
    <w:rsid w:val="004D2D58"/>
    <w:rsid w:val="004D6616"/>
    <w:rsid w:val="004D7BEF"/>
    <w:rsid w:val="004E2124"/>
    <w:rsid w:val="004E2A55"/>
    <w:rsid w:val="004E3367"/>
    <w:rsid w:val="004E5DA8"/>
    <w:rsid w:val="004F4515"/>
    <w:rsid w:val="004F4B21"/>
    <w:rsid w:val="004F686B"/>
    <w:rsid w:val="004F6DE8"/>
    <w:rsid w:val="00500029"/>
    <w:rsid w:val="00501A42"/>
    <w:rsid w:val="00507173"/>
    <w:rsid w:val="00507C3D"/>
    <w:rsid w:val="0051071B"/>
    <w:rsid w:val="0051144A"/>
    <w:rsid w:val="00513EF2"/>
    <w:rsid w:val="00514FB0"/>
    <w:rsid w:val="00516A2A"/>
    <w:rsid w:val="00516CE7"/>
    <w:rsid w:val="00520EC1"/>
    <w:rsid w:val="00524C03"/>
    <w:rsid w:val="00530827"/>
    <w:rsid w:val="005352D2"/>
    <w:rsid w:val="00535A72"/>
    <w:rsid w:val="005409CD"/>
    <w:rsid w:val="00540FB4"/>
    <w:rsid w:val="00544419"/>
    <w:rsid w:val="00547A65"/>
    <w:rsid w:val="00550CCE"/>
    <w:rsid w:val="005574A9"/>
    <w:rsid w:val="00557568"/>
    <w:rsid w:val="00562663"/>
    <w:rsid w:val="00571995"/>
    <w:rsid w:val="00571E85"/>
    <w:rsid w:val="005722DA"/>
    <w:rsid w:val="0058183A"/>
    <w:rsid w:val="005821D6"/>
    <w:rsid w:val="00591563"/>
    <w:rsid w:val="00596D0D"/>
    <w:rsid w:val="00596DF9"/>
    <w:rsid w:val="005A169A"/>
    <w:rsid w:val="005A20DA"/>
    <w:rsid w:val="005A3D08"/>
    <w:rsid w:val="005A61EC"/>
    <w:rsid w:val="005A6708"/>
    <w:rsid w:val="005C04C8"/>
    <w:rsid w:val="005C4507"/>
    <w:rsid w:val="005C7EFB"/>
    <w:rsid w:val="005D09E5"/>
    <w:rsid w:val="005D18B7"/>
    <w:rsid w:val="005D40BE"/>
    <w:rsid w:val="005D4C4A"/>
    <w:rsid w:val="005D6E2A"/>
    <w:rsid w:val="005D738B"/>
    <w:rsid w:val="005E1646"/>
    <w:rsid w:val="005E2642"/>
    <w:rsid w:val="005E59A9"/>
    <w:rsid w:val="005E7A25"/>
    <w:rsid w:val="005E7D68"/>
    <w:rsid w:val="005F06CA"/>
    <w:rsid w:val="005F16A9"/>
    <w:rsid w:val="005F2275"/>
    <w:rsid w:val="005F2572"/>
    <w:rsid w:val="005F4359"/>
    <w:rsid w:val="005F4F75"/>
    <w:rsid w:val="005F78E8"/>
    <w:rsid w:val="005F7E59"/>
    <w:rsid w:val="0060001E"/>
    <w:rsid w:val="00600780"/>
    <w:rsid w:val="00603101"/>
    <w:rsid w:val="00604F52"/>
    <w:rsid w:val="00606D78"/>
    <w:rsid w:val="00607C78"/>
    <w:rsid w:val="006120E3"/>
    <w:rsid w:val="0061333B"/>
    <w:rsid w:val="00614701"/>
    <w:rsid w:val="00622898"/>
    <w:rsid w:val="00622D5D"/>
    <w:rsid w:val="00625C8E"/>
    <w:rsid w:val="006266DA"/>
    <w:rsid w:val="00627926"/>
    <w:rsid w:val="006316F0"/>
    <w:rsid w:val="00636CE8"/>
    <w:rsid w:val="00642F22"/>
    <w:rsid w:val="00647373"/>
    <w:rsid w:val="00647ED5"/>
    <w:rsid w:val="00655A89"/>
    <w:rsid w:val="00657767"/>
    <w:rsid w:val="00657D68"/>
    <w:rsid w:val="00660197"/>
    <w:rsid w:val="00661F69"/>
    <w:rsid w:val="006635FA"/>
    <w:rsid w:val="0066480B"/>
    <w:rsid w:val="00667CD7"/>
    <w:rsid w:val="00686768"/>
    <w:rsid w:val="00686B2E"/>
    <w:rsid w:val="00687692"/>
    <w:rsid w:val="00692D9E"/>
    <w:rsid w:val="006932F2"/>
    <w:rsid w:val="006955E5"/>
    <w:rsid w:val="00697FCF"/>
    <w:rsid w:val="006A2379"/>
    <w:rsid w:val="006A437E"/>
    <w:rsid w:val="006A6092"/>
    <w:rsid w:val="006A68B2"/>
    <w:rsid w:val="006A6B14"/>
    <w:rsid w:val="006B007B"/>
    <w:rsid w:val="006B3222"/>
    <w:rsid w:val="006B4732"/>
    <w:rsid w:val="006B49C2"/>
    <w:rsid w:val="006C2AF4"/>
    <w:rsid w:val="006C50D0"/>
    <w:rsid w:val="006C5A7E"/>
    <w:rsid w:val="006D08D7"/>
    <w:rsid w:val="006D19F3"/>
    <w:rsid w:val="006D200B"/>
    <w:rsid w:val="006D50D1"/>
    <w:rsid w:val="006E1769"/>
    <w:rsid w:val="006F06B2"/>
    <w:rsid w:val="006F0DEA"/>
    <w:rsid w:val="006F3098"/>
    <w:rsid w:val="006F31ED"/>
    <w:rsid w:val="006F5F85"/>
    <w:rsid w:val="00701FF8"/>
    <w:rsid w:val="00703142"/>
    <w:rsid w:val="00703A39"/>
    <w:rsid w:val="007134C0"/>
    <w:rsid w:val="0071493F"/>
    <w:rsid w:val="007151AB"/>
    <w:rsid w:val="007175F1"/>
    <w:rsid w:val="007218EF"/>
    <w:rsid w:val="00722AF2"/>
    <w:rsid w:val="00726076"/>
    <w:rsid w:val="00727B9E"/>
    <w:rsid w:val="00730861"/>
    <w:rsid w:val="00737579"/>
    <w:rsid w:val="007406E1"/>
    <w:rsid w:val="00740996"/>
    <w:rsid w:val="00763DAE"/>
    <w:rsid w:val="00767B98"/>
    <w:rsid w:val="007724C2"/>
    <w:rsid w:val="007732A8"/>
    <w:rsid w:val="0078090E"/>
    <w:rsid w:val="007819DF"/>
    <w:rsid w:val="007819EA"/>
    <w:rsid w:val="00781F40"/>
    <w:rsid w:val="0078202A"/>
    <w:rsid w:val="00791984"/>
    <w:rsid w:val="0079373A"/>
    <w:rsid w:val="0079496C"/>
    <w:rsid w:val="007A1BAB"/>
    <w:rsid w:val="007A56DD"/>
    <w:rsid w:val="007B530D"/>
    <w:rsid w:val="007B6983"/>
    <w:rsid w:val="007B6BE2"/>
    <w:rsid w:val="007B7279"/>
    <w:rsid w:val="007B765E"/>
    <w:rsid w:val="007C01C5"/>
    <w:rsid w:val="007C0FD7"/>
    <w:rsid w:val="007C252E"/>
    <w:rsid w:val="007C35E7"/>
    <w:rsid w:val="007C3761"/>
    <w:rsid w:val="007D0F9D"/>
    <w:rsid w:val="007D12D2"/>
    <w:rsid w:val="007D31A9"/>
    <w:rsid w:val="007D4EA1"/>
    <w:rsid w:val="007E0C6B"/>
    <w:rsid w:val="007E1B75"/>
    <w:rsid w:val="007E42EB"/>
    <w:rsid w:val="007E739E"/>
    <w:rsid w:val="007F3820"/>
    <w:rsid w:val="007F44EA"/>
    <w:rsid w:val="007F4B9B"/>
    <w:rsid w:val="007F5186"/>
    <w:rsid w:val="007F53AF"/>
    <w:rsid w:val="007F6DA2"/>
    <w:rsid w:val="00800547"/>
    <w:rsid w:val="00806471"/>
    <w:rsid w:val="00806642"/>
    <w:rsid w:val="00806AD2"/>
    <w:rsid w:val="00807362"/>
    <w:rsid w:val="008157A2"/>
    <w:rsid w:val="00821BFE"/>
    <w:rsid w:val="00822709"/>
    <w:rsid w:val="00834979"/>
    <w:rsid w:val="0083631D"/>
    <w:rsid w:val="00836727"/>
    <w:rsid w:val="0083707A"/>
    <w:rsid w:val="00841AEE"/>
    <w:rsid w:val="00843D36"/>
    <w:rsid w:val="00844CA6"/>
    <w:rsid w:val="008472F9"/>
    <w:rsid w:val="00853F17"/>
    <w:rsid w:val="00854584"/>
    <w:rsid w:val="00860CC5"/>
    <w:rsid w:val="00861C65"/>
    <w:rsid w:val="008640D3"/>
    <w:rsid w:val="008721BB"/>
    <w:rsid w:val="0087282D"/>
    <w:rsid w:val="00873849"/>
    <w:rsid w:val="00881767"/>
    <w:rsid w:val="00884A15"/>
    <w:rsid w:val="0088502D"/>
    <w:rsid w:val="0088509D"/>
    <w:rsid w:val="00890775"/>
    <w:rsid w:val="00892DD5"/>
    <w:rsid w:val="0089629D"/>
    <w:rsid w:val="008A3E23"/>
    <w:rsid w:val="008A3E30"/>
    <w:rsid w:val="008C16C5"/>
    <w:rsid w:val="008C278C"/>
    <w:rsid w:val="008C44E4"/>
    <w:rsid w:val="008C55D3"/>
    <w:rsid w:val="008D237D"/>
    <w:rsid w:val="008D2A73"/>
    <w:rsid w:val="008D6784"/>
    <w:rsid w:val="008D75AF"/>
    <w:rsid w:val="008E4205"/>
    <w:rsid w:val="008E5934"/>
    <w:rsid w:val="008F31F9"/>
    <w:rsid w:val="008F332C"/>
    <w:rsid w:val="008F496A"/>
    <w:rsid w:val="008F5F3C"/>
    <w:rsid w:val="00903C12"/>
    <w:rsid w:val="009052E0"/>
    <w:rsid w:val="00912364"/>
    <w:rsid w:val="0091490A"/>
    <w:rsid w:val="00916D1B"/>
    <w:rsid w:val="00916E8E"/>
    <w:rsid w:val="00917ECC"/>
    <w:rsid w:val="00921A65"/>
    <w:rsid w:val="00924E41"/>
    <w:rsid w:val="00926D64"/>
    <w:rsid w:val="00930049"/>
    <w:rsid w:val="0093088F"/>
    <w:rsid w:val="0093194E"/>
    <w:rsid w:val="00931F24"/>
    <w:rsid w:val="00936933"/>
    <w:rsid w:val="009407CF"/>
    <w:rsid w:val="00941F69"/>
    <w:rsid w:val="0095116F"/>
    <w:rsid w:val="009513A8"/>
    <w:rsid w:val="0095610E"/>
    <w:rsid w:val="0095690F"/>
    <w:rsid w:val="00956F1D"/>
    <w:rsid w:val="00957093"/>
    <w:rsid w:val="00962F90"/>
    <w:rsid w:val="009648E7"/>
    <w:rsid w:val="00967E4B"/>
    <w:rsid w:val="009704EF"/>
    <w:rsid w:val="00972C18"/>
    <w:rsid w:val="00977E87"/>
    <w:rsid w:val="009961B1"/>
    <w:rsid w:val="009A30B2"/>
    <w:rsid w:val="009A4FC5"/>
    <w:rsid w:val="009A63FB"/>
    <w:rsid w:val="009B0D0A"/>
    <w:rsid w:val="009B3EA6"/>
    <w:rsid w:val="009B4C37"/>
    <w:rsid w:val="009C218B"/>
    <w:rsid w:val="009C64AC"/>
    <w:rsid w:val="009D1E61"/>
    <w:rsid w:val="009D2A4A"/>
    <w:rsid w:val="009D2D37"/>
    <w:rsid w:val="009D3316"/>
    <w:rsid w:val="009D37C4"/>
    <w:rsid w:val="009D61E3"/>
    <w:rsid w:val="009D7764"/>
    <w:rsid w:val="009E0645"/>
    <w:rsid w:val="009E2F15"/>
    <w:rsid w:val="009E3177"/>
    <w:rsid w:val="009E366F"/>
    <w:rsid w:val="009E7497"/>
    <w:rsid w:val="009E7667"/>
    <w:rsid w:val="009E79B1"/>
    <w:rsid w:val="009F2CED"/>
    <w:rsid w:val="00A03108"/>
    <w:rsid w:val="00A054D2"/>
    <w:rsid w:val="00A06A06"/>
    <w:rsid w:val="00A1445D"/>
    <w:rsid w:val="00A14D6B"/>
    <w:rsid w:val="00A15FD7"/>
    <w:rsid w:val="00A17AE4"/>
    <w:rsid w:val="00A3271E"/>
    <w:rsid w:val="00A359E8"/>
    <w:rsid w:val="00A35CE3"/>
    <w:rsid w:val="00A4612C"/>
    <w:rsid w:val="00A4673B"/>
    <w:rsid w:val="00A46C7F"/>
    <w:rsid w:val="00A46EDA"/>
    <w:rsid w:val="00A51AAC"/>
    <w:rsid w:val="00A52FBB"/>
    <w:rsid w:val="00A53219"/>
    <w:rsid w:val="00A535D2"/>
    <w:rsid w:val="00A54F06"/>
    <w:rsid w:val="00A56576"/>
    <w:rsid w:val="00A6202C"/>
    <w:rsid w:val="00A62A1D"/>
    <w:rsid w:val="00A65CE2"/>
    <w:rsid w:val="00A73C47"/>
    <w:rsid w:val="00A81423"/>
    <w:rsid w:val="00A87687"/>
    <w:rsid w:val="00A876E0"/>
    <w:rsid w:val="00A87AF2"/>
    <w:rsid w:val="00A91F21"/>
    <w:rsid w:val="00A93889"/>
    <w:rsid w:val="00A9606B"/>
    <w:rsid w:val="00AA0A5C"/>
    <w:rsid w:val="00AA3351"/>
    <w:rsid w:val="00AA41A5"/>
    <w:rsid w:val="00AA4E4E"/>
    <w:rsid w:val="00AA690B"/>
    <w:rsid w:val="00AB41F2"/>
    <w:rsid w:val="00AB7692"/>
    <w:rsid w:val="00AC0FAB"/>
    <w:rsid w:val="00AC14E7"/>
    <w:rsid w:val="00AC1F5A"/>
    <w:rsid w:val="00AC5041"/>
    <w:rsid w:val="00AD2535"/>
    <w:rsid w:val="00AD5AEA"/>
    <w:rsid w:val="00AD6B02"/>
    <w:rsid w:val="00AE0FF6"/>
    <w:rsid w:val="00AE2357"/>
    <w:rsid w:val="00AE4EC5"/>
    <w:rsid w:val="00AF04B6"/>
    <w:rsid w:val="00AF11E4"/>
    <w:rsid w:val="00AF21F5"/>
    <w:rsid w:val="00AF2A34"/>
    <w:rsid w:val="00AF2C9A"/>
    <w:rsid w:val="00B05674"/>
    <w:rsid w:val="00B05E14"/>
    <w:rsid w:val="00B05F0C"/>
    <w:rsid w:val="00B068D3"/>
    <w:rsid w:val="00B1077A"/>
    <w:rsid w:val="00B13D94"/>
    <w:rsid w:val="00B219AD"/>
    <w:rsid w:val="00B36031"/>
    <w:rsid w:val="00B51A6F"/>
    <w:rsid w:val="00B52D0B"/>
    <w:rsid w:val="00B54799"/>
    <w:rsid w:val="00B56B9D"/>
    <w:rsid w:val="00B57B46"/>
    <w:rsid w:val="00B61C83"/>
    <w:rsid w:val="00B62382"/>
    <w:rsid w:val="00B62C6D"/>
    <w:rsid w:val="00B70076"/>
    <w:rsid w:val="00B72272"/>
    <w:rsid w:val="00B777D9"/>
    <w:rsid w:val="00B8038F"/>
    <w:rsid w:val="00B81918"/>
    <w:rsid w:val="00B83F38"/>
    <w:rsid w:val="00B86D15"/>
    <w:rsid w:val="00B86FC5"/>
    <w:rsid w:val="00B91022"/>
    <w:rsid w:val="00B9292B"/>
    <w:rsid w:val="00B9769B"/>
    <w:rsid w:val="00BA083F"/>
    <w:rsid w:val="00BB0289"/>
    <w:rsid w:val="00BB06A7"/>
    <w:rsid w:val="00BB3122"/>
    <w:rsid w:val="00BB327E"/>
    <w:rsid w:val="00BB479D"/>
    <w:rsid w:val="00BB5E0E"/>
    <w:rsid w:val="00BB64CD"/>
    <w:rsid w:val="00BB70A4"/>
    <w:rsid w:val="00BC0A65"/>
    <w:rsid w:val="00BC1C41"/>
    <w:rsid w:val="00BD124B"/>
    <w:rsid w:val="00BD1DBC"/>
    <w:rsid w:val="00BD2658"/>
    <w:rsid w:val="00BD37A9"/>
    <w:rsid w:val="00BD4B80"/>
    <w:rsid w:val="00BD731E"/>
    <w:rsid w:val="00BE08F3"/>
    <w:rsid w:val="00BE62C0"/>
    <w:rsid w:val="00BE6A3E"/>
    <w:rsid w:val="00BE7966"/>
    <w:rsid w:val="00BF11C1"/>
    <w:rsid w:val="00BF367D"/>
    <w:rsid w:val="00BF3FBB"/>
    <w:rsid w:val="00BF550E"/>
    <w:rsid w:val="00BF74CA"/>
    <w:rsid w:val="00BF774B"/>
    <w:rsid w:val="00BF799F"/>
    <w:rsid w:val="00C15A32"/>
    <w:rsid w:val="00C16D60"/>
    <w:rsid w:val="00C178FC"/>
    <w:rsid w:val="00C237D7"/>
    <w:rsid w:val="00C26771"/>
    <w:rsid w:val="00C32268"/>
    <w:rsid w:val="00C34CA8"/>
    <w:rsid w:val="00C5180E"/>
    <w:rsid w:val="00C61F8C"/>
    <w:rsid w:val="00C636D4"/>
    <w:rsid w:val="00C640A5"/>
    <w:rsid w:val="00C65B29"/>
    <w:rsid w:val="00C65F69"/>
    <w:rsid w:val="00C665F3"/>
    <w:rsid w:val="00C7271C"/>
    <w:rsid w:val="00C73E00"/>
    <w:rsid w:val="00C74DC7"/>
    <w:rsid w:val="00C8009B"/>
    <w:rsid w:val="00C80C66"/>
    <w:rsid w:val="00C81040"/>
    <w:rsid w:val="00C832B4"/>
    <w:rsid w:val="00C83635"/>
    <w:rsid w:val="00C9705C"/>
    <w:rsid w:val="00C979E9"/>
    <w:rsid w:val="00CA066D"/>
    <w:rsid w:val="00CA2142"/>
    <w:rsid w:val="00CA325E"/>
    <w:rsid w:val="00CA5765"/>
    <w:rsid w:val="00CA57B2"/>
    <w:rsid w:val="00CB2B51"/>
    <w:rsid w:val="00CB788A"/>
    <w:rsid w:val="00CC1022"/>
    <w:rsid w:val="00CC255A"/>
    <w:rsid w:val="00CC4D9C"/>
    <w:rsid w:val="00CC51DA"/>
    <w:rsid w:val="00CC603A"/>
    <w:rsid w:val="00CD0D96"/>
    <w:rsid w:val="00CD1502"/>
    <w:rsid w:val="00CD3808"/>
    <w:rsid w:val="00CD6C65"/>
    <w:rsid w:val="00CD7B81"/>
    <w:rsid w:val="00CE5E0E"/>
    <w:rsid w:val="00CE684C"/>
    <w:rsid w:val="00CE7452"/>
    <w:rsid w:val="00CE7A5E"/>
    <w:rsid w:val="00CF6BF6"/>
    <w:rsid w:val="00CF70F6"/>
    <w:rsid w:val="00D00A9E"/>
    <w:rsid w:val="00D020A9"/>
    <w:rsid w:val="00D1518B"/>
    <w:rsid w:val="00D157E3"/>
    <w:rsid w:val="00D16E16"/>
    <w:rsid w:val="00D22144"/>
    <w:rsid w:val="00D254BE"/>
    <w:rsid w:val="00D27D6B"/>
    <w:rsid w:val="00D343C7"/>
    <w:rsid w:val="00D3537C"/>
    <w:rsid w:val="00D37507"/>
    <w:rsid w:val="00D41DE3"/>
    <w:rsid w:val="00D45435"/>
    <w:rsid w:val="00D45E12"/>
    <w:rsid w:val="00D46E31"/>
    <w:rsid w:val="00D4770E"/>
    <w:rsid w:val="00D64191"/>
    <w:rsid w:val="00D643A6"/>
    <w:rsid w:val="00D657F4"/>
    <w:rsid w:val="00D66F31"/>
    <w:rsid w:val="00D73EC7"/>
    <w:rsid w:val="00D75937"/>
    <w:rsid w:val="00D76B36"/>
    <w:rsid w:val="00D814EB"/>
    <w:rsid w:val="00D817FA"/>
    <w:rsid w:val="00D84AE9"/>
    <w:rsid w:val="00D944F8"/>
    <w:rsid w:val="00DA253F"/>
    <w:rsid w:val="00DA2CB4"/>
    <w:rsid w:val="00DA60E2"/>
    <w:rsid w:val="00DB32D2"/>
    <w:rsid w:val="00DB3F61"/>
    <w:rsid w:val="00DD237D"/>
    <w:rsid w:val="00DD2EBE"/>
    <w:rsid w:val="00DD4686"/>
    <w:rsid w:val="00DD5C9B"/>
    <w:rsid w:val="00DD5E14"/>
    <w:rsid w:val="00DD6A40"/>
    <w:rsid w:val="00DD7718"/>
    <w:rsid w:val="00DE11D6"/>
    <w:rsid w:val="00DE1C47"/>
    <w:rsid w:val="00DE323D"/>
    <w:rsid w:val="00DE338F"/>
    <w:rsid w:val="00DE45FF"/>
    <w:rsid w:val="00DE4F02"/>
    <w:rsid w:val="00DE6E19"/>
    <w:rsid w:val="00DF05B4"/>
    <w:rsid w:val="00DF07B3"/>
    <w:rsid w:val="00DF10EB"/>
    <w:rsid w:val="00DF166E"/>
    <w:rsid w:val="00DF4D90"/>
    <w:rsid w:val="00E00BC0"/>
    <w:rsid w:val="00E01C7B"/>
    <w:rsid w:val="00E06EDA"/>
    <w:rsid w:val="00E1671F"/>
    <w:rsid w:val="00E2345D"/>
    <w:rsid w:val="00E23D72"/>
    <w:rsid w:val="00E2485D"/>
    <w:rsid w:val="00E31650"/>
    <w:rsid w:val="00E34B31"/>
    <w:rsid w:val="00E3704B"/>
    <w:rsid w:val="00E415E0"/>
    <w:rsid w:val="00E42B4D"/>
    <w:rsid w:val="00E440BD"/>
    <w:rsid w:val="00E45287"/>
    <w:rsid w:val="00E5033F"/>
    <w:rsid w:val="00E51E04"/>
    <w:rsid w:val="00E52185"/>
    <w:rsid w:val="00E52ED0"/>
    <w:rsid w:val="00E5343F"/>
    <w:rsid w:val="00E57894"/>
    <w:rsid w:val="00E57A60"/>
    <w:rsid w:val="00E6316D"/>
    <w:rsid w:val="00E6349F"/>
    <w:rsid w:val="00E7052F"/>
    <w:rsid w:val="00E71144"/>
    <w:rsid w:val="00E7411C"/>
    <w:rsid w:val="00E7722A"/>
    <w:rsid w:val="00E77847"/>
    <w:rsid w:val="00E855D3"/>
    <w:rsid w:val="00E865DD"/>
    <w:rsid w:val="00E91B05"/>
    <w:rsid w:val="00E9441C"/>
    <w:rsid w:val="00E97EE9"/>
    <w:rsid w:val="00EA26B1"/>
    <w:rsid w:val="00EA272C"/>
    <w:rsid w:val="00EA3FFA"/>
    <w:rsid w:val="00EA42D7"/>
    <w:rsid w:val="00EA6736"/>
    <w:rsid w:val="00EA7DFD"/>
    <w:rsid w:val="00EB5C58"/>
    <w:rsid w:val="00EC0216"/>
    <w:rsid w:val="00EC432B"/>
    <w:rsid w:val="00EE0853"/>
    <w:rsid w:val="00EE0DD8"/>
    <w:rsid w:val="00EE1E71"/>
    <w:rsid w:val="00EE3F94"/>
    <w:rsid w:val="00EE5BF2"/>
    <w:rsid w:val="00EE5D47"/>
    <w:rsid w:val="00EE66EF"/>
    <w:rsid w:val="00EF0827"/>
    <w:rsid w:val="00EF5743"/>
    <w:rsid w:val="00EF6D8F"/>
    <w:rsid w:val="00F07CC0"/>
    <w:rsid w:val="00F07E5C"/>
    <w:rsid w:val="00F13BF1"/>
    <w:rsid w:val="00F16F97"/>
    <w:rsid w:val="00F264C3"/>
    <w:rsid w:val="00F272E4"/>
    <w:rsid w:val="00F31161"/>
    <w:rsid w:val="00F32CB0"/>
    <w:rsid w:val="00F412C8"/>
    <w:rsid w:val="00F44BB6"/>
    <w:rsid w:val="00F477D8"/>
    <w:rsid w:val="00F47D78"/>
    <w:rsid w:val="00F5256D"/>
    <w:rsid w:val="00F526DB"/>
    <w:rsid w:val="00F532B3"/>
    <w:rsid w:val="00F56766"/>
    <w:rsid w:val="00F61939"/>
    <w:rsid w:val="00F63173"/>
    <w:rsid w:val="00F764A2"/>
    <w:rsid w:val="00F7653E"/>
    <w:rsid w:val="00F83ED9"/>
    <w:rsid w:val="00F84E67"/>
    <w:rsid w:val="00F86002"/>
    <w:rsid w:val="00F86242"/>
    <w:rsid w:val="00F900A7"/>
    <w:rsid w:val="00F91E53"/>
    <w:rsid w:val="00F94EDE"/>
    <w:rsid w:val="00FA4FAC"/>
    <w:rsid w:val="00FA7A2C"/>
    <w:rsid w:val="00FB08F5"/>
    <w:rsid w:val="00FB2B62"/>
    <w:rsid w:val="00FB4C32"/>
    <w:rsid w:val="00FC1BFF"/>
    <w:rsid w:val="00FC3F89"/>
    <w:rsid w:val="00FC4212"/>
    <w:rsid w:val="00FC510C"/>
    <w:rsid w:val="00FD0B55"/>
    <w:rsid w:val="00FD3657"/>
    <w:rsid w:val="00FD4C24"/>
    <w:rsid w:val="00FD6BAF"/>
    <w:rsid w:val="00FE4810"/>
    <w:rsid w:val="00FE4A18"/>
    <w:rsid w:val="00FE64DA"/>
    <w:rsid w:val="00FF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5D"/>
  </w:style>
  <w:style w:type="paragraph" w:styleId="1">
    <w:name w:val="heading 1"/>
    <w:basedOn w:val="a"/>
    <w:next w:val="a"/>
    <w:link w:val="10"/>
    <w:qFormat/>
    <w:rsid w:val="00FA7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4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F4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81F40"/>
    <w:pPr>
      <w:ind w:left="720"/>
      <w:contextualSpacing/>
    </w:pPr>
  </w:style>
  <w:style w:type="table" w:styleId="a6">
    <w:name w:val="Table Grid"/>
    <w:basedOn w:val="a1"/>
    <w:uiPriority w:val="59"/>
    <w:rsid w:val="00EA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B05E14"/>
  </w:style>
  <w:style w:type="paragraph" w:customStyle="1" w:styleId="c1">
    <w:name w:val="c1"/>
    <w:basedOn w:val="a"/>
    <w:rsid w:val="00B0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unhideWhenUsed/>
    <w:rsid w:val="006120E3"/>
    <w:rPr>
      <w:color w:val="0000FF"/>
      <w:u w:val="single"/>
    </w:rPr>
  </w:style>
  <w:style w:type="paragraph" w:customStyle="1" w:styleId="c12">
    <w:name w:val="c12"/>
    <w:basedOn w:val="a"/>
    <w:rsid w:val="0070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7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C51DA"/>
  </w:style>
  <w:style w:type="character" w:customStyle="1" w:styleId="a8">
    <w:name w:val="Основной текст с отступом Знак"/>
    <w:link w:val="a9"/>
    <w:semiHidden/>
    <w:rsid w:val="003A1187"/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paragraph" w:styleId="a9">
    <w:name w:val="Body Text Indent"/>
    <w:basedOn w:val="a"/>
    <w:link w:val="a8"/>
    <w:semiHidden/>
    <w:unhideWhenUsed/>
    <w:rsid w:val="003A1187"/>
    <w:pPr>
      <w:suppressAutoHyphens/>
      <w:spacing w:after="0" w:line="240" w:lineRule="auto"/>
      <w:ind w:left="-540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3A1187"/>
  </w:style>
  <w:style w:type="character" w:customStyle="1" w:styleId="aa">
    <w:name w:val="Текст выноски Знак"/>
    <w:link w:val="ab"/>
    <w:uiPriority w:val="99"/>
    <w:semiHidden/>
    <w:rsid w:val="003A118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3A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A118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187"/>
  </w:style>
  <w:style w:type="paragraph" w:customStyle="1" w:styleId="c11">
    <w:name w:val="c11"/>
    <w:basedOn w:val="a"/>
    <w:rsid w:val="003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7C78"/>
  </w:style>
  <w:style w:type="paragraph" w:styleId="ac">
    <w:name w:val="Normal (Web)"/>
    <w:basedOn w:val="a"/>
    <w:uiPriority w:val="99"/>
    <w:rsid w:val="009E7667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url1">
    <w:name w:val="url1"/>
    <w:basedOn w:val="a0"/>
    <w:rsid w:val="009E7667"/>
    <w:rPr>
      <w:rFonts w:ascii="Arial" w:hAnsi="Arial" w:cs="Arial"/>
      <w:strike w:val="0"/>
      <w:dstrike w:val="0"/>
      <w:sz w:val="15"/>
      <w:szCs w:val="15"/>
      <w:u w:val="none"/>
    </w:rPr>
  </w:style>
  <w:style w:type="paragraph" w:styleId="ad">
    <w:name w:val="Body Text"/>
    <w:basedOn w:val="a"/>
    <w:link w:val="ae"/>
    <w:uiPriority w:val="99"/>
    <w:semiHidden/>
    <w:unhideWhenUsed/>
    <w:rsid w:val="009D1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D1E61"/>
  </w:style>
  <w:style w:type="character" w:customStyle="1" w:styleId="apple-converted-space">
    <w:name w:val="apple-converted-space"/>
    <w:basedOn w:val="a0"/>
    <w:rsid w:val="004A571C"/>
  </w:style>
  <w:style w:type="paragraph" w:styleId="af">
    <w:name w:val="header"/>
    <w:basedOn w:val="a"/>
    <w:link w:val="af0"/>
    <w:uiPriority w:val="99"/>
    <w:unhideWhenUsed/>
    <w:rsid w:val="00B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6A3E"/>
  </w:style>
  <w:style w:type="paragraph" w:styleId="af1">
    <w:name w:val="footer"/>
    <w:basedOn w:val="a"/>
    <w:link w:val="af2"/>
    <w:uiPriority w:val="99"/>
    <w:unhideWhenUsed/>
    <w:rsid w:val="00BE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6A3E"/>
  </w:style>
  <w:style w:type="character" w:styleId="af3">
    <w:name w:val="annotation reference"/>
    <w:basedOn w:val="a0"/>
    <w:uiPriority w:val="99"/>
    <w:semiHidden/>
    <w:unhideWhenUsed/>
    <w:rsid w:val="00A467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467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467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7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4673B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355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C36C-F0EC-4D0B-962C-E755997E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9028</TotalTime>
  <Pages>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cp:lastPrinted>2021-11-16T15:40:00Z</cp:lastPrinted>
  <dcterms:created xsi:type="dcterms:W3CDTF">2013-08-12T09:47:00Z</dcterms:created>
  <dcterms:modified xsi:type="dcterms:W3CDTF">2024-10-18T09:58:00Z</dcterms:modified>
</cp:coreProperties>
</file>