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33" w:rsidRPr="002B7EE4" w:rsidRDefault="009E3733" w:rsidP="009E3733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2B7EE4">
        <w:rPr>
          <w:rFonts w:eastAsia="Calibri"/>
          <w:sz w:val="24"/>
          <w:szCs w:val="24"/>
        </w:rPr>
        <w:t> </w:t>
      </w:r>
      <w:r w:rsidRPr="002B7EE4">
        <w:rPr>
          <w:rFonts w:eastAsia="Calibri"/>
          <w:b/>
          <w:sz w:val="24"/>
          <w:szCs w:val="24"/>
        </w:rPr>
        <w:t xml:space="preserve">Режим </w:t>
      </w:r>
      <w:r>
        <w:rPr>
          <w:rFonts w:eastAsia="Calibri"/>
          <w:b/>
          <w:sz w:val="24"/>
          <w:szCs w:val="24"/>
        </w:rPr>
        <w:t xml:space="preserve">дня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971"/>
        <w:gridCol w:w="5374"/>
      </w:tblGrid>
      <w:tr w:rsidR="009E3733" w:rsidRPr="002B7EE4" w:rsidTr="00061EDD">
        <w:trPr>
          <w:trHeight w:val="112"/>
        </w:trPr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Режим дня</w:t>
            </w:r>
          </w:p>
        </w:tc>
      </w:tr>
      <w:tr w:rsidR="009E3733" w:rsidRPr="002B7EE4" w:rsidTr="00061EDD">
        <w:trPr>
          <w:trHeight w:val="306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Приём детей, игры, общение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7.30-8.0</w:t>
            </w:r>
            <w:r w:rsidRPr="002B7EE4">
              <w:rPr>
                <w:lang w:eastAsia="ru-RU"/>
              </w:rPr>
              <w:t>0</w:t>
            </w:r>
          </w:p>
        </w:tc>
      </w:tr>
      <w:tr w:rsidR="009E3733" w:rsidRPr="002B7EE4" w:rsidTr="00061EDD">
        <w:trPr>
          <w:trHeight w:val="222"/>
        </w:trPr>
        <w:tc>
          <w:tcPr>
            <w:tcW w:w="4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Утренняя гимнастика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8.30 -8.40</w:t>
            </w:r>
          </w:p>
        </w:tc>
      </w:tr>
      <w:tr w:rsidR="009E3733" w:rsidRPr="002B7EE4" w:rsidTr="00061EDD">
        <w:trPr>
          <w:trHeight w:val="736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Самостоятельные игры, свободное общение детей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8.00</w:t>
            </w:r>
            <w:r w:rsidRPr="002B7EE4">
              <w:rPr>
                <w:lang w:eastAsia="ru-RU"/>
              </w:rPr>
              <w:t>-8.30</w:t>
            </w:r>
          </w:p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E3733" w:rsidRPr="002B7EE4" w:rsidTr="00061EDD">
        <w:trPr>
          <w:trHeight w:val="246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Подготовка к завтраку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8.45-9.00</w:t>
            </w:r>
          </w:p>
        </w:tc>
      </w:tr>
      <w:tr w:rsidR="009E3733" w:rsidRPr="002B7EE4" w:rsidTr="00061EDD">
        <w:trPr>
          <w:trHeight w:val="246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 xml:space="preserve">Завтрак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9.00-9.25</w:t>
            </w:r>
          </w:p>
        </w:tc>
      </w:tr>
      <w:tr w:rsidR="009E3733" w:rsidRPr="002B7EE4" w:rsidTr="00061EDD">
        <w:trPr>
          <w:trHeight w:val="317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9.30</w:t>
            </w:r>
            <w:r w:rsidRPr="002B7EE4">
              <w:rPr>
                <w:lang w:eastAsia="ru-RU"/>
              </w:rPr>
              <w:t>-10.15</w:t>
            </w:r>
          </w:p>
        </w:tc>
      </w:tr>
      <w:tr w:rsidR="009E3733" w:rsidRPr="002B7EE4" w:rsidTr="00061EDD">
        <w:trPr>
          <w:trHeight w:val="261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 xml:space="preserve">Игры, подготовка к прогулке,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10.15-11.00</w:t>
            </w:r>
          </w:p>
        </w:tc>
      </w:tr>
      <w:tr w:rsidR="009E3733" w:rsidRPr="002B7EE4" w:rsidTr="00061EDD">
        <w:trPr>
          <w:trHeight w:val="314"/>
        </w:trPr>
        <w:tc>
          <w:tcPr>
            <w:tcW w:w="4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Прогулка (игры, наблюдения, труд)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11.00-11.55</w:t>
            </w:r>
          </w:p>
        </w:tc>
      </w:tr>
      <w:tr w:rsidR="009E3733" w:rsidRPr="002B7EE4" w:rsidTr="00061EDD">
        <w:trPr>
          <w:trHeight w:val="426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11.55-12.00</w:t>
            </w:r>
          </w:p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E3733" w:rsidRPr="002B7EE4" w:rsidTr="00061EDD">
        <w:trPr>
          <w:trHeight w:val="35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Обед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12.00-12.30</w:t>
            </w:r>
          </w:p>
        </w:tc>
      </w:tr>
      <w:tr w:rsidR="009E3733" w:rsidRPr="002B7EE4" w:rsidTr="00061EDD">
        <w:trPr>
          <w:trHeight w:val="287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Подготовка ко сну, дневной сон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12.40-15.00</w:t>
            </w:r>
          </w:p>
        </w:tc>
      </w:tr>
      <w:tr w:rsidR="009E3733" w:rsidRPr="002B7EE4" w:rsidTr="00061EDD">
        <w:trPr>
          <w:trHeight w:val="506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Постепенный подъём, гимнастика, воздушные, водные процедуры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15.00-15.40</w:t>
            </w:r>
          </w:p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</w:p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E3733" w:rsidRPr="002B7EE4" w:rsidTr="00061EDD">
        <w:trPr>
          <w:trHeight w:val="429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Подготовка к                   полднику, полдник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15.40-16.00</w:t>
            </w:r>
          </w:p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9E3733" w:rsidRPr="002B7EE4" w:rsidTr="00061EDD">
        <w:trPr>
          <w:trHeight w:val="631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Игры, самостоятельная</w:t>
            </w:r>
          </w:p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 w:rsidRPr="002B7EE4">
              <w:rPr>
                <w:lang w:eastAsia="ru-RU"/>
              </w:rPr>
              <w:t>деятельность, уход детей домой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16.00-17.00</w:t>
            </w:r>
          </w:p>
          <w:p w:rsidR="009E3733" w:rsidRPr="002B7EE4" w:rsidRDefault="009E3733" w:rsidP="00061EDD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:rsidR="009E3733" w:rsidRPr="002B7EE4" w:rsidRDefault="009E3733" w:rsidP="009E373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B7EE4">
        <w:rPr>
          <w:sz w:val="24"/>
          <w:szCs w:val="24"/>
          <w:lang w:eastAsia="ru-RU"/>
        </w:rPr>
        <w:t xml:space="preserve">             </w:t>
      </w:r>
    </w:p>
    <w:p w:rsidR="009E3733" w:rsidRPr="00404819" w:rsidRDefault="009E3733" w:rsidP="009E3733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>СЕТКА ЗАНЯТИЙ</w:t>
      </w:r>
    </w:p>
    <w:p w:rsidR="009E3733" w:rsidRPr="0078292C" w:rsidRDefault="009E3733" w:rsidP="009E373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</w:p>
    <w:p w:rsidR="009E3733" w:rsidRDefault="009E3733" w:rsidP="009E3733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Непосредственная образовательная деятельность дошкольной группы </w:t>
      </w:r>
    </w:p>
    <w:p w:rsidR="009E3733" w:rsidRDefault="009E3733" w:rsidP="009E3733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Верхнесолоновская</w:t>
      </w:r>
      <w:proofErr w:type="spellEnd"/>
      <w:r>
        <w:rPr>
          <w:b/>
          <w:sz w:val="24"/>
          <w:szCs w:val="24"/>
        </w:rPr>
        <w:t xml:space="preserve">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138"/>
        <w:gridCol w:w="1648"/>
        <w:gridCol w:w="2138"/>
        <w:gridCol w:w="1648"/>
      </w:tblGrid>
      <w:tr w:rsidR="009E3733" w:rsidTr="00061EDD"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Виды образовательной деятельности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Подгруппа (5-7 лет)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проведения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 xml:space="preserve"> занятий 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Виды образовательной деятельности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 xml:space="preserve">Подгруппа 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(3-4 года)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 xml:space="preserve">Время 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проведения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 xml:space="preserve"> занятий </w:t>
            </w:r>
          </w:p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3-4 года</w:t>
            </w:r>
          </w:p>
        </w:tc>
      </w:tr>
      <w:tr w:rsidR="009E3733" w:rsidTr="00061EDD">
        <w:tc>
          <w:tcPr>
            <w:tcW w:w="0" w:type="auto"/>
            <w:vMerge w:val="restart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  <w:r w:rsidRPr="0078292C">
              <w:rPr>
                <w:b/>
                <w:i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Познание (формирование целостной картины мира)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9.00-9.25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Художественное творчество (лепка, аппликации)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9.35-10.00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Художественное творчество (лепка, аппликации)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9.35- 9.50</w:t>
            </w:r>
          </w:p>
        </w:tc>
      </w:tr>
      <w:tr w:rsidR="009E3733" w:rsidTr="00061EDD">
        <w:tc>
          <w:tcPr>
            <w:tcW w:w="0" w:type="auto"/>
            <w:vMerge w:val="restart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  <w:r w:rsidRPr="0078292C">
              <w:rPr>
                <w:b/>
                <w:i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Познание (Р.Э.М.П, конструирование)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9.00-9.25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Физкультурное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9.35-10.00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Физкультурное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9.35-9.50</w:t>
            </w: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 xml:space="preserve">Познание (Р.Э.М.П, </w:t>
            </w:r>
            <w:r w:rsidRPr="0078292C">
              <w:rPr>
                <w:b/>
                <w:color w:val="000000"/>
                <w:sz w:val="24"/>
                <w:szCs w:val="24"/>
              </w:rPr>
              <w:lastRenderedPageBreak/>
              <w:t>конструирование)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lastRenderedPageBreak/>
              <w:t>10.00-10.15</w:t>
            </w:r>
          </w:p>
        </w:tc>
      </w:tr>
      <w:tr w:rsidR="009E3733" w:rsidTr="00061EDD">
        <w:tc>
          <w:tcPr>
            <w:tcW w:w="0" w:type="auto"/>
            <w:vMerge w:val="restart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  <w:r w:rsidRPr="0078292C">
              <w:rPr>
                <w:b/>
                <w:i/>
                <w:color w:val="000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9.00-9.25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9.35-10.00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9.35-9.50</w:t>
            </w: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10.00-10.15</w:t>
            </w:r>
          </w:p>
        </w:tc>
      </w:tr>
      <w:tr w:rsidR="009E3733" w:rsidTr="00061EDD">
        <w:tc>
          <w:tcPr>
            <w:tcW w:w="0" w:type="auto"/>
            <w:vMerge w:val="restart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  <w:r w:rsidRPr="0078292C">
              <w:rPr>
                <w:b/>
                <w:i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9.00-9.25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9.35-10.00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Музыкальное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9.35-9.50</w:t>
            </w: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10.00-10.15</w:t>
            </w:r>
          </w:p>
        </w:tc>
      </w:tr>
      <w:tr w:rsidR="009E3733" w:rsidTr="00061EDD">
        <w:tc>
          <w:tcPr>
            <w:tcW w:w="0" w:type="auto"/>
            <w:vMerge w:val="restart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i/>
                <w:color w:val="000000"/>
                <w:sz w:val="24"/>
                <w:szCs w:val="24"/>
              </w:rPr>
            </w:pPr>
            <w:r w:rsidRPr="0078292C">
              <w:rPr>
                <w:b/>
                <w:i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Познание, экологическое обучение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9.00-9.25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9.35-10.00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Художественное творчество (рисование)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9.35-9.50</w:t>
            </w:r>
          </w:p>
        </w:tc>
      </w:tr>
      <w:tr w:rsidR="009E3733" w:rsidTr="00061EDD">
        <w:tc>
          <w:tcPr>
            <w:tcW w:w="0" w:type="auto"/>
            <w:vMerge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Познание, экологическое обучение</w:t>
            </w:r>
          </w:p>
        </w:tc>
        <w:tc>
          <w:tcPr>
            <w:tcW w:w="0" w:type="auto"/>
          </w:tcPr>
          <w:p w:rsidR="009E3733" w:rsidRPr="0078292C" w:rsidRDefault="009E3733" w:rsidP="00061EDD">
            <w:pPr>
              <w:pStyle w:val="a5"/>
              <w:adjustRightInd w:val="0"/>
              <w:spacing w:line="214" w:lineRule="atLeast"/>
              <w:ind w:firstLine="244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8292C">
              <w:rPr>
                <w:b/>
                <w:color w:val="000000"/>
                <w:sz w:val="24"/>
                <w:szCs w:val="24"/>
              </w:rPr>
              <w:t>10.00-10.15</w:t>
            </w:r>
          </w:p>
        </w:tc>
      </w:tr>
    </w:tbl>
    <w:p w:rsidR="009E3733" w:rsidRDefault="009E3733" w:rsidP="009E3733">
      <w:pPr>
        <w:pStyle w:val="a3"/>
        <w:spacing w:line="276" w:lineRule="auto"/>
        <w:ind w:right="242"/>
        <w:rPr>
          <w:sz w:val="17"/>
        </w:rPr>
      </w:pPr>
    </w:p>
    <w:p w:rsidR="008C1B5C" w:rsidRDefault="008C1B5C"/>
    <w:sectPr w:rsidR="008C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33"/>
    <w:rsid w:val="008C1B5C"/>
    <w:rsid w:val="009E3733"/>
    <w:rsid w:val="00E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B251"/>
  <w15:chartTrackingRefBased/>
  <w15:docId w15:val="{96963DB4-1461-4BF0-A403-D10D8A2A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3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3733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37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9E37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99"/>
    <w:rsid w:val="009E37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2023-10-03T07:44:00Z</dcterms:created>
  <dcterms:modified xsi:type="dcterms:W3CDTF">2023-10-03T07:56:00Z</dcterms:modified>
</cp:coreProperties>
</file>